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5BDFB0F4" w14:textId="77777777" w:rsidTr="004D3C9A">
        <w:trPr>
          <w:jc w:val="center"/>
        </w:trPr>
        <w:tc>
          <w:tcPr>
            <w:tcW w:w="4253" w:type="dxa"/>
            <w:hideMark/>
          </w:tcPr>
          <w:p w14:paraId="1D83C954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SỞ GIÁO DỤC VÀ ĐÀO TẠO</w:t>
            </w:r>
          </w:p>
          <w:p w14:paraId="63CF5E93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256C1D0C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A9A36" wp14:editId="2A0AFEA8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080792074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7F6190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4A9A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80792074" o:spid="_x0000_s1026" type="#_x0000_t202" style="position:absolute;left:0;text-align:left;margin-left:34.25pt;margin-top:3.6pt;width:133.4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" fillcolor="white [3201]" strokeweight=".5pt">
                      <v:textbox>
                        <w:txbxContent>
                          <w:p w14:paraId="307F6190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A32190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704B60BC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6CAFAD2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0404FAC6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4E151F0C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1B54F424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2526C852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4435758F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2F945F34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A150A35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201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67EA83FB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51EBD4C7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F4EAA5C" w14:textId="77777777" w:rsidR="00371674" w:rsidRPr="00107D3A" w:rsidRDefault="00371674" w:rsidP="00371674"/>
        </w:tc>
      </w:tr>
      <w:tr w:rsidR="00107D3A" w:rsidRPr="00107D3A" w14:paraId="7E0FCF69" w14:textId="77777777" w:rsidTr="004D3C9A">
        <w:trPr>
          <w:jc w:val="center"/>
        </w:trPr>
        <w:tc>
          <w:tcPr>
            <w:tcW w:w="10490" w:type="dxa"/>
            <w:gridSpan w:val="3"/>
          </w:tcPr>
          <w:p w14:paraId="2AD617FD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72631CA6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F4F010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74E7DCD5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3F94EF0C" w14:textId="77777777" w:rsidR="00015C7C" w:rsidRPr="00107D3A" w:rsidRDefault="00015C7C">
      <w:pPr>
        <w:rPr>
          <w:lang w:val="id-ID"/>
        </w:rPr>
      </w:pPr>
    </w:p>
    <w:p w14:paraId="4FA37B9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4DC9670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CrO.</w:t>
      </w:r>
      <w:r w:rsidRPr="00107D3A">
        <w:rPr>
          <w:b/>
          <w:bCs/>
          <w:lang w:val="vi-VN"/>
        </w:rPr>
        <w:tab/>
        <w:t xml:space="preserve">B.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4283996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Kim loại nào sau đây là kim loại kiềm thổ?</w:t>
      </w:r>
    </w:p>
    <w:p w14:paraId="4DA1781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Ca.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4688B22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Dung dịch nước vôi trong phản ứng với chất nào sau đây?</w:t>
      </w:r>
    </w:p>
    <w:p w14:paraId="0526FA3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435A532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7B35792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Na.</w:t>
      </w:r>
    </w:p>
    <w:p w14:paraId="4D74BF0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45.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02D842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4pt;height:12.4pt" o:ole="">
            <v:imagedata r:id="rId6" o:title=""/>
          </v:shape>
          <o:OLEObject Type="Embed" ProgID="Equation.DSMT4" ShapeID="_x0000_i1025" DrawAspect="Content" ObjectID="_1775367591" r:id="rId7"/>
        </w:object>
      </w:r>
      <w:r w:rsidRPr="00107D3A">
        <w:t>là</w:t>
      </w:r>
    </w:p>
    <w:p w14:paraId="12D159D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Ag.</w:t>
      </w:r>
      <w:r w:rsidRPr="00107D3A">
        <w:rPr>
          <w:b/>
        </w:rPr>
        <w:tab/>
        <w:t xml:space="preserve">B. </w:t>
      </w:r>
      <w:r w:rsidRPr="00107D3A">
        <w:t>W.</w:t>
      </w:r>
      <w:r w:rsidRPr="00107D3A">
        <w:rPr>
          <w:b/>
        </w:rPr>
        <w:tab/>
        <w:t xml:space="preserve">C. </w:t>
      </w:r>
      <w:r w:rsidRPr="00107D3A">
        <w:t>Cs.</w:t>
      </w:r>
      <w:r w:rsidRPr="00107D3A">
        <w:rPr>
          <w:b/>
        </w:rPr>
        <w:tab/>
        <w:t xml:space="preserve">D. </w:t>
      </w:r>
      <w:r w:rsidRPr="00107D3A">
        <w:t>Cr.</w:t>
      </w:r>
    </w:p>
    <w:p w14:paraId="047169D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46. </w:t>
      </w:r>
      <w:r w:rsidRPr="00107D3A">
        <w:rPr>
          <w:lang w:val="vi-VN"/>
        </w:rPr>
        <w:t>Este nào sau đây tác dụng với dung dịch NaOH thu được muối HCOONa?</w:t>
      </w:r>
    </w:p>
    <w:p w14:paraId="0DF584C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1EF3272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7130BAE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757E5C2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Amino axit nào sau đây chứa 2 nhóm amino trong phân tử?</w:t>
      </w:r>
    </w:p>
    <w:p w14:paraId="0BA1F4F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Axitglutamic.</w:t>
      </w:r>
      <w:r w:rsidRPr="00107D3A">
        <w:rPr>
          <w:b/>
        </w:rPr>
        <w:tab/>
        <w:t xml:space="preserve">B. </w:t>
      </w:r>
      <w:r w:rsidRPr="00107D3A">
        <w:t>Glyxin.</w:t>
      </w:r>
      <w:r w:rsidRPr="00107D3A">
        <w:rPr>
          <w:b/>
        </w:rPr>
        <w:tab/>
        <w:t xml:space="preserve">C. </w:t>
      </w:r>
      <w:r w:rsidRPr="00107D3A">
        <w:t>Alanin.</w:t>
      </w:r>
      <w:r w:rsidRPr="00107D3A">
        <w:rPr>
          <w:b/>
        </w:rPr>
        <w:tab/>
        <w:t xml:space="preserve">D. </w:t>
      </w:r>
      <w:r w:rsidRPr="00107D3A">
        <w:t>Lysin.</w:t>
      </w:r>
    </w:p>
    <w:p w14:paraId="5F3ECB5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rFonts w:eastAsia="Arial"/>
          <w:lang w:val="id-ID"/>
        </w:rPr>
        <w:t>Chất nào sau đây có tính lưỡng tính?</w:t>
      </w:r>
    </w:p>
    <w:p w14:paraId="070BCA3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6A5A1C6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1E00E65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Glyxin.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Etylamin.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Etyl axetat.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axetic.</w:t>
      </w:r>
    </w:p>
    <w:p w14:paraId="2390D37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51.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060E84B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7605D7D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Tính chất hoá học chung của kim loại là</w:t>
      </w:r>
    </w:p>
    <w:p w14:paraId="5937176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khử.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oxi hóa.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axit.</w:t>
      </w:r>
    </w:p>
    <w:p w14:paraId="31895CE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Khí nào sau đây góp phần gây ra hiện tượng mưa axit?</w:t>
      </w:r>
    </w:p>
    <w:p w14:paraId="7DBEC4C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C.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</w:p>
    <w:p w14:paraId="1A8F76C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0CCCBFE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25EBEF2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55. </w:t>
      </w:r>
      <w:r w:rsidRPr="00107D3A">
        <w:rPr>
          <w:bCs/>
          <w:lang w:val="id-ID"/>
        </w:rPr>
        <w:t>Hợp chất nào sau đây của kim loại kiềm?</w:t>
      </w:r>
    </w:p>
    <w:p w14:paraId="6743191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</w:r>
      <w:r w:rsidRPr="00107D3A">
        <w:rPr>
          <w:b/>
        </w:rPr>
        <w:t xml:space="preserve">C. </w:t>
      </w:r>
      <w:r w:rsidRPr="00107D3A">
        <w:t>Ca(OH)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NaOH.</w:t>
      </w:r>
    </w:p>
    <w:p w14:paraId="14256FD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Chất nào sau đây là ancol bậc II?</w:t>
      </w:r>
    </w:p>
    <w:p w14:paraId="7B40CD6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Butan-1-ol.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Propan-1-ol.</w:t>
      </w:r>
    </w:p>
    <w:p w14:paraId="0014754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Propan-2-ol.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2-metyl propan-1-ol.</w:t>
      </w:r>
    </w:p>
    <w:p w14:paraId="2BE5147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Kim loại nào sau đây có số oxi hóa +1 duy nhất trong hợp chất?</w:t>
      </w:r>
    </w:p>
    <w:p w14:paraId="0E4EFEF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Ca.</w:t>
      </w:r>
    </w:p>
    <w:p w14:paraId="0798E44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58. </w:t>
      </w:r>
      <w:r w:rsidRPr="00107D3A">
        <w:rPr>
          <w:lang w:val="id-ID"/>
        </w:rPr>
        <w:t>Polime nào sau đây thuộc loại polime thiên nhiên?</w:t>
      </w:r>
    </w:p>
    <w:p w14:paraId="0F7A9D1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6DE9234A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nl-NL"/>
        </w:rPr>
        <w:t>olietilen.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</w:t>
      </w:r>
      <w:r w:rsidRPr="00107D3A">
        <w:rPr>
          <w:lang w:val="nl-NL"/>
        </w:rPr>
        <w:t>inh bột.</w:t>
      </w:r>
    </w:p>
    <w:p w14:paraId="23FBC6F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59.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0D0CDFF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CO.</w:t>
      </w:r>
    </w:p>
    <w:p w14:paraId="41F84E8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6DE9AEC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38E27C9B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61.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3D71AB0C">
          <v:shape id="_x0000_i1026" type="#_x0000_t75" style="width:65.1pt;height:18.15pt" o:ole="">
            <v:imagedata r:id="rId8" o:title=""/>
          </v:shape>
          <o:OLEObject Type="Embed" ProgID="Equation.DSMT4" ShapeID="_x0000_i1026" DrawAspect="Content" ObjectID="_1775367592" r:id="rId9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4CBBCE7E">
          <v:shape id="_x0000_i1027" type="#_x0000_t75" style="width:46.35pt;height:16.4pt" o:ole="">
            <v:imagedata r:id="rId10" o:title=""/>
          </v:shape>
          <o:OLEObject Type="Embed" ProgID="Equation.DSMT4" ShapeID="_x0000_i1027" DrawAspect="Content" ObjectID="_1775367593" r:id="rId11"/>
        </w:object>
      </w:r>
      <w:r w:rsidRPr="00107D3A">
        <w:rPr>
          <w:rFonts w:eastAsia="Arial"/>
        </w:rPr>
        <w:t>Y</w:t>
      </w:r>
    </w:p>
    <w:p w14:paraId="63D31342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3396B9B9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385FB38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4A76A97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62.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4550244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19,2.</w:t>
      </w:r>
    </w:p>
    <w:p w14:paraId="2E8BAC4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63.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3F5CF16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6BA55BB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41BDA71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3C0358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Tơ axetat thuộc loại tơ bán tổng hợp.</w:t>
      </w:r>
    </w:p>
    <w:p w14:paraId="1FD29F3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64.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6E33B22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5046C84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467E2F8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71F1F87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D.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6AD54CA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13E9E29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7,68.</w:t>
      </w:r>
    </w:p>
    <w:p w14:paraId="0EA7229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66.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3CE78D6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14,050.</w:t>
      </w:r>
    </w:p>
    <w:p w14:paraId="1A28238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10E8931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tinh bột và fructozơ.</w:t>
      </w:r>
    </w:p>
    <w:p w14:paraId="4560B6E5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xenlulozơ và fructozơ.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saccarozơ và glucozơ.</w:t>
      </w:r>
    </w:p>
    <w:p w14:paraId="2A55569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26E7D22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2676AA5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31729D7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150F6C0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0BAFBF7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69.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705185F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Fe.</w:t>
      </w:r>
    </w:p>
    <w:p w14:paraId="028DE62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18C2EBF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11,88.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10,80.</w:t>
      </w:r>
    </w:p>
    <w:p w14:paraId="08E22F8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71.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 xml:space="preserve">C, 100 gam nước hòa tan tối đa </w:t>
      </w:r>
      <w:r w:rsidRPr="00107D3A">
        <w:rPr>
          <w:lang w:val="fr-FR"/>
        </w:rPr>
        <w:lastRenderedPageBreak/>
        <w:t>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6845461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42,11%.</w:t>
      </w:r>
    </w:p>
    <w:p w14:paraId="44A0006F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72.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493D6EC0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5BED8E2A">
          <v:shape id="_x0000_i1028" type="#_x0000_t75" style="width:205.9pt;height:20.15pt" o:ole="">
            <v:imagedata r:id="rId12" o:title=""/>
          </v:shape>
          <o:OLEObject Type="Embed" ProgID="Equation.DSMT4" ShapeID="_x0000_i1028" DrawAspect="Content" ObjectID="_1775367594" r:id="rId13"/>
        </w:object>
      </w:r>
    </w:p>
    <w:p w14:paraId="54CEA014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15E0016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2,50 tấn.</w:t>
      </w:r>
    </w:p>
    <w:p w14:paraId="4DA36420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Thực hiện thí nghiệm theo các bước sau:</w:t>
      </w:r>
    </w:p>
    <w:p w14:paraId="1044FBF1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4181F7A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3205ECB3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2856699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161E9D08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2F7AEC16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19BFD9F7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7019A7A1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2340AF9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039D277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2.</w:t>
      </w:r>
    </w:p>
    <w:p w14:paraId="3F000AD9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74. </w:t>
      </w:r>
      <w:r w:rsidRPr="00107D3A">
        <w:rPr>
          <w:rFonts w:eastAsia="Arial"/>
          <w:lang w:val="fr-FR"/>
        </w:rPr>
        <w:t>Cho các phát biểu sau:</w:t>
      </w:r>
    </w:p>
    <w:p w14:paraId="7FAD020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2B3355D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(b) Trong quá trình điện phân dung dịch CuSO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>, thu được khí O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 xml:space="preserve"> ở anot.</w:t>
      </w:r>
    </w:p>
    <w:p w14:paraId="6B7081F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(c) </w:t>
      </w:r>
      <w:r w:rsidRPr="00107D3A">
        <w:rPr>
          <w:lang w:val="fr-FR"/>
        </w:rPr>
        <w:t>Nguyên tắc điều chế kim loại là khử ion kim loại thành nguyên tử</w:t>
      </w:r>
      <w:r w:rsidRPr="00107D3A">
        <w:rPr>
          <w:rFonts w:eastAsia="Arial"/>
          <w:lang w:val="fr-FR"/>
        </w:rPr>
        <w:t>.</w:t>
      </w:r>
    </w:p>
    <w:p w14:paraId="5636429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7AA633E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5522584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21A22FC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660ED84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75.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628BFB7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5,28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  <w:lang w:val="pt-BR"/>
        </w:rPr>
        <w:tab/>
        <w:t xml:space="preserve">D. </w:t>
      </w:r>
      <w:r w:rsidRPr="00107D3A">
        <w:rPr>
          <w:rFonts w:eastAsia="Arial"/>
          <w:lang w:val="pt-BR"/>
        </w:rPr>
        <w:t>5,80 gam.</w:t>
      </w:r>
    </w:p>
    <w:p w14:paraId="2F3B4F70" w14:textId="77777777" w:rsidR="00CB354E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kern w:val="2"/>
          <w:lang w:val="id-ID"/>
        </w:rPr>
        <w:t xml:space="preserve">Câu 76. </w:t>
      </w:r>
      <w:r w:rsidRPr="00107D3A">
        <w:rPr>
          <w:rFonts w:eastAsia="Calibri"/>
          <w:kern w:val="2"/>
          <w:lang w:val="id-ID"/>
        </w:rPr>
        <w:t>Cho các phát biểu sau:</w:t>
      </w:r>
    </w:p>
    <w:p w14:paraId="1163468B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(a) Một số polime của este được dùng để sản xuất chất dẻo như poli(metyl metacrylat).</w:t>
      </w:r>
    </w:p>
    <w:p w14:paraId="28960795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(b) Dầu, mỡ sau khi rán, có thể được dùng để tái chế thành nhiên liệu.</w:t>
      </w:r>
    </w:p>
    <w:p w14:paraId="1EADA4BD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(c) Trong công nghiệp, tinh bột được dùng để sản xuất bánh kẹo, glucozơ và hồ dán.</w:t>
      </w:r>
    </w:p>
    <w:p w14:paraId="0695B6B0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(d) Poli(vinyl clorua) được điều chế bằng phản ứng trùng ngưng.</w:t>
      </w:r>
    </w:p>
    <w:p w14:paraId="388E311D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id-ID"/>
        </w:rPr>
        <w:t>2</w:t>
      </w:r>
      <w:r w:rsidRPr="00107D3A">
        <w:rPr>
          <w:rFonts w:eastAsia="Calibri"/>
          <w:kern w:val="2"/>
          <w:lang w:val="id-ID"/>
        </w:rPr>
        <w:t xml:space="preserve"> cho hợp chất màu tím.</w:t>
      </w:r>
    </w:p>
    <w:p w14:paraId="41FF01B2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EF0F38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3.</w:t>
      </w:r>
    </w:p>
    <w:p w14:paraId="2CBBC1DC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77. </w:t>
      </w:r>
      <w:r w:rsidRPr="00107D3A">
        <w:rPr>
          <w:rFonts w:eastAsia="Arial"/>
          <w:lang w:val="fr-FR"/>
        </w:rPr>
        <w:t>Cho các phát biểu sau:</w:t>
      </w:r>
    </w:p>
    <w:p w14:paraId="3A08EEC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03BC808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719AFAF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619B3D6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1B8FB0E6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72823387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07FFC94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7AD9F079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lastRenderedPageBreak/>
        <w:t xml:space="preserve">Câu 78.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15EB54EF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4373CBA8">
          <v:shape id="_x0000_i1029" type="#_x0000_t75" style="width:55.3pt;height:17.55pt" o:ole="">
            <v:imagedata r:id="rId14" o:title=""/>
          </v:shape>
          <o:OLEObject Type="Embed" ProgID="Equation.DSMT4" ShapeID="_x0000_i1029" DrawAspect="Content" ObjectID="_1775367595" r:id="rId15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4C58C32C">
          <v:shape id="_x0000_i1030" type="#_x0000_t75" style="width:56.75pt;height:17.55pt" o:ole="">
            <v:imagedata r:id="rId16" o:title=""/>
          </v:shape>
          <o:OLEObject Type="Embed" ProgID="Equation.DSMT4" ShapeID="_x0000_i1030" DrawAspect="Content" ObjectID="_1775367596" r:id="rId17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04445258">
          <v:shape id="_x0000_i1031" type="#_x0000_t75" style="width:48.1pt;height:17.55pt" o:ole="">
            <v:imagedata r:id="rId18" o:title=""/>
          </v:shape>
          <o:OLEObject Type="Embed" ProgID="Equation.DSMT4" ShapeID="_x0000_i1031" DrawAspect="Content" ObjectID="_1775367597" r:id="rId19"/>
        </w:object>
      </w:r>
      <w:r w:rsidRPr="00107D3A">
        <w:rPr>
          <w:lang w:val="pt-BR"/>
        </w:rPr>
        <w:t xml:space="preserve"> Thép thành phẩm</w:t>
      </w:r>
    </w:p>
    <w:p w14:paraId="00261BC9" w14:textId="2644A750" w:rsidR="00CB354E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5104A20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982.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962.</w:t>
      </w:r>
      <w:r w:rsidRPr="00107D3A">
        <w:rPr>
          <w:b/>
          <w:bCs/>
          <w:lang w:val="pt-BR"/>
        </w:rPr>
        <w:tab/>
        <w:t xml:space="preserve">C.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840.</w:t>
      </w:r>
    </w:p>
    <w:p w14:paraId="39C875E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79.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5A60103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325AB3A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80.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5CAB8EF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68.</w:t>
      </w:r>
    </w:p>
    <w:p w14:paraId="3C98B6D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20"/>
          <w:footerReference w:type="default" r:id="rId21"/>
          <w:footerReference w:type="first" r:id="rId22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44FF486E" w14:textId="77777777" w:rsidTr="004D3C9A">
        <w:trPr>
          <w:jc w:val="center"/>
        </w:trPr>
        <w:tc>
          <w:tcPr>
            <w:tcW w:w="4253" w:type="dxa"/>
            <w:hideMark/>
          </w:tcPr>
          <w:p w14:paraId="49ABC593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5DC78652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4A78E38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17A7E6" wp14:editId="429109A8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991910537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A01ED4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7A7E6" id="_x0000_s1027" type="#_x0000_t202" style="position:absolute;left:0;text-align:left;margin-left:34.25pt;margin-top:3.6pt;width:133.4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" fillcolor="white [3201]" strokeweight=".5pt">
                      <v:textbox>
                        <w:txbxContent>
                          <w:p w14:paraId="0EA01ED4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BDE041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150DD28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640FC35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56184B54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7D0EC53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3AAFF212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0AE66D64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3957069C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108A7928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56BB2A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202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6786C397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5AA56C08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72E5530" w14:textId="77777777" w:rsidR="00371674" w:rsidRPr="00107D3A" w:rsidRDefault="00371674" w:rsidP="00371674"/>
        </w:tc>
      </w:tr>
      <w:tr w:rsidR="00015C7C" w:rsidRPr="00107D3A" w14:paraId="5925CC68" w14:textId="77777777" w:rsidTr="004D3C9A">
        <w:trPr>
          <w:jc w:val="center"/>
        </w:trPr>
        <w:tc>
          <w:tcPr>
            <w:tcW w:w="10490" w:type="dxa"/>
            <w:gridSpan w:val="3"/>
          </w:tcPr>
          <w:p w14:paraId="380A57B1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7FD2E0FC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80E32E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33C2F460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1A1FA134" w14:textId="77777777" w:rsidR="00015C7C" w:rsidRPr="00107D3A" w:rsidRDefault="00015C7C">
      <w:pPr>
        <w:rPr>
          <w:lang w:val="id-ID"/>
        </w:rPr>
      </w:pPr>
    </w:p>
    <w:p w14:paraId="4A77FF3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7885B03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Metylamin.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Etyl axetat.</w:t>
      </w:r>
      <w:r w:rsidRPr="00107D3A">
        <w:rPr>
          <w:b/>
          <w:lang w:val="it-IT"/>
        </w:rPr>
        <w:tab/>
      </w:r>
      <w:r w:rsidRPr="00107D3A">
        <w:rPr>
          <w:b/>
        </w:rPr>
        <w:t xml:space="preserve">C. </w:t>
      </w:r>
      <w:r w:rsidRPr="00107D3A">
        <w:rPr>
          <w:rFonts w:eastAsia="Arial"/>
        </w:rPr>
        <w:t>Alanin.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Axit axetic.</w:t>
      </w:r>
    </w:p>
    <w:p w14:paraId="3BC668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45948EC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6F36404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Polime nào sau đây thuộc loại polime thiên nhiên?</w:t>
      </w:r>
    </w:p>
    <w:p w14:paraId="0F4C074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72BF3C60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Xenlulozơ.</w:t>
      </w:r>
    </w:p>
    <w:p w14:paraId="2D7C211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Kim loại nào sau đây có số oxi hóa +1 duy nhất trong hợp chất?</w:t>
      </w:r>
    </w:p>
    <w:p w14:paraId="0E0D5C2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K.</w:t>
      </w:r>
    </w:p>
    <w:p w14:paraId="3193EE0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45.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131F311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FeS.</w:t>
      </w:r>
      <w:r w:rsidRPr="00107D3A">
        <w:rPr>
          <w:b/>
        </w:rPr>
        <w:tab/>
        <w:t xml:space="preserve">B.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</w:p>
    <w:p w14:paraId="2EAA780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Chất nào sau đây có tính lưỡng tính?</w:t>
      </w:r>
    </w:p>
    <w:p w14:paraId="5CCB5B0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006F845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Dung dịch nước vôi trong phản ứng với chất nào sau đây?</w:t>
      </w:r>
    </w:p>
    <w:p w14:paraId="5133E56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4EF563C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48. </w:t>
      </w:r>
      <w:r w:rsidRPr="00107D3A">
        <w:rPr>
          <w:bCs/>
          <w:lang w:val="id-ID"/>
        </w:rPr>
        <w:t>Hợp chất nào sau đây của kim loại kiềm?</w:t>
      </w:r>
    </w:p>
    <w:p w14:paraId="3702E00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KOH.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04585E1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Tính chất hoá học chung của kim loại là</w:t>
      </w:r>
    </w:p>
    <w:p w14:paraId="4D1F002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bazơ.</w:t>
      </w:r>
    </w:p>
    <w:p w14:paraId="3956E4C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50.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</w:t>
      </w:r>
      <w:r w:rsidRPr="00107D3A">
        <w:rPr>
          <w:lang w:val="it-IT"/>
        </w:rPr>
        <w:t>V</w:t>
      </w:r>
      <w:r w:rsidRPr="00107D3A">
        <w:rPr>
          <w:lang w:val="vi-VN"/>
        </w:rPr>
        <w:t>I) oxit là</w:t>
      </w:r>
    </w:p>
    <w:p w14:paraId="5592F6F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Cr(OH)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021836D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51.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75FBE3C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5B5DA90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52. </w:t>
      </w:r>
      <w:r w:rsidRPr="00107D3A">
        <w:rPr>
          <w:lang w:val="vi-VN"/>
        </w:rPr>
        <w:t>Khí nào sau đây góp phần gây ra hiện tượng mưa axit?</w:t>
      </w:r>
    </w:p>
    <w:p w14:paraId="33294AD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</w:p>
    <w:p w14:paraId="52287B1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53. </w:t>
      </w:r>
      <w:r w:rsidRPr="00107D3A">
        <w:rPr>
          <w:lang w:val="vi-VN"/>
        </w:rPr>
        <w:t>Amino axit nào sau đây chứa 2 nhóm cacboxyl trong phân tử?</w:t>
      </w:r>
    </w:p>
    <w:p w14:paraId="7606CD3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Alanin.</w:t>
      </w:r>
      <w:r w:rsidRPr="00107D3A">
        <w:rPr>
          <w:b/>
        </w:rPr>
        <w:tab/>
        <w:t xml:space="preserve">B. </w:t>
      </w:r>
      <w:r w:rsidRPr="00107D3A">
        <w:t>Lysin.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Glyxin.</w:t>
      </w:r>
    </w:p>
    <w:p w14:paraId="7DFA8E3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54.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512C4979">
          <v:shape id="_x0000_i1032" type="#_x0000_t75" style="width:12.65pt;height:12.65pt" o:ole="">
            <v:imagedata r:id="rId6" o:title=""/>
          </v:shape>
          <o:OLEObject Type="Embed" ProgID="Equation.DSMT4" ShapeID="_x0000_i1032" DrawAspect="Content" ObjectID="_1775367598" r:id="rId23"/>
        </w:object>
      </w:r>
      <w:r w:rsidRPr="00107D3A">
        <w:rPr>
          <w:lang w:val="vi-VN"/>
        </w:rPr>
        <w:t>là</w:t>
      </w:r>
    </w:p>
    <w:p w14:paraId="102FB84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Ag.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W.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Cs.</w:t>
      </w:r>
      <w:r w:rsidRPr="00107D3A">
        <w:rPr>
          <w:b/>
          <w:bCs/>
          <w:lang w:val="vi-VN"/>
        </w:rPr>
        <w:tab/>
        <w:t xml:space="preserve">D.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</w:p>
    <w:p w14:paraId="11BCD72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lang w:val="id-ID"/>
        </w:rPr>
        <w:t>Kim loại nào sau đây là kim loại kiềm thổ?</w:t>
      </w:r>
    </w:p>
    <w:p w14:paraId="1496D3D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Al.</w:t>
      </w:r>
    </w:p>
    <w:p w14:paraId="79492BA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071BA1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4A0F4F1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485A09E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413B005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58. </w:t>
      </w:r>
      <w:r w:rsidRPr="00107D3A">
        <w:rPr>
          <w:lang w:val="vi-VN"/>
        </w:rPr>
        <w:t>Chất nào sau đây là ancol bậc I?</w:t>
      </w:r>
    </w:p>
    <w:p w14:paraId="0F88FB80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2-metyl propan-2-ol.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Propan-2-ol.</w:t>
      </w:r>
    </w:p>
    <w:p w14:paraId="1525149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C. </w:t>
      </w:r>
      <w:r w:rsidRPr="00107D3A">
        <w:rPr>
          <w:lang w:val="vi-VN"/>
        </w:rPr>
        <w:t>Butan-2-ol.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Propan-1-ol.</w:t>
      </w:r>
    </w:p>
    <w:p w14:paraId="4A93124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07314DE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Ca(HCO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0986EA3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60.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17D4228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CO.</w:t>
      </w:r>
    </w:p>
    <w:p w14:paraId="403CCFF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7802D81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2028243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3F0277F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5CC0659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5C053FA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506874B6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fructozơ.</w:t>
      </w:r>
    </w:p>
    <w:p w14:paraId="5252520B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xenlulozơ và glucozơ.</w:t>
      </w:r>
    </w:p>
    <w:p w14:paraId="3B22475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63.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2D188CA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21D9DD8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3E13861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E0BED3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7A98D83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64.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54AB590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13,775.</w:t>
      </w:r>
    </w:p>
    <w:p w14:paraId="4C83FB7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7E5424A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0,1.</w:t>
      </w:r>
    </w:p>
    <w:p w14:paraId="7D10167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66.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6D3B3C7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Fe.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Mg.</w:t>
      </w:r>
    </w:p>
    <w:p w14:paraId="148C25C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5F914CA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64379ACE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68.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2B0B7FD3">
          <v:shape id="_x0000_i1033" type="#_x0000_t75" style="width:44.35pt;height:23.9pt" o:ole="">
            <v:imagedata r:id="rId24" o:title=""/>
          </v:shape>
          <o:OLEObject Type="Embed" ProgID="Equation.DSMT4" ShapeID="_x0000_i1033" DrawAspect="Content" ObjectID="_1775367599" r:id="rId25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73338576">
          <v:shape id="_x0000_i1034" type="#_x0000_t75" style="width:65.1pt;height:18.15pt" o:ole="">
            <v:imagedata r:id="rId26" o:title=""/>
          </v:shape>
          <o:OLEObject Type="Embed" ProgID="Equation.DSMT4" ShapeID="_x0000_i1034" DrawAspect="Content" ObjectID="_1775367600" r:id="rId27"/>
        </w:object>
      </w:r>
      <w:r w:rsidRPr="00107D3A">
        <w:rPr>
          <w:rFonts w:eastAsia="Arial"/>
          <w:lang w:val="fr-FR"/>
        </w:rPr>
        <w:t>Y</w:t>
      </w:r>
    </w:p>
    <w:p w14:paraId="443ACABF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1E80C92C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4DB250E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Y là natri oleat.</w:t>
      </w:r>
    </w:p>
    <w:p w14:paraId="4CD6CFC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69.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67ED52DD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1690DF2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4ECC853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Tơ visco thuộc loại tơ bán tổng hợp.</w:t>
      </w:r>
    </w:p>
    <w:p w14:paraId="1720ABB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5B6744B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23C33EA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16,20.</w:t>
      </w:r>
    </w:p>
    <w:p w14:paraId="1446516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71.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68AE792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  <w:lang w:val="pt-BR"/>
        </w:rPr>
        <w:tab/>
        <w:t xml:space="preserve">D. </w:t>
      </w:r>
      <w:r w:rsidRPr="00107D3A">
        <w:rPr>
          <w:rFonts w:eastAsia="Arial"/>
          <w:lang w:val="pt-BR"/>
        </w:rPr>
        <w:t>5,80 gam.</w:t>
      </w:r>
    </w:p>
    <w:p w14:paraId="086A634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72.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. Mặt </w:t>
      </w:r>
      <w:r w:rsidRPr="00107D3A">
        <w:rPr>
          <w:lang w:val="fr-FR"/>
        </w:rPr>
        <w:lastRenderedPageBreak/>
        <w:t>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746F3E4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6AB63A48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73. </w:t>
      </w:r>
      <w:r w:rsidRPr="00107D3A">
        <w:rPr>
          <w:rFonts w:eastAsia="Arial"/>
          <w:lang w:val="fr-FR"/>
        </w:rPr>
        <w:t>Cho các phát biểu sau:</w:t>
      </w:r>
    </w:p>
    <w:p w14:paraId="6BE6D769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11E2CFA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4544305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63FEBC0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3E7FB37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4414465A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8DBC30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01D61008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74.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0C31BBA1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6AF7D63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40E22529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3EB8662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43336186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2531217B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8DE305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3.</w:t>
      </w:r>
    </w:p>
    <w:p w14:paraId="2EF07BF4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75. </w:t>
      </w:r>
      <w:r w:rsidRPr="00107D3A">
        <w:rPr>
          <w:lang w:val="vi-VN"/>
        </w:rPr>
        <w:t>Thực hiện thí nghiệm theo các bước sau:</w:t>
      </w:r>
    </w:p>
    <w:p w14:paraId="5AD00207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78EA9DD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BB5E5A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6C38C38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58B2469E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4A4C124F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636744A7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0BC1A05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1E313C7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61E97BA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2.</w:t>
      </w:r>
    </w:p>
    <w:p w14:paraId="553A322D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76. </w:t>
      </w:r>
      <w:r w:rsidRPr="00107D3A">
        <w:rPr>
          <w:rFonts w:eastAsia="Arial"/>
          <w:lang w:val="fr-FR"/>
        </w:rPr>
        <w:t>Cho các phát biểu sau:</w:t>
      </w:r>
    </w:p>
    <w:p w14:paraId="34A3C722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0A1B3494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50BCC15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745233EB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109EAE3E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28F3B5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BE4690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449CEA2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52CFF37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59,50%.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64,80%.</w:t>
      </w:r>
    </w:p>
    <w:p w14:paraId="0EBC34DD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78.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6544B5D5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1A93E878">
          <v:shape id="_x0000_i1035" type="#_x0000_t75" style="width:205.9pt;height:20.15pt" o:ole="">
            <v:imagedata r:id="rId12" o:title=""/>
          </v:shape>
          <o:OLEObject Type="Embed" ProgID="Equation.DSMT4" ShapeID="_x0000_i1035" DrawAspect="Content" ObjectID="_1775367601" r:id="rId28"/>
        </w:object>
      </w:r>
    </w:p>
    <w:p w14:paraId="1800AB63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6CBBA3D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1,96 tấn.</w:t>
      </w:r>
    </w:p>
    <w:p w14:paraId="758A709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79.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5B0EFF5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88.</w:t>
      </w:r>
    </w:p>
    <w:p w14:paraId="69669162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80.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1EE44235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74A0CF3">
          <v:shape id="_x0000_i1036" type="#_x0000_t75" style="width:55.3pt;height:17.55pt" o:ole="">
            <v:imagedata r:id="rId14" o:title=""/>
          </v:shape>
          <o:OLEObject Type="Embed" ProgID="Equation.DSMT4" ShapeID="_x0000_i1036" DrawAspect="Content" ObjectID="_1775367602" r:id="rId2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2EDF9973">
          <v:shape id="_x0000_i1037" type="#_x0000_t75" style="width:56.75pt;height:17.55pt" o:ole="">
            <v:imagedata r:id="rId16" o:title=""/>
          </v:shape>
          <o:OLEObject Type="Embed" ProgID="Equation.DSMT4" ShapeID="_x0000_i1037" DrawAspect="Content" ObjectID="_1775367603" r:id="rId3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530E9C14">
          <v:shape id="_x0000_i1038" type="#_x0000_t75" style="width:48.1pt;height:17.55pt" o:ole="">
            <v:imagedata r:id="rId18" o:title=""/>
          </v:shape>
          <o:OLEObject Type="Embed" ProgID="Equation.DSMT4" ShapeID="_x0000_i1038" DrawAspect="Content" ObjectID="_1775367604" r:id="rId31"/>
        </w:object>
      </w:r>
      <w:r w:rsidRPr="00107D3A">
        <w:rPr>
          <w:lang w:val="pt-BR"/>
        </w:rPr>
        <w:t xml:space="preserve"> Thép thành phẩm</w:t>
      </w:r>
    </w:p>
    <w:p w14:paraId="35CCAA6B" w14:textId="505A2C7E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07B2A96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497.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541.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</w:p>
    <w:p w14:paraId="6C1AC3A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32"/>
          <w:footerReference w:type="default" r:id="rId33"/>
          <w:footerReference w:type="first" r:id="rId3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494AD571" w14:textId="77777777" w:rsidTr="004D3C9A">
        <w:trPr>
          <w:jc w:val="center"/>
        </w:trPr>
        <w:tc>
          <w:tcPr>
            <w:tcW w:w="4253" w:type="dxa"/>
            <w:hideMark/>
          </w:tcPr>
          <w:p w14:paraId="59D04CE2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27225FEE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6CC70187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869A28" wp14:editId="30D4EA24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190618587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64C8E5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69A28" id="_x0000_s1028" type="#_x0000_t202" style="position:absolute;left:0;text-align:left;margin-left:34.25pt;margin-top:3.6pt;width:133.4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M1IWPmICAABS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2964C8E5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92909B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76C247D2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64A485D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3AC6E20A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7ADA73B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29955A3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61B3C99F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0AB6B6E6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56EB337B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22D0F3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203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17EEA11C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1E934702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317ED13" w14:textId="77777777" w:rsidR="00371674" w:rsidRPr="00107D3A" w:rsidRDefault="00371674" w:rsidP="00371674"/>
        </w:tc>
      </w:tr>
      <w:tr w:rsidR="00015C7C" w:rsidRPr="00107D3A" w14:paraId="30E76624" w14:textId="77777777" w:rsidTr="004D3C9A">
        <w:trPr>
          <w:jc w:val="center"/>
        </w:trPr>
        <w:tc>
          <w:tcPr>
            <w:tcW w:w="10490" w:type="dxa"/>
            <w:gridSpan w:val="3"/>
          </w:tcPr>
          <w:p w14:paraId="38A77348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0AFE6F45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DFF62E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298365DC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384635EA" w14:textId="77777777" w:rsidR="00015C7C" w:rsidRPr="00107D3A" w:rsidRDefault="00015C7C">
      <w:pPr>
        <w:rPr>
          <w:lang w:val="id-ID"/>
        </w:rPr>
      </w:pPr>
    </w:p>
    <w:p w14:paraId="788F2CB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27B473F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fructozơ.</w:t>
      </w:r>
    </w:p>
    <w:p w14:paraId="50D1261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Chất nào sau đây là ancol bậc II?</w:t>
      </w:r>
    </w:p>
    <w:p w14:paraId="02AF210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2-metyl propan-1-ol.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Propan-2-ol.</w:t>
      </w:r>
    </w:p>
    <w:p w14:paraId="13925612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Butan-1-ol.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Propan-1-ol.</w:t>
      </w:r>
    </w:p>
    <w:p w14:paraId="6FFCAC2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Kim loại nào sau đây có số oxi hóa +1 duy nhất trong hợp chất?</w:t>
      </w:r>
    </w:p>
    <w:p w14:paraId="4B66680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Ca.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Na.</w:t>
      </w:r>
    </w:p>
    <w:p w14:paraId="32B1D68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Tính chất hoá học chung của kim loại là</w:t>
      </w:r>
    </w:p>
    <w:p w14:paraId="6B8071F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axit.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khử.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oxi hóa.</w:t>
      </w:r>
    </w:p>
    <w:p w14:paraId="39A0873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5E70204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</w:r>
      <w:r w:rsidRPr="00107D3A">
        <w:rPr>
          <w:b/>
        </w:rPr>
        <w:t xml:space="preserve">C. </w:t>
      </w:r>
      <w:r w:rsidRPr="00107D3A">
        <w:rPr>
          <w:rFonts w:eastAsia="Arial"/>
        </w:rPr>
        <w:t>Ca(OH)</w:t>
      </w:r>
      <w:r w:rsidRPr="00107D3A">
        <w:rPr>
          <w:rFonts w:eastAsia="Arial"/>
          <w:vertAlign w:val="subscript"/>
        </w:rPr>
        <w:t>2</w:t>
      </w:r>
      <w:r w:rsidRPr="00107D3A">
        <w:rPr>
          <w:rFonts w:eastAsia="Arial"/>
        </w:rPr>
        <w:t>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CaO.</w:t>
      </w:r>
    </w:p>
    <w:p w14:paraId="0E92E85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46. </w:t>
      </w:r>
      <w:r w:rsidRPr="00107D3A">
        <w:rPr>
          <w:bCs/>
          <w:lang w:val="id-ID"/>
        </w:rPr>
        <w:t>Hợp chất nào sau đây của kim loại kiềm?</w:t>
      </w:r>
    </w:p>
    <w:p w14:paraId="34E8DD7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</w:r>
      <w:r w:rsidRPr="00107D3A">
        <w:rPr>
          <w:b/>
        </w:rPr>
        <w:t xml:space="preserve">C. </w:t>
      </w:r>
      <w:r w:rsidRPr="00107D3A">
        <w:t>Ca(OH)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Zn(OH)</w:t>
      </w:r>
      <w:r w:rsidRPr="00107D3A">
        <w:rPr>
          <w:vertAlign w:val="subscript"/>
        </w:rPr>
        <w:t>2</w:t>
      </w:r>
      <w:r w:rsidRPr="00107D3A">
        <w:t>.</w:t>
      </w:r>
    </w:p>
    <w:p w14:paraId="648552C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69C69F9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03E5869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1769898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18.</w:t>
      </w:r>
    </w:p>
    <w:p w14:paraId="46CCDF3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C9D555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rFonts w:eastAsia="Arial"/>
          <w:lang w:val="nl-NL"/>
        </w:rPr>
        <w:t>Etylamin.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Glyxin.</w:t>
      </w:r>
    </w:p>
    <w:p w14:paraId="7AE0DD0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là kim loại kiềm thổ?</w:t>
      </w:r>
    </w:p>
    <w:p w14:paraId="1F8D16C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Ca.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Al.</w:t>
      </w:r>
    </w:p>
    <w:p w14:paraId="02AF04F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51.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7327396C">
          <v:shape id="_x0000_i1039" type="#_x0000_t75" style="width:12.4pt;height:12.4pt" o:ole="">
            <v:imagedata r:id="rId6" o:title=""/>
          </v:shape>
          <o:OLEObject Type="Embed" ProgID="Equation.DSMT4" ShapeID="_x0000_i1039" DrawAspect="Content" ObjectID="_1775367605" r:id="rId35"/>
        </w:object>
      </w:r>
      <w:r w:rsidRPr="00107D3A">
        <w:t>là</w:t>
      </w:r>
    </w:p>
    <w:p w14:paraId="0F5F491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Cs.</w:t>
      </w:r>
      <w:r w:rsidRPr="00107D3A">
        <w:rPr>
          <w:b/>
        </w:rPr>
        <w:tab/>
        <w:t xml:space="preserve">B. </w:t>
      </w:r>
      <w:r w:rsidRPr="00107D3A">
        <w:t>Cr.</w:t>
      </w:r>
      <w:r w:rsidRPr="00107D3A">
        <w:rPr>
          <w:b/>
        </w:rPr>
        <w:tab/>
        <w:t xml:space="preserve">C. </w:t>
      </w:r>
      <w:r w:rsidRPr="00107D3A">
        <w:t>W.</w:t>
      </w:r>
      <w:r w:rsidRPr="00107D3A">
        <w:rPr>
          <w:b/>
        </w:rPr>
        <w:tab/>
        <w:t xml:space="preserve">D. </w:t>
      </w:r>
      <w:r w:rsidRPr="00107D3A">
        <w:t>Ag.</w:t>
      </w:r>
    </w:p>
    <w:p w14:paraId="5582948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Chất nào sau đây có tính lưỡng tính?</w:t>
      </w:r>
    </w:p>
    <w:p w14:paraId="0D89B66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Al.</w:t>
      </w:r>
    </w:p>
    <w:p w14:paraId="7726297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53. </w:t>
      </w:r>
      <w:r w:rsidRPr="00107D3A">
        <w:rPr>
          <w:lang w:val="vi-VN"/>
        </w:rPr>
        <w:t>Este nào sau đây tác dụng với dung dịch NaOH thu được muối HCOONa?</w:t>
      </w:r>
    </w:p>
    <w:p w14:paraId="0E12651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72BE1F7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lang w:val="id-ID"/>
        </w:rPr>
        <w:t>Dung dịch nước vôi trong phản ứng với chất nào sau đây?</w:t>
      </w:r>
    </w:p>
    <w:p w14:paraId="02CA03D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1B01AF9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2AB8EF1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Na.</w:t>
      </w:r>
    </w:p>
    <w:p w14:paraId="13B95D0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Polime nào sau đây thuộc loại polime thiên nhiên?</w:t>
      </w:r>
    </w:p>
    <w:p w14:paraId="4932082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</w:p>
    <w:p w14:paraId="1F6F34EE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084E5ED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Amino axit nào sau đây chứa 2 nhóm amino trong phân tử?</w:t>
      </w:r>
    </w:p>
    <w:p w14:paraId="4199F3F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Axitglutamic.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Alanin.</w:t>
      </w:r>
    </w:p>
    <w:p w14:paraId="4A302C1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 xml:space="preserve">Câu 58.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3518F38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bCs/>
          <w:lang w:val="vi-VN"/>
        </w:rPr>
        <w:tab/>
        <w:t xml:space="preserve">B.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CrO.</w:t>
      </w:r>
    </w:p>
    <w:p w14:paraId="1944701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59.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718C221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2804344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Khí nào sau đây góp phần gây ra hiện tượng mưa axit?</w:t>
      </w:r>
    </w:p>
    <w:p w14:paraId="4457627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</w:p>
    <w:p w14:paraId="676A1A31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61.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42D2D5FA">
          <v:shape id="_x0000_i1040" type="#_x0000_t75" style="width:65.1pt;height:18.15pt" o:ole="">
            <v:imagedata r:id="rId8" o:title=""/>
          </v:shape>
          <o:OLEObject Type="Embed" ProgID="Equation.DSMT4" ShapeID="_x0000_i1040" DrawAspect="Content" ObjectID="_1775367606" r:id="rId3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2D67A778">
          <v:shape id="_x0000_i1041" type="#_x0000_t75" style="width:46.35pt;height:16.4pt" o:ole="">
            <v:imagedata r:id="rId10" o:title=""/>
          </v:shape>
          <o:OLEObject Type="Embed" ProgID="Equation.DSMT4" ShapeID="_x0000_i1041" DrawAspect="Content" ObjectID="_1775367607" r:id="rId37"/>
        </w:object>
      </w:r>
      <w:r w:rsidRPr="00107D3A">
        <w:rPr>
          <w:rFonts w:eastAsia="Arial"/>
        </w:rPr>
        <w:t>Y</w:t>
      </w:r>
    </w:p>
    <w:p w14:paraId="6C7BC043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628BAAD8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X là natri stearat.</w:t>
      </w:r>
    </w:p>
    <w:p w14:paraId="23261EE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087B3B4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7A9D428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12,225.</w:t>
      </w:r>
    </w:p>
    <w:p w14:paraId="7E0EBA1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63.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1605FE4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xenlulozơ và fructozơ.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tinh bột và fructozơ.</w:t>
      </w:r>
    </w:p>
    <w:p w14:paraId="7EF83E8E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saccarozơ và glucozơ.</w:t>
      </w:r>
    </w:p>
    <w:p w14:paraId="1484D53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64.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46F4236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11,88.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12,00.</w:t>
      </w:r>
    </w:p>
    <w:p w14:paraId="1EFEF56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3618E86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7498808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9885F7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1FC4162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4092A48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66.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54BF422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485AEF2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63964C9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180616E1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D.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3CA8622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22CB00D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9,6.</w:t>
      </w:r>
    </w:p>
    <w:p w14:paraId="60EAE25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2DF9CE9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Al.</w:t>
      </w:r>
    </w:p>
    <w:p w14:paraId="637840E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69.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175F2FB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39B6701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6F7492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Tơ axetat thuộc loại tơ bán tổng hợp.</w:t>
      </w:r>
    </w:p>
    <w:p w14:paraId="77BDF70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4DBA47D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7E62F8D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3,84.</w:t>
      </w:r>
    </w:p>
    <w:p w14:paraId="35F0517A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71.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5F72905B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7C9083A7">
          <v:shape id="_x0000_i1042" type="#_x0000_t75" style="width:205.9pt;height:20.15pt" o:ole="">
            <v:imagedata r:id="rId12" o:title=""/>
          </v:shape>
          <o:OLEObject Type="Embed" ProgID="Equation.DSMT4" ShapeID="_x0000_i1042" DrawAspect="Content" ObjectID="_1775367608" r:id="rId38"/>
        </w:object>
      </w:r>
    </w:p>
    <w:p w14:paraId="4918E77F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lastRenderedPageBreak/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5B75D75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1,96 tấn.</w:t>
      </w:r>
    </w:p>
    <w:p w14:paraId="52D212A5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72. </w:t>
      </w:r>
      <w:r w:rsidRPr="00107D3A">
        <w:rPr>
          <w:lang w:val="vi-VN"/>
        </w:rPr>
        <w:t>Thực hiện thí nghiệm theo các bước sau:</w:t>
      </w:r>
    </w:p>
    <w:p w14:paraId="60222413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18CEC87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4FED55B8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5EFE618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5FF0C1F9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324E5B4E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03117DC1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5112145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3DA3A63A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4A2CCE4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33F206AF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73.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66F7245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323A035C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769FAD85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(c) Trong công nghiệp, tinh bột được dùng để sản xuất bánh kẹo, glucozơ và hồ dán.</w:t>
      </w:r>
    </w:p>
    <w:p w14:paraId="66D0C3FF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71FBF110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695BF470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07BD4FD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2.</w:t>
      </w:r>
    </w:p>
    <w:p w14:paraId="04ABEAAF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74. </w:t>
      </w:r>
      <w:r w:rsidRPr="00107D3A">
        <w:rPr>
          <w:rFonts w:eastAsia="Arial"/>
          <w:lang w:val="fr-FR"/>
        </w:rPr>
        <w:t>Cho các phát biểu sau:</w:t>
      </w:r>
    </w:p>
    <w:p w14:paraId="5256E25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6A34ED61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(b) Trong quá trình điện phân dung dịch CuSO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>, thu được khí O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 xml:space="preserve"> ở anot.</w:t>
      </w:r>
    </w:p>
    <w:p w14:paraId="0B8385A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(c) </w:t>
      </w:r>
      <w:r w:rsidRPr="00107D3A">
        <w:rPr>
          <w:lang w:val="fr-FR"/>
        </w:rPr>
        <w:t>Nguyên tắc điều chế kim loại là khử ion kim loại thành nguyên tử</w:t>
      </w:r>
      <w:r w:rsidRPr="00107D3A">
        <w:rPr>
          <w:rFonts w:eastAsia="Arial"/>
          <w:lang w:val="fr-FR"/>
        </w:rPr>
        <w:t>.</w:t>
      </w:r>
    </w:p>
    <w:p w14:paraId="4FABCC62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0CCCAE9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235261F2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2A84564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31EDF78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75.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113E79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11,51%.</w:t>
      </w:r>
    </w:p>
    <w:p w14:paraId="24D9FD35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76.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59D39320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4F178E6F">
          <v:shape id="_x0000_i1043" type="#_x0000_t75" style="width:55.3pt;height:17.55pt" o:ole="">
            <v:imagedata r:id="rId14" o:title=""/>
          </v:shape>
          <o:OLEObject Type="Embed" ProgID="Equation.DSMT4" ShapeID="_x0000_i1043" DrawAspect="Content" ObjectID="_1775367609" r:id="rId3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55C02066">
          <v:shape id="_x0000_i1044" type="#_x0000_t75" style="width:56.75pt;height:17.55pt" o:ole="">
            <v:imagedata r:id="rId16" o:title=""/>
          </v:shape>
          <o:OLEObject Type="Embed" ProgID="Equation.DSMT4" ShapeID="_x0000_i1044" DrawAspect="Content" ObjectID="_1775367610" r:id="rId4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46A7CE5C">
          <v:shape id="_x0000_i1045" type="#_x0000_t75" style="width:48.1pt;height:17.55pt" o:ole="">
            <v:imagedata r:id="rId18" o:title=""/>
          </v:shape>
          <o:OLEObject Type="Embed" ProgID="Equation.DSMT4" ShapeID="_x0000_i1045" DrawAspect="Content" ObjectID="_1775367611" r:id="rId41"/>
        </w:object>
      </w:r>
      <w:r w:rsidRPr="00107D3A">
        <w:rPr>
          <w:lang w:val="pt-BR"/>
        </w:rPr>
        <w:t xml:space="preserve"> Thép thành phẩm</w:t>
      </w:r>
    </w:p>
    <w:p w14:paraId="24C0074C" w14:textId="2BA9D1B2" w:rsidR="00CB354E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75E4ABD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962.</w:t>
      </w:r>
      <w:r w:rsidRPr="00107D3A">
        <w:rPr>
          <w:b/>
          <w:bCs/>
          <w:lang w:val="pt-BR"/>
        </w:rPr>
        <w:tab/>
        <w:t xml:space="preserve">B.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982.</w:t>
      </w:r>
    </w:p>
    <w:p w14:paraId="60A0A6D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77.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0E2DD3F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0F28506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78.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</w:t>
      </w:r>
      <w:r w:rsidRPr="00107D3A">
        <w:rPr>
          <w:lang w:val="vi-VN"/>
        </w:rPr>
        <w:lastRenderedPageBreak/>
        <w:t xml:space="preserve">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18A0DAA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56.</w:t>
      </w:r>
    </w:p>
    <w:p w14:paraId="6DF0253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79.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30D0507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11%.</w:t>
      </w:r>
    </w:p>
    <w:p w14:paraId="42AC134A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5E6CD5D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1054C91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1FB42AD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5DDD252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07E6D383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3D4CFE9D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4DD0A57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5868138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42"/>
          <w:footerReference w:type="default" r:id="rId43"/>
          <w:footerReference w:type="first" r:id="rId4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715144C1" w14:textId="77777777" w:rsidTr="004D3C9A">
        <w:trPr>
          <w:jc w:val="center"/>
        </w:trPr>
        <w:tc>
          <w:tcPr>
            <w:tcW w:w="4253" w:type="dxa"/>
            <w:hideMark/>
          </w:tcPr>
          <w:p w14:paraId="2BC116D4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29958A20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68E0AF8F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A46914" wp14:editId="745FECF1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890464064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FA9E05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A46914" id="_x0000_s1029" type="#_x0000_t202" style="position:absolute;left:0;text-align:left;margin-left:34.25pt;margin-top:3.6pt;width:133.4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BgYgrRjAgAAUg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16FA9E05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BBFB29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5C9F112F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5D63283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400BA924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1A64A305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21CEC199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13E5C8B3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2CF6D837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55C79620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D726C2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204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79422815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14D17380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248ADD9" w14:textId="77777777" w:rsidR="00371674" w:rsidRPr="00107D3A" w:rsidRDefault="00371674" w:rsidP="00371674"/>
        </w:tc>
      </w:tr>
      <w:tr w:rsidR="00015C7C" w:rsidRPr="00107D3A" w14:paraId="653C7CFE" w14:textId="77777777" w:rsidTr="004D3C9A">
        <w:trPr>
          <w:jc w:val="center"/>
        </w:trPr>
        <w:tc>
          <w:tcPr>
            <w:tcW w:w="10490" w:type="dxa"/>
            <w:gridSpan w:val="3"/>
          </w:tcPr>
          <w:p w14:paraId="7A08AE0E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3A0A35D0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34BF479A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292AAD06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C9416DB" w14:textId="77777777" w:rsidR="00015C7C" w:rsidRPr="00107D3A" w:rsidRDefault="00015C7C">
      <w:pPr>
        <w:rPr>
          <w:lang w:val="id-ID"/>
        </w:rPr>
      </w:pPr>
    </w:p>
    <w:p w14:paraId="383DAFB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Dung dịch nước vôi trong phản ứng với chất nào sau đây?</w:t>
      </w:r>
    </w:p>
    <w:p w14:paraId="3189F4D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14839AC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Polime nào sau đây thuộc loại polime thiên nhiên?</w:t>
      </w:r>
    </w:p>
    <w:p w14:paraId="17D58BA1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Xenlulozơ.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765A4FF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Polietilen.</w:t>
      </w:r>
    </w:p>
    <w:p w14:paraId="01BAA49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7048805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28700A0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Khí nào sau đây góp phần gây ra hiện tượng mưa axit?</w:t>
      </w:r>
    </w:p>
    <w:p w14:paraId="6D3EAF7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18DDABF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0B1BE14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Ca(HCO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479D340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Chất nào sau đây có tính lưỡng tính?</w:t>
      </w:r>
    </w:p>
    <w:p w14:paraId="74E10FC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7928654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1DC2DA1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5734A6B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48. </w:t>
      </w:r>
      <w:r w:rsidRPr="00107D3A">
        <w:rPr>
          <w:lang w:val="vi-VN"/>
        </w:rPr>
        <w:t>Chất nào sau đây là ancol bậc I?</w:t>
      </w:r>
    </w:p>
    <w:p w14:paraId="19EC09C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Propan-2-ol.</w:t>
      </w:r>
    </w:p>
    <w:p w14:paraId="0F3FEE96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Butan-2-ol.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2-metyl propan-2-ol.</w:t>
      </w:r>
    </w:p>
    <w:p w14:paraId="22B0BB6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49. </w:t>
      </w:r>
      <w:r w:rsidRPr="00107D3A">
        <w:rPr>
          <w:bCs/>
          <w:lang w:val="id-ID"/>
        </w:rPr>
        <w:t>Hợp chất nào sau đây của kim loại kiềm?</w:t>
      </w:r>
    </w:p>
    <w:p w14:paraId="7112EA4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7DB2DA5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có số oxi hóa +1 duy nhất trong hợp chất?</w:t>
      </w:r>
    </w:p>
    <w:p w14:paraId="51703F0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Mg.</w:t>
      </w:r>
    </w:p>
    <w:p w14:paraId="5A30067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51.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1F11E119">
          <v:shape id="_x0000_i1046" type="#_x0000_t75" style="width:12.65pt;height:12.65pt" o:ole="">
            <v:imagedata r:id="rId6" o:title=""/>
          </v:shape>
          <o:OLEObject Type="Embed" ProgID="Equation.DSMT4" ShapeID="_x0000_i1046" DrawAspect="Content" ObjectID="_1775367612" r:id="rId45"/>
        </w:object>
      </w:r>
      <w:r w:rsidRPr="00107D3A">
        <w:rPr>
          <w:lang w:val="vi-VN"/>
        </w:rPr>
        <w:t>là</w:t>
      </w:r>
    </w:p>
    <w:p w14:paraId="7F7562F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Ag.</w:t>
      </w:r>
      <w:r w:rsidRPr="00107D3A">
        <w:rPr>
          <w:b/>
          <w:bCs/>
          <w:lang w:val="vi-VN"/>
        </w:rPr>
        <w:tab/>
        <w:t xml:space="preserve">B.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W.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Cs.</w:t>
      </w:r>
    </w:p>
    <w:p w14:paraId="5562861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FBF94B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Metylamin.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Alanin.</w:t>
      </w:r>
    </w:p>
    <w:p w14:paraId="33B8572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53.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41F4D2A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684330A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Amino axit nào sau đây chứa 2 nhóm cacboxyl trong phân tử?</w:t>
      </w:r>
    </w:p>
    <w:p w14:paraId="74AF6A6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Axit gl</w:t>
      </w:r>
      <w:r w:rsidRPr="00107D3A">
        <w:rPr>
          <w:lang w:val="id-ID"/>
        </w:rPr>
        <w:t>utamic.</w:t>
      </w:r>
    </w:p>
    <w:p w14:paraId="0891366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lang w:val="id-ID"/>
        </w:rPr>
        <w:t>Kim loại nào sau đây là kim loại kiềm thổ?</w:t>
      </w:r>
    </w:p>
    <w:p w14:paraId="45DFD59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Al.</w:t>
      </w:r>
    </w:p>
    <w:p w14:paraId="3712F8F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56.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6DE540F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0EFB2B6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54BC4A0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56700EC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58. </w:t>
      </w:r>
      <w:r w:rsidRPr="00107D3A">
        <w:rPr>
          <w:lang w:val="vi-VN"/>
        </w:rPr>
        <w:t>Tính chất hoá học chung của kim loại là</w:t>
      </w:r>
    </w:p>
    <w:p w14:paraId="23F4099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khử.</w:t>
      </w:r>
    </w:p>
    <w:p w14:paraId="6421A8A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7A4FAF4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15.</w:t>
      </w:r>
    </w:p>
    <w:p w14:paraId="5E0377B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461410A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0ACEBAF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37E784B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4,16.</w:t>
      </w:r>
    </w:p>
    <w:p w14:paraId="47DAA13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296895A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10,125.</w:t>
      </w:r>
    </w:p>
    <w:p w14:paraId="2C42D2A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63.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1A9760F4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xenlulozơ và glucozơ.</w:t>
      </w:r>
    </w:p>
    <w:p w14:paraId="3C6F2AC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fructozơ.</w:t>
      </w:r>
    </w:p>
    <w:p w14:paraId="0FC9391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64.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359EDEB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17,82.</w:t>
      </w:r>
    </w:p>
    <w:p w14:paraId="2AD2423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5F43BD0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0,3.</w:t>
      </w:r>
    </w:p>
    <w:p w14:paraId="44B7AF74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66.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0BF54631">
          <v:shape id="_x0000_i1047" type="#_x0000_t75" style="width:44.35pt;height:23.9pt" o:ole="">
            <v:imagedata r:id="rId24" o:title=""/>
          </v:shape>
          <o:OLEObject Type="Embed" ProgID="Equation.DSMT4" ShapeID="_x0000_i1047" DrawAspect="Content" ObjectID="_1775367613" r:id="rId4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5B926B90">
          <v:shape id="_x0000_i1048" type="#_x0000_t75" style="width:65.1pt;height:18.15pt" o:ole="">
            <v:imagedata r:id="rId26" o:title=""/>
          </v:shape>
          <o:OLEObject Type="Embed" ProgID="Equation.DSMT4" ShapeID="_x0000_i1048" DrawAspect="Content" ObjectID="_1775367614" r:id="rId47"/>
        </w:object>
      </w:r>
      <w:r w:rsidRPr="00107D3A">
        <w:rPr>
          <w:rFonts w:eastAsia="Arial"/>
          <w:lang w:val="fr-FR"/>
        </w:rPr>
        <w:t>Y</w:t>
      </w:r>
    </w:p>
    <w:p w14:paraId="55D2BCEC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10A6840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Trong X không chứa liên kết pi.</w:t>
      </w:r>
    </w:p>
    <w:p w14:paraId="5F23AF4C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Y là natri oleat.</w:t>
      </w:r>
    </w:p>
    <w:p w14:paraId="7708DDA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2A2B86B1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62DAEB1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0379094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5565A64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37AA036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10519D6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Zn.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Mg.</w:t>
      </w:r>
    </w:p>
    <w:p w14:paraId="26102C1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69.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5579617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2C9D525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2A6CEFA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3033CDC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4E698CB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4248A21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777E78F5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49F348D6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153E211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0B877587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71. </w:t>
      </w:r>
      <w:r w:rsidRPr="00107D3A">
        <w:rPr>
          <w:lang w:val="vi-VN"/>
        </w:rPr>
        <w:t>Thực hiện thí nghiệm theo các bước sau:</w:t>
      </w:r>
    </w:p>
    <w:p w14:paraId="66B4622E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31276A0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01AACC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2A628D1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21CC1D9A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lastRenderedPageBreak/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2E9859C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25B960BE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53C1220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3342570E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131293F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3.</w:t>
      </w:r>
    </w:p>
    <w:p w14:paraId="4AC4644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72.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6B48761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  <w:lang w:val="pt-BR"/>
        </w:rPr>
        <w:tab/>
        <w:t xml:space="preserve">D. </w:t>
      </w:r>
      <w:r w:rsidRPr="00107D3A">
        <w:rPr>
          <w:rFonts w:eastAsia="Arial"/>
          <w:lang w:val="pt-BR"/>
        </w:rPr>
        <w:t>5,80 gam.</w:t>
      </w:r>
    </w:p>
    <w:p w14:paraId="55E789A7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73.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2E98AD27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1B356222">
          <v:shape id="_x0000_i1049" type="#_x0000_t75" style="width:205.9pt;height:20.15pt" o:ole="">
            <v:imagedata r:id="rId12" o:title=""/>
          </v:shape>
          <o:OLEObject Type="Embed" ProgID="Equation.DSMT4" ShapeID="_x0000_i1049" DrawAspect="Content" ObjectID="_1775367615" r:id="rId48"/>
        </w:object>
      </w:r>
    </w:p>
    <w:p w14:paraId="323770B5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13EBAAC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1,96 tấn.</w:t>
      </w:r>
    </w:p>
    <w:p w14:paraId="5303FBD2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74. </w:t>
      </w:r>
      <w:r w:rsidRPr="00107D3A">
        <w:rPr>
          <w:rFonts w:eastAsia="Arial"/>
          <w:lang w:val="fr-FR"/>
        </w:rPr>
        <w:t>Cho các phát biểu sau:</w:t>
      </w:r>
    </w:p>
    <w:p w14:paraId="5AE08B7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73534ECF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5E0361B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42C7C54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04E8FA6F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78DC378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34B59F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6CC802D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75.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5022F52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59,50%.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64,80%.</w:t>
      </w:r>
    </w:p>
    <w:p w14:paraId="6824F3B3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76. </w:t>
      </w:r>
      <w:r w:rsidRPr="00107D3A">
        <w:rPr>
          <w:rFonts w:eastAsia="Arial"/>
          <w:lang w:val="fr-FR"/>
        </w:rPr>
        <w:t>Cho các phát biểu sau:</w:t>
      </w:r>
    </w:p>
    <w:p w14:paraId="6CA5FBE2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36BCEF7C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093C2E8F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64D2D480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072F2751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70408B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0CF60D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1EC23A4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77.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1C433F9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24%.</w:t>
      </w:r>
    </w:p>
    <w:p w14:paraId="5AEA5BDD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78.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6BD32458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6A027EA0">
          <v:shape id="_x0000_i1050" type="#_x0000_t75" style="width:55.3pt;height:17.55pt" o:ole="">
            <v:imagedata r:id="rId14" o:title=""/>
          </v:shape>
          <o:OLEObject Type="Embed" ProgID="Equation.DSMT4" ShapeID="_x0000_i1050" DrawAspect="Content" ObjectID="_1775367616" r:id="rId4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7CC0BCE1">
          <v:shape id="_x0000_i1051" type="#_x0000_t75" style="width:56.75pt;height:17.55pt" o:ole="">
            <v:imagedata r:id="rId16" o:title=""/>
          </v:shape>
          <o:OLEObject Type="Embed" ProgID="Equation.DSMT4" ShapeID="_x0000_i1051" DrawAspect="Content" ObjectID="_1775367617" r:id="rId5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091AEE24">
          <v:shape id="_x0000_i1052" type="#_x0000_t75" style="width:48.1pt;height:17.55pt" o:ole="">
            <v:imagedata r:id="rId18" o:title=""/>
          </v:shape>
          <o:OLEObject Type="Embed" ProgID="Equation.DSMT4" ShapeID="_x0000_i1052" DrawAspect="Content" ObjectID="_1775367618" r:id="rId51"/>
        </w:object>
      </w:r>
      <w:r w:rsidRPr="00107D3A">
        <w:rPr>
          <w:lang w:val="pt-BR"/>
        </w:rPr>
        <w:t xml:space="preserve"> Thép thành phẩm</w:t>
      </w:r>
    </w:p>
    <w:p w14:paraId="1E2635DD" w14:textId="6B7DDEFE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3AED165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ab/>
        <w:t xml:space="preserve">A. </w:t>
      </w:r>
      <w:r w:rsidRPr="00107D3A">
        <w:rPr>
          <w:lang w:val="pt-BR"/>
        </w:rPr>
        <w:t>497.</w:t>
      </w:r>
      <w:r w:rsidRPr="00107D3A">
        <w:rPr>
          <w:b/>
          <w:bCs/>
          <w:lang w:val="pt-BR"/>
        </w:rPr>
        <w:tab/>
        <w:t xml:space="preserve">B.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541.</w:t>
      </w:r>
    </w:p>
    <w:p w14:paraId="347F8E4E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kern w:val="2"/>
          <w:lang w:val="pt-BR"/>
        </w:rPr>
        <w:t xml:space="preserve">Câu 79. </w:t>
      </w:r>
      <w:r w:rsidRPr="00107D3A">
        <w:rPr>
          <w:rFonts w:eastAsia="Calibri"/>
          <w:kern w:val="2"/>
          <w:lang w:val="pt-BR"/>
        </w:rPr>
        <w:t>Cho các phát biểu sau:</w:t>
      </w:r>
    </w:p>
    <w:p w14:paraId="1C8319BC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pt-BR"/>
        </w:rPr>
      </w:pPr>
      <w:r w:rsidRPr="00107D3A">
        <w:rPr>
          <w:rFonts w:eastAsia="Calibri"/>
          <w:kern w:val="2"/>
          <w:lang w:val="pt-BR"/>
        </w:rPr>
        <w:t>(a) Một số polime của este được dùng để sản xuất chất dẻo như poli(metyl metacrylat).</w:t>
      </w:r>
    </w:p>
    <w:p w14:paraId="6C7EFB24" w14:textId="77777777" w:rsidR="00792A10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(b) Dầu, mỡ sau khi rán, có thể được dùng để tái chế thành nhiên liệu.</w:t>
      </w:r>
    </w:p>
    <w:p w14:paraId="5E75769B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pt-BR"/>
        </w:rPr>
      </w:pPr>
      <w:r w:rsidRPr="00107D3A">
        <w:rPr>
          <w:rFonts w:eastAsia="Calibri"/>
          <w:lang w:val="pt-BR"/>
        </w:rPr>
        <w:t>(c) Mùi thơm của chuối chín là do glucozơ gây nên.</w:t>
      </w:r>
    </w:p>
    <w:p w14:paraId="5B54131D" w14:textId="77777777" w:rsidR="00792A10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(d) Poli(vinyl clorua) được điều chế bằng phản ứng trùng hợp.</w:t>
      </w:r>
    </w:p>
    <w:p w14:paraId="436E3493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pt-BR"/>
        </w:rPr>
      </w:pPr>
      <w:r w:rsidRPr="00107D3A">
        <w:rPr>
          <w:lang w:val="pt-BR"/>
        </w:rPr>
        <w:t>(e) Dung dịch anilin làm đổi màu</w:t>
      </w:r>
      <w:r w:rsidRPr="00107D3A">
        <w:rPr>
          <w:spacing w:val="-6"/>
          <w:lang w:val="pt-BR"/>
        </w:rPr>
        <w:t xml:space="preserve"> </w:t>
      </w:r>
      <w:r w:rsidRPr="00107D3A">
        <w:rPr>
          <w:lang w:val="pt-BR"/>
        </w:rPr>
        <w:t>phenolphtalein sang màu hồng.</w:t>
      </w:r>
    </w:p>
    <w:p w14:paraId="75E3BA9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3C7A7F8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5.</w:t>
      </w:r>
    </w:p>
    <w:p w14:paraId="427C741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80.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3B7E090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98.</w:t>
      </w:r>
    </w:p>
    <w:p w14:paraId="6D2CD1E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52"/>
          <w:footerReference w:type="default" r:id="rId53"/>
          <w:footerReference w:type="first" r:id="rId5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7B9D5F7E" w14:textId="77777777" w:rsidTr="004D3C9A">
        <w:trPr>
          <w:jc w:val="center"/>
        </w:trPr>
        <w:tc>
          <w:tcPr>
            <w:tcW w:w="4253" w:type="dxa"/>
            <w:hideMark/>
          </w:tcPr>
          <w:p w14:paraId="6B7DFAB0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5B07155E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39CB927D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2E8BDB" wp14:editId="39B833EA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635988820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CC6BAD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E8BDB" id="_x0000_s1030" type="#_x0000_t202" style="position:absolute;left:0;text-align:left;margin-left:34.25pt;margin-top:3.6pt;width:133.4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EvijbdjAgAAUg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60CC6BAD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BF88FF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3BF77255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EE9FC99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118C4BA2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4E3E355B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4391C40B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4A1AA79F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1BD8D902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5F6551B8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CDDE1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205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1EE68C3C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6909D427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91CBF60" w14:textId="77777777" w:rsidR="00371674" w:rsidRPr="00107D3A" w:rsidRDefault="00371674" w:rsidP="00371674"/>
        </w:tc>
      </w:tr>
      <w:tr w:rsidR="00015C7C" w:rsidRPr="00107D3A" w14:paraId="53AE41D2" w14:textId="77777777" w:rsidTr="004D3C9A">
        <w:trPr>
          <w:jc w:val="center"/>
        </w:trPr>
        <w:tc>
          <w:tcPr>
            <w:tcW w:w="10490" w:type="dxa"/>
            <w:gridSpan w:val="3"/>
          </w:tcPr>
          <w:p w14:paraId="0D9EA2C8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19D782FD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7BC8DD74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63E49829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F2008D4" w14:textId="77777777" w:rsidR="00015C7C" w:rsidRPr="00107D3A" w:rsidRDefault="00015C7C">
      <w:pPr>
        <w:rPr>
          <w:lang w:val="id-ID"/>
        </w:rPr>
      </w:pPr>
    </w:p>
    <w:p w14:paraId="6AFF8A4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lang w:val="id-ID"/>
        </w:rPr>
        <w:t>Khí nào sau đây góp phần gây ra hiện tượng mưa axit?</w:t>
      </w:r>
    </w:p>
    <w:p w14:paraId="68698B4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</w:p>
    <w:p w14:paraId="341124C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10BD5F3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CrO.</w:t>
      </w:r>
    </w:p>
    <w:p w14:paraId="4BFA377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Tính chất hoá học chung của kim loại là</w:t>
      </w:r>
    </w:p>
    <w:p w14:paraId="592EA77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khử.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oxi hóa.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axit.</w:t>
      </w:r>
    </w:p>
    <w:p w14:paraId="6DDAAAB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Chất nào sau đây là ancol bậc II?</w:t>
      </w:r>
    </w:p>
    <w:p w14:paraId="78D4E4D5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Butan-1-ol.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2-metyl propan-1-ol.</w:t>
      </w:r>
    </w:p>
    <w:p w14:paraId="1A5BA702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Propan-2-ol.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Propan-1-ol.</w:t>
      </w:r>
    </w:p>
    <w:p w14:paraId="4922B34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53452D9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15.</w:t>
      </w:r>
    </w:p>
    <w:p w14:paraId="1FF308E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Kim loại nào sau đây là kim loại kiềm thổ?</w:t>
      </w:r>
    </w:p>
    <w:p w14:paraId="49A9098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Zn.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Al.</w:t>
      </w:r>
    </w:p>
    <w:p w14:paraId="74DEDC0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24AADE0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4A15112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48.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253FF81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221E161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7741B0D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2E291A9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Polime nào sau đây thuộc loại polime thiên nhiên?</w:t>
      </w:r>
    </w:p>
    <w:p w14:paraId="79ED020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</w:t>
      </w:r>
      <w:r w:rsidRPr="00107D3A">
        <w:rPr>
          <w:lang w:val="it-IT"/>
        </w:rPr>
        <w:t>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14734F6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Polietilen.</w:t>
      </w:r>
    </w:p>
    <w:p w14:paraId="26B94D3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51. </w:t>
      </w:r>
      <w:r w:rsidRPr="00107D3A">
        <w:rPr>
          <w:lang w:val="vi-VN"/>
        </w:rPr>
        <w:t>Este nào sau đây tác dụng với dung dịch NaOH thu được muối HCOONa?</w:t>
      </w:r>
    </w:p>
    <w:p w14:paraId="2DD46FC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49D0161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Amino axit nào sau đây chứa 2 nhóm amino trong phân tử?</w:t>
      </w:r>
    </w:p>
    <w:p w14:paraId="4EECDF3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Axitglutamic.</w:t>
      </w:r>
      <w:r w:rsidRPr="00107D3A">
        <w:rPr>
          <w:b/>
        </w:rPr>
        <w:tab/>
        <w:t xml:space="preserve">B. </w:t>
      </w:r>
      <w:r w:rsidRPr="00107D3A">
        <w:t>Glyxin.</w:t>
      </w:r>
      <w:r w:rsidRPr="00107D3A">
        <w:rPr>
          <w:b/>
        </w:rPr>
        <w:tab/>
        <w:t xml:space="preserve">C. </w:t>
      </w:r>
      <w:r w:rsidRPr="00107D3A">
        <w:t>Lysin.</w:t>
      </w:r>
      <w:r w:rsidRPr="00107D3A">
        <w:rPr>
          <w:b/>
        </w:rPr>
        <w:tab/>
        <w:t xml:space="preserve">D. </w:t>
      </w:r>
      <w:r w:rsidRPr="00107D3A">
        <w:t>Alanin.</w:t>
      </w:r>
    </w:p>
    <w:p w14:paraId="703C909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53. </w:t>
      </w:r>
      <w:r w:rsidRPr="00107D3A">
        <w:rPr>
          <w:bCs/>
          <w:lang w:val="id-ID"/>
        </w:rPr>
        <w:t>Hợp chất nào sau đây của kim loại kiềm?</w:t>
      </w:r>
    </w:p>
    <w:p w14:paraId="5E8470A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Ca(OH)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19E2E20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006103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rFonts w:eastAsia="Arial"/>
          <w:lang w:val="nl-NL"/>
        </w:rPr>
        <w:t>Glyxin.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Etylamin.</w:t>
      </w:r>
    </w:p>
    <w:p w14:paraId="73A805F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Chất nào sau đây có tính lưỡng tính?</w:t>
      </w:r>
    </w:p>
    <w:p w14:paraId="0FFA7AC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1743E84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56.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6AAC6C4D">
          <v:shape id="_x0000_i1053" type="#_x0000_t75" style="width:12.4pt;height:12.4pt" o:ole="">
            <v:imagedata r:id="rId6" o:title=""/>
          </v:shape>
          <o:OLEObject Type="Embed" ProgID="Equation.DSMT4" ShapeID="_x0000_i1053" DrawAspect="Content" ObjectID="_1775367619" r:id="rId55"/>
        </w:object>
      </w:r>
      <w:r w:rsidRPr="00107D3A">
        <w:t>là</w:t>
      </w:r>
    </w:p>
    <w:p w14:paraId="23338F9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Cs.</w:t>
      </w:r>
      <w:r w:rsidRPr="00107D3A">
        <w:rPr>
          <w:b/>
        </w:rPr>
        <w:tab/>
        <w:t xml:space="preserve">B. </w:t>
      </w:r>
      <w:r w:rsidRPr="00107D3A">
        <w:t>Ag.</w:t>
      </w:r>
      <w:r w:rsidRPr="00107D3A">
        <w:rPr>
          <w:b/>
        </w:rPr>
        <w:tab/>
        <w:t xml:space="preserve">C. </w:t>
      </w:r>
      <w:r w:rsidRPr="00107D3A">
        <w:t>Cr.</w:t>
      </w:r>
      <w:r w:rsidRPr="00107D3A">
        <w:rPr>
          <w:b/>
        </w:rPr>
        <w:tab/>
        <w:t xml:space="preserve">D. </w:t>
      </w:r>
      <w:r w:rsidRPr="00107D3A">
        <w:t>W.</w:t>
      </w:r>
    </w:p>
    <w:p w14:paraId="0C176CF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Dung dịch nước vôi trong phản ứng với chất nào sau đây?</w:t>
      </w:r>
    </w:p>
    <w:p w14:paraId="79BD126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NaCl.</w:t>
      </w:r>
    </w:p>
    <w:p w14:paraId="6577FA3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 xml:space="preserve">Câu 58.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46C7197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5F291CB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Kim loại nào sau đây có số oxi hóa +1 duy nhất trong hợp chất?</w:t>
      </w:r>
    </w:p>
    <w:p w14:paraId="473F3F3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Ca.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Al.</w:t>
      </w:r>
    </w:p>
    <w:p w14:paraId="60691DA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3BA3BFD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1402DCE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61.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4CE1DFF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105AC4B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539E8E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C.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19A92E9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0A6CA7E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62.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05711A7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12,8.</w:t>
      </w:r>
    </w:p>
    <w:p w14:paraId="5F11E64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63.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4CBC2CD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6A107E3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15C786A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2284CF9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5C1CAC6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530F798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13B64F7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54145CA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2C326DB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25A9096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60D9DC0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Tơ axetat thuộc loại tơ bán tổng hợp.</w:t>
      </w:r>
    </w:p>
    <w:p w14:paraId="20D9DF51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6158EEC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2BCE4082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67.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73C3AD12">
          <v:shape id="_x0000_i1054" type="#_x0000_t75" style="width:65.1pt;height:18.15pt" o:ole="">
            <v:imagedata r:id="rId8" o:title=""/>
          </v:shape>
          <o:OLEObject Type="Embed" ProgID="Equation.DSMT4" ShapeID="_x0000_i1054" DrawAspect="Content" ObjectID="_1775367620" r:id="rId5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34D38958">
          <v:shape id="_x0000_i1055" type="#_x0000_t75" style="width:46.35pt;height:16.4pt" o:ole="">
            <v:imagedata r:id="rId10" o:title=""/>
          </v:shape>
          <o:OLEObject Type="Embed" ProgID="Equation.DSMT4" ShapeID="_x0000_i1055" DrawAspect="Content" ObjectID="_1775367621" r:id="rId57"/>
        </w:object>
      </w:r>
      <w:r w:rsidRPr="00107D3A">
        <w:rPr>
          <w:rFonts w:eastAsia="Arial"/>
        </w:rPr>
        <w:t>Y</w:t>
      </w:r>
    </w:p>
    <w:p w14:paraId="228D95BE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2CB65DA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6B34DD3C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X là natri stearat.</w:t>
      </w:r>
    </w:p>
    <w:p w14:paraId="66183EC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4B2C6A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Fe.</w:t>
      </w:r>
    </w:p>
    <w:p w14:paraId="0210ABC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69.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549A923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15,875.</w:t>
      </w:r>
    </w:p>
    <w:p w14:paraId="48E70B5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62A9DEA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tinh bột và fructozơ.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xenlulozơ và fructozơ.</w:t>
      </w:r>
    </w:p>
    <w:p w14:paraId="29D0217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saccarozơ và glucozơ.</w:t>
      </w:r>
    </w:p>
    <w:p w14:paraId="30A06F74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71.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15E088D7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3248CDE9">
          <v:shape id="_x0000_i1056" type="#_x0000_t75" style="width:205.9pt;height:20.15pt" o:ole="">
            <v:imagedata r:id="rId12" o:title=""/>
          </v:shape>
          <o:OLEObject Type="Embed" ProgID="Equation.DSMT4" ShapeID="_x0000_i1056" DrawAspect="Content" ObjectID="_1775367622" r:id="rId58"/>
        </w:object>
      </w:r>
    </w:p>
    <w:p w14:paraId="61EE4F75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0E6B33E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lastRenderedPageBreak/>
        <w:tab/>
        <w:t xml:space="preserve">A.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2,50 tấn.</w:t>
      </w:r>
    </w:p>
    <w:p w14:paraId="41B36DE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72.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1B8B0A5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56.</w:t>
      </w:r>
    </w:p>
    <w:p w14:paraId="4019390C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73. </w:t>
      </w:r>
      <w:r w:rsidRPr="00107D3A">
        <w:rPr>
          <w:rFonts w:eastAsia="Arial"/>
          <w:lang w:val="vi-VN"/>
        </w:rPr>
        <w:t>Cho các phát biểu sau:</w:t>
      </w:r>
    </w:p>
    <w:p w14:paraId="22AE621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(a) Hỗn hợp Fe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O</w:t>
      </w:r>
      <w:r w:rsidRPr="00107D3A">
        <w:rPr>
          <w:rFonts w:eastAsia="Arial"/>
          <w:vertAlign w:val="subscript"/>
          <w:lang w:val="vi-VN"/>
        </w:rPr>
        <w:t>4</w:t>
      </w:r>
      <w:r w:rsidRPr="00107D3A">
        <w:rPr>
          <w:rFonts w:eastAsia="Arial"/>
          <w:lang w:val="vi-VN"/>
        </w:rPr>
        <w:t xml:space="preserve"> và Cu (tỷ lệ mol tương ứng 2:3) tan hoàn toàn trong dung dịch HCl dư.</w:t>
      </w:r>
    </w:p>
    <w:p w14:paraId="16F5F94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(b) Trong quá trình điện phân dung dịch CuSO</w:t>
      </w:r>
      <w:r w:rsidRPr="00107D3A">
        <w:rPr>
          <w:rFonts w:eastAsia="Arial"/>
          <w:vertAlign w:val="subscript"/>
          <w:lang w:val="vi-VN"/>
        </w:rPr>
        <w:t>4</w:t>
      </w:r>
      <w:r w:rsidRPr="00107D3A">
        <w:rPr>
          <w:rFonts w:eastAsia="Arial"/>
          <w:lang w:val="vi-VN"/>
        </w:rPr>
        <w:t>, thu được khí O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ở anot.</w:t>
      </w:r>
    </w:p>
    <w:p w14:paraId="7569DCD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Nguyên tắc điều chế kim loại là khử ion kim loại thành nguyên tử</w:t>
      </w:r>
      <w:r w:rsidRPr="00107D3A">
        <w:rPr>
          <w:rFonts w:eastAsia="Arial"/>
          <w:lang w:val="vi-VN"/>
        </w:rPr>
        <w:t>.</w:t>
      </w:r>
    </w:p>
    <w:p w14:paraId="794AAE3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 xml:space="preserve">(d) </w:t>
      </w:r>
      <w:r w:rsidRPr="00107D3A">
        <w:rPr>
          <w:lang w:val="vi-VN"/>
        </w:rPr>
        <w:t>Nhôm nhẹ, dẫn điện tốt nên được dùng làm dây dẫn điện thay cho đồng.</w:t>
      </w:r>
    </w:p>
    <w:p w14:paraId="410BAE4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(đ) 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7829E2AF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79EA4E4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2CCAF48F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74. </w:t>
      </w:r>
      <w:r w:rsidRPr="00107D3A">
        <w:rPr>
          <w:rFonts w:eastAsia="Arial"/>
          <w:lang w:val="fr-FR"/>
        </w:rPr>
        <w:t>Cho các phát biểu sau:</w:t>
      </w:r>
    </w:p>
    <w:p w14:paraId="0114CCE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16062B57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05B96587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34789E82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1265B4BD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62D367C6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6341067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50A1B1D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75.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663037D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62DABF18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76.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7CE1D7F4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7F269C7B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074E09CE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(c) Trong công nghiệp, tinh bột được dùng để sản xuất bánh kẹo, glucozơ và hồ dán.</w:t>
      </w:r>
    </w:p>
    <w:p w14:paraId="57DAE5B2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03AAD0E8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4B1D15B1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35D6171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3.</w:t>
      </w:r>
    </w:p>
    <w:p w14:paraId="7140CDDB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77. </w:t>
      </w:r>
      <w:r w:rsidRPr="00107D3A">
        <w:rPr>
          <w:lang w:val="vi-VN"/>
        </w:rPr>
        <w:t>Thực hiện thí nghiệm theo các bước sau:</w:t>
      </w:r>
    </w:p>
    <w:p w14:paraId="5E26381A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7B432CD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B1CF7F2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0160DAD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7BB8B229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7797CE58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15D410AA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039005A1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4734A9F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4A6A00B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2.</w:t>
      </w:r>
    </w:p>
    <w:p w14:paraId="5FAB247B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78.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43A36A03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lastRenderedPageBreak/>
        <w:t xml:space="preserve">Quặng manhetit </w:t>
      </w:r>
      <w:r w:rsidRPr="00107D3A">
        <w:rPr>
          <w:position w:val="-6"/>
        </w:rPr>
        <w:object w:dxaOrig="1100" w:dyaOrig="351" w14:anchorId="2E102E6D">
          <v:shape id="_x0000_i1057" type="#_x0000_t75" style="width:55.3pt;height:17.55pt" o:ole="">
            <v:imagedata r:id="rId14" o:title=""/>
          </v:shape>
          <o:OLEObject Type="Embed" ProgID="Equation.DSMT4" ShapeID="_x0000_i1057" DrawAspect="Content" ObjectID="_1775367623" r:id="rId5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3DD1C9B7">
          <v:shape id="_x0000_i1058" type="#_x0000_t75" style="width:56.75pt;height:17.55pt" o:ole="">
            <v:imagedata r:id="rId16" o:title=""/>
          </v:shape>
          <o:OLEObject Type="Embed" ProgID="Equation.DSMT4" ShapeID="_x0000_i1058" DrawAspect="Content" ObjectID="_1775367624" r:id="rId6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34343B36">
          <v:shape id="_x0000_i1059" type="#_x0000_t75" style="width:48.1pt;height:17.55pt" o:ole="">
            <v:imagedata r:id="rId18" o:title=""/>
          </v:shape>
          <o:OLEObject Type="Embed" ProgID="Equation.DSMT4" ShapeID="_x0000_i1059" DrawAspect="Content" ObjectID="_1775367625" r:id="rId61"/>
        </w:object>
      </w:r>
      <w:r w:rsidRPr="00107D3A">
        <w:rPr>
          <w:lang w:val="pt-BR"/>
        </w:rPr>
        <w:t xml:space="preserve"> Thép thành phẩm</w:t>
      </w:r>
    </w:p>
    <w:p w14:paraId="6F26BB12" w14:textId="02D6F9E6" w:rsidR="00CB354E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3BE3946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962.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982.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</w:p>
    <w:p w14:paraId="24C11EC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79.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1FC7106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2,88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3,60 gam.</w:t>
      </w:r>
      <w:r w:rsidRPr="00107D3A">
        <w:rPr>
          <w:b/>
          <w:lang w:val="pt-BR"/>
        </w:rPr>
        <w:tab/>
        <w:t xml:space="preserve">D. </w:t>
      </w:r>
      <w:r w:rsidRPr="00107D3A">
        <w:rPr>
          <w:rFonts w:eastAsia="Arial"/>
          <w:lang w:val="pt-BR"/>
        </w:rPr>
        <w:t>5,80 gam.</w:t>
      </w:r>
    </w:p>
    <w:p w14:paraId="32CC7A1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80.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69755D5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11,51%.</w:t>
      </w:r>
    </w:p>
    <w:p w14:paraId="568A8BE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62"/>
          <w:footerReference w:type="default" r:id="rId63"/>
          <w:footerReference w:type="first" r:id="rId6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73752405" w14:textId="77777777" w:rsidTr="004D3C9A">
        <w:trPr>
          <w:jc w:val="center"/>
        </w:trPr>
        <w:tc>
          <w:tcPr>
            <w:tcW w:w="4253" w:type="dxa"/>
            <w:hideMark/>
          </w:tcPr>
          <w:p w14:paraId="1C26DB37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19B497D6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4031B1D4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D05644" wp14:editId="1D8A4BC4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676735769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9E45E5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05644" id="_x0000_s1031" type="#_x0000_t202" style="position:absolute;left:0;text-align:left;margin-left:34.25pt;margin-top:3.6pt;width:133.4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YKgZPWICAABS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7C9E45E5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7FD7A0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3C7FE526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186BC59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78F4582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50E5D3DC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1BFD9217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69DA36CC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1A480BBA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6FF3D3F1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16B5C4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206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289F0F8F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58F6AB39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A137C95" w14:textId="77777777" w:rsidR="00371674" w:rsidRPr="00107D3A" w:rsidRDefault="00371674" w:rsidP="00371674"/>
        </w:tc>
      </w:tr>
      <w:tr w:rsidR="00015C7C" w:rsidRPr="00107D3A" w14:paraId="22153C72" w14:textId="77777777" w:rsidTr="004D3C9A">
        <w:trPr>
          <w:jc w:val="center"/>
        </w:trPr>
        <w:tc>
          <w:tcPr>
            <w:tcW w:w="10490" w:type="dxa"/>
            <w:gridSpan w:val="3"/>
          </w:tcPr>
          <w:p w14:paraId="7924B9F6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10FF0A7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2341CAC1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2E0C1F30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23BCAA3F" w14:textId="77777777" w:rsidR="00015C7C" w:rsidRPr="00107D3A" w:rsidRDefault="00015C7C">
      <w:pPr>
        <w:rPr>
          <w:lang w:val="id-ID"/>
        </w:rPr>
      </w:pPr>
    </w:p>
    <w:p w14:paraId="17DBFBA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6D51AAB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</w:p>
    <w:p w14:paraId="710F8DD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7CC15D1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211C985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Dung dịch nước vôi trong phản ứng với chất nào sau đây?</w:t>
      </w:r>
    </w:p>
    <w:p w14:paraId="610E085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KCl.</w:t>
      </w:r>
    </w:p>
    <w:p w14:paraId="7263DD2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Kim loại nào sau đây có số oxi hóa +1 duy nhất trong hợp chất?</w:t>
      </w:r>
    </w:p>
    <w:p w14:paraId="7C282DA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K.</w:t>
      </w:r>
    </w:p>
    <w:p w14:paraId="2C6C760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45.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57F9997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1D81C57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Polime nào sau đây thuộc loại polime thiên nhiên?</w:t>
      </w:r>
    </w:p>
    <w:p w14:paraId="168178D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Xenlulozơ.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0006A230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Polietilen.</w:t>
      </w:r>
    </w:p>
    <w:p w14:paraId="1988AE2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Amino axit nào sau đây chứa 2 nhóm cacboxyl trong phân tử?</w:t>
      </w:r>
    </w:p>
    <w:p w14:paraId="2B8D05A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Glyxin.</w:t>
      </w:r>
    </w:p>
    <w:p w14:paraId="5C1E9AB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Chất nào sau đây có tính lưỡng tính?</w:t>
      </w:r>
    </w:p>
    <w:p w14:paraId="1D23792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Al(OH)</w:t>
      </w:r>
      <w:r w:rsidRPr="00107D3A">
        <w:rPr>
          <w:rFonts w:eastAsia="Arial"/>
          <w:vertAlign w:val="subscript"/>
          <w:lang w:val="nl-NL"/>
        </w:rPr>
        <w:t>3</w:t>
      </w:r>
      <w:r w:rsidRPr="00107D3A">
        <w:rPr>
          <w:rFonts w:eastAsia="Arial"/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AlCl</w:t>
      </w:r>
      <w:r w:rsidRPr="00107D3A">
        <w:rPr>
          <w:rFonts w:eastAsia="Arial"/>
          <w:vertAlign w:val="subscript"/>
          <w:lang w:val="nl-NL"/>
        </w:rPr>
        <w:t>3</w:t>
      </w:r>
      <w:r w:rsidRPr="00107D3A">
        <w:rPr>
          <w:rFonts w:eastAsia="Arial"/>
          <w:lang w:val="nl-NL"/>
        </w:rPr>
        <w:t>.</w:t>
      </w:r>
      <w:r w:rsidRPr="00107D3A">
        <w:rPr>
          <w:b/>
          <w:lang w:val="nl-NL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74EC09A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Tính chất hoá học chung của kim loại là</w:t>
      </w:r>
    </w:p>
    <w:p w14:paraId="1E3C7F1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khử.</w:t>
      </w:r>
    </w:p>
    <w:p w14:paraId="11E3E98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50.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6F82898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7DE3D82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28E98DE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22F63A2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52. </w:t>
      </w:r>
      <w:r w:rsidRPr="00107D3A">
        <w:rPr>
          <w:lang w:val="vi-VN"/>
        </w:rPr>
        <w:t>Khí nào sau đây góp phần gây ra hiện tượng mưa axit?</w:t>
      </w:r>
    </w:p>
    <w:p w14:paraId="5B22A6F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5B6C2AA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53.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</w:t>
      </w:r>
      <w:r w:rsidRPr="00107D3A">
        <w:rPr>
          <w:lang w:val="it-IT"/>
        </w:rPr>
        <w:t>V</w:t>
      </w:r>
      <w:r w:rsidRPr="00107D3A">
        <w:rPr>
          <w:lang w:val="vi-VN"/>
        </w:rPr>
        <w:t>I) oxit là</w:t>
      </w:r>
    </w:p>
    <w:p w14:paraId="5FADD34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Cr(OH)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2A8E95D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54. </w:t>
      </w:r>
      <w:r w:rsidRPr="00107D3A">
        <w:rPr>
          <w:bCs/>
          <w:lang w:val="id-ID"/>
        </w:rPr>
        <w:t>Hợp chất nào sau đây của kim loại kiềm?</w:t>
      </w:r>
    </w:p>
    <w:p w14:paraId="3B16630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t>Mg(OH)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Zn(OH)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KOH.</w:t>
      </w:r>
    </w:p>
    <w:p w14:paraId="64E1867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AF0604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Metylamin.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Alanin.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Etyl axetat.</w:t>
      </w:r>
    </w:p>
    <w:p w14:paraId="32AAE7A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6185B34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613C95A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Kim loại nào sau đây là kim loại kiềm thổ?</w:t>
      </w:r>
    </w:p>
    <w:p w14:paraId="6C46B54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6FA493A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58.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5D89689B">
          <v:shape id="_x0000_i1060" type="#_x0000_t75" style="width:12.65pt;height:12.65pt" o:ole="">
            <v:imagedata r:id="rId6" o:title=""/>
          </v:shape>
          <o:OLEObject Type="Embed" ProgID="Equation.DSMT4" ShapeID="_x0000_i1060" DrawAspect="Content" ObjectID="_1775367626" r:id="rId65"/>
        </w:object>
      </w:r>
      <w:r w:rsidRPr="00107D3A">
        <w:rPr>
          <w:lang w:val="vi-VN"/>
        </w:rPr>
        <w:t>là</w:t>
      </w:r>
    </w:p>
    <w:p w14:paraId="17C105B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Ag.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W.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Cs.</w:t>
      </w:r>
    </w:p>
    <w:p w14:paraId="6305498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59.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5CE25FD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Ca(OH)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</w:p>
    <w:p w14:paraId="7382890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Chất nào sau đây là ancol bậc I?</w:t>
      </w:r>
    </w:p>
    <w:p w14:paraId="71CEA80D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Butan-2-ol.</w:t>
      </w:r>
    </w:p>
    <w:p w14:paraId="20120006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2-metyl 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Propan-2-ol.</w:t>
      </w:r>
    </w:p>
    <w:p w14:paraId="6D979F0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6CBD8A6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16,20.</w:t>
      </w:r>
    </w:p>
    <w:p w14:paraId="3E73020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62.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5D22CA4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AB79F14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115E711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6F2593B6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0FA09FD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63.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20208BD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0,15.</w:t>
      </w:r>
    </w:p>
    <w:p w14:paraId="1BA097C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64.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7AECB39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Zn.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Fe.</w:t>
      </w:r>
    </w:p>
    <w:p w14:paraId="65B2AE6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12DA6E2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60BFBC5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36A9DD21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D950E4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4A52C5F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64806ED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4,16.</w:t>
      </w:r>
    </w:p>
    <w:p w14:paraId="2E2902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76426AAC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xenlulozơ và glucozơ.</w:t>
      </w:r>
    </w:p>
    <w:p w14:paraId="6D03306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fructozơ.</w:t>
      </w:r>
    </w:p>
    <w:p w14:paraId="2E65039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74476A6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8,300.</w:t>
      </w:r>
    </w:p>
    <w:p w14:paraId="72CAEF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69.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6E439D1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32EDB9A5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64F7BD64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F2985FD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D.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4705FA86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70.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7B7EEA4E">
          <v:shape id="_x0000_i1061" type="#_x0000_t75" style="width:44.35pt;height:23.9pt" o:ole="">
            <v:imagedata r:id="rId24" o:title=""/>
          </v:shape>
          <o:OLEObject Type="Embed" ProgID="Equation.DSMT4" ShapeID="_x0000_i1061" DrawAspect="Content" ObjectID="_1775367627" r:id="rId6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4EEFB709">
          <v:shape id="_x0000_i1062" type="#_x0000_t75" style="width:65.1pt;height:18.15pt" o:ole="">
            <v:imagedata r:id="rId26" o:title=""/>
          </v:shape>
          <o:OLEObject Type="Embed" ProgID="Equation.DSMT4" ShapeID="_x0000_i1062" DrawAspect="Content" ObjectID="_1775367628" r:id="rId67"/>
        </w:object>
      </w:r>
      <w:r w:rsidRPr="00107D3A">
        <w:rPr>
          <w:rFonts w:eastAsia="Arial"/>
          <w:lang w:val="fr-FR"/>
        </w:rPr>
        <w:t>Y</w:t>
      </w:r>
    </w:p>
    <w:p w14:paraId="4B68C8AF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0DE7D1E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116BFC6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Y là natri oleat.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76BE0C4C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71. </w:t>
      </w:r>
      <w:r w:rsidRPr="00107D3A">
        <w:rPr>
          <w:rFonts w:eastAsia="Arial"/>
          <w:lang w:val="fr-FR"/>
        </w:rPr>
        <w:t>Cho các phát biểu sau:</w:t>
      </w:r>
    </w:p>
    <w:p w14:paraId="73EAB17F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0DA858F0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0E68B62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622083C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146D51E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40ECADA4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lastRenderedPageBreak/>
        <w:t>Số phát biểu đúng là</w:t>
      </w:r>
    </w:p>
    <w:p w14:paraId="52CE3D6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4D175810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72.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139A3302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5D4DA21E">
          <v:shape id="_x0000_i1063" type="#_x0000_t75" style="width:55.3pt;height:17.55pt" o:ole="">
            <v:imagedata r:id="rId14" o:title=""/>
          </v:shape>
          <o:OLEObject Type="Embed" ProgID="Equation.DSMT4" ShapeID="_x0000_i1063" DrawAspect="Content" ObjectID="_1775367629" r:id="rId6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06514E8A">
          <v:shape id="_x0000_i1064" type="#_x0000_t75" style="width:56.75pt;height:17.55pt" o:ole="">
            <v:imagedata r:id="rId16" o:title=""/>
          </v:shape>
          <o:OLEObject Type="Embed" ProgID="Equation.DSMT4" ShapeID="_x0000_i1064" DrawAspect="Content" ObjectID="_1775367630" r:id="rId6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783EBE59">
          <v:shape id="_x0000_i1065" type="#_x0000_t75" style="width:48.1pt;height:17.55pt" o:ole="">
            <v:imagedata r:id="rId18" o:title=""/>
          </v:shape>
          <o:OLEObject Type="Embed" ProgID="Equation.DSMT4" ShapeID="_x0000_i1065" DrawAspect="Content" ObjectID="_1775367631" r:id="rId70"/>
        </w:object>
      </w:r>
      <w:r w:rsidRPr="00107D3A">
        <w:rPr>
          <w:lang w:val="pt-BR"/>
        </w:rPr>
        <w:t xml:space="preserve"> Thép thành phẩm</w:t>
      </w:r>
    </w:p>
    <w:p w14:paraId="1DA39B5C" w14:textId="356D2AD8" w:rsidR="00792A10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288BE4C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541.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497.</w:t>
      </w:r>
    </w:p>
    <w:p w14:paraId="19D45D4B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73.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030BC62A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1A1961B5">
          <v:shape id="_x0000_i1066" type="#_x0000_t75" style="width:205.9pt;height:20.15pt" o:ole="">
            <v:imagedata r:id="rId12" o:title=""/>
          </v:shape>
          <o:OLEObject Type="Embed" ProgID="Equation.DSMT4" ShapeID="_x0000_i1066" DrawAspect="Content" ObjectID="_1775367632" r:id="rId71"/>
        </w:object>
      </w:r>
    </w:p>
    <w:p w14:paraId="75BDEA6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11D69DF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2,00 tấn.</w:t>
      </w:r>
    </w:p>
    <w:p w14:paraId="71777CD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74.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0FFE7D4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91.</w:t>
      </w:r>
    </w:p>
    <w:p w14:paraId="3119202E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75. </w:t>
      </w:r>
      <w:r w:rsidRPr="00107D3A">
        <w:rPr>
          <w:lang w:val="vi-VN"/>
        </w:rPr>
        <w:t>Thực hiện thí nghiệm theo các bước sau:</w:t>
      </w:r>
    </w:p>
    <w:p w14:paraId="2BF44334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54C2E81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44EE87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7239E25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31AD2921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5B0FA4D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02339B62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10DCB8D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7EAB2F4C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084273B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2.</w:t>
      </w:r>
    </w:p>
    <w:p w14:paraId="785F00A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76.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6FAA306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2,88 gam.</w:t>
      </w:r>
      <w:r w:rsidRPr="00107D3A">
        <w:rPr>
          <w:b/>
          <w:lang w:val="pt-BR"/>
        </w:rPr>
        <w:tab/>
        <w:t xml:space="preserve">C.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6F10094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77.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5540E09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15%.</w:t>
      </w:r>
    </w:p>
    <w:p w14:paraId="34F55EDE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78.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44454C35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318953C3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7C5F36C1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6BC47EED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6C462AD4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5AE5F40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42CFE23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2.</w:t>
      </w:r>
    </w:p>
    <w:p w14:paraId="3C258BB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lastRenderedPageBreak/>
        <w:t xml:space="preserve">Câu 79.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076D55A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59,50%.</w:t>
      </w:r>
    </w:p>
    <w:p w14:paraId="087CAD29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320BB32B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05E5581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4A70E0D7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676E6F52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12B1871E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F9933B5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73618E3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009A415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72"/>
          <w:footerReference w:type="default" r:id="rId73"/>
          <w:footerReference w:type="first" r:id="rId7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370D405E" w14:textId="77777777" w:rsidTr="004D3C9A">
        <w:trPr>
          <w:jc w:val="center"/>
        </w:trPr>
        <w:tc>
          <w:tcPr>
            <w:tcW w:w="4253" w:type="dxa"/>
            <w:hideMark/>
          </w:tcPr>
          <w:p w14:paraId="38CA0452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3914837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63049B6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C61C84" wp14:editId="7D40E3E4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301793891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568521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61C84" id="_x0000_s1032" type="#_x0000_t202" style="position:absolute;left:0;text-align:left;margin-left:34.25pt;margin-top:3.6pt;width:133.4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XHDUeWICAABS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2E568521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2CAFEE9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0A1FC7A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615F80E7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27E0FAAF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7CFDC59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2E913C25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14BD23A5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04446553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126B1E4F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2766D1B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207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3E85804F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4EEFE3B0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3FEBC2A" w14:textId="77777777" w:rsidR="00371674" w:rsidRPr="00107D3A" w:rsidRDefault="00371674" w:rsidP="00371674"/>
        </w:tc>
      </w:tr>
      <w:tr w:rsidR="00015C7C" w:rsidRPr="00107D3A" w14:paraId="5F091328" w14:textId="77777777" w:rsidTr="004D3C9A">
        <w:trPr>
          <w:jc w:val="center"/>
        </w:trPr>
        <w:tc>
          <w:tcPr>
            <w:tcW w:w="10490" w:type="dxa"/>
            <w:gridSpan w:val="3"/>
          </w:tcPr>
          <w:p w14:paraId="22982381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4196C64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0429240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24F17B04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7A30C30A" w14:textId="77777777" w:rsidR="00015C7C" w:rsidRPr="00107D3A" w:rsidRDefault="00015C7C">
      <w:pPr>
        <w:rPr>
          <w:lang w:val="id-ID"/>
        </w:rPr>
      </w:pPr>
    </w:p>
    <w:p w14:paraId="3BB74AD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01BF362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Glyxin.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Etylamin.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Etyl axetat.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axetic.</w:t>
      </w:r>
    </w:p>
    <w:p w14:paraId="1F8E6A4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42.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3D73B044">
          <v:shape id="_x0000_i1067" type="#_x0000_t75" style="width:12.4pt;height:12.4pt" o:ole="">
            <v:imagedata r:id="rId6" o:title=""/>
          </v:shape>
          <o:OLEObject Type="Embed" ProgID="Equation.DSMT4" ShapeID="_x0000_i1067" DrawAspect="Content" ObjectID="_1775367633" r:id="rId75"/>
        </w:object>
      </w:r>
      <w:r w:rsidRPr="00107D3A">
        <w:t>là</w:t>
      </w:r>
    </w:p>
    <w:p w14:paraId="358F673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Ag.</w:t>
      </w:r>
      <w:r w:rsidRPr="00107D3A">
        <w:rPr>
          <w:b/>
        </w:rPr>
        <w:tab/>
        <w:t xml:space="preserve">B. </w:t>
      </w:r>
      <w:r w:rsidRPr="00107D3A">
        <w:t>Cs.</w:t>
      </w:r>
      <w:r w:rsidRPr="00107D3A">
        <w:rPr>
          <w:b/>
        </w:rPr>
        <w:tab/>
        <w:t xml:space="preserve">C. </w:t>
      </w:r>
      <w:r w:rsidRPr="00107D3A">
        <w:t>W.</w:t>
      </w:r>
      <w:r w:rsidRPr="00107D3A">
        <w:rPr>
          <w:b/>
        </w:rPr>
        <w:tab/>
        <w:t xml:space="preserve">D. </w:t>
      </w:r>
      <w:r w:rsidRPr="00107D3A">
        <w:t>Cr.</w:t>
      </w:r>
    </w:p>
    <w:p w14:paraId="5978199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Chất nào sau đây là ancol bậc II?</w:t>
      </w:r>
    </w:p>
    <w:p w14:paraId="6F79FFC1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Propan-2-ol.</w:t>
      </w:r>
      <w:r w:rsidRPr="00107D3A">
        <w:rPr>
          <w:b/>
        </w:rPr>
        <w:tab/>
        <w:t xml:space="preserve">B. </w:t>
      </w:r>
      <w:r w:rsidRPr="00107D3A">
        <w:t>2-metyl propan-1-ol.</w:t>
      </w:r>
    </w:p>
    <w:p w14:paraId="365589C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C. </w:t>
      </w:r>
      <w:r w:rsidRPr="00107D3A">
        <w:t>Propan-1-ol.</w:t>
      </w:r>
      <w:r w:rsidRPr="00107D3A">
        <w:rPr>
          <w:b/>
        </w:rPr>
        <w:tab/>
        <w:t xml:space="preserve">D. </w:t>
      </w:r>
      <w:r w:rsidRPr="00107D3A">
        <w:t>Butan-1-ol.</w:t>
      </w:r>
    </w:p>
    <w:p w14:paraId="0A9331B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Tính chất hoá học chung của kim loại là</w:t>
      </w:r>
    </w:p>
    <w:p w14:paraId="4BE8246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tính khử.</w:t>
      </w:r>
      <w:r w:rsidRPr="00107D3A">
        <w:rPr>
          <w:b/>
        </w:rPr>
        <w:tab/>
        <w:t xml:space="preserve">B. </w:t>
      </w:r>
      <w:r w:rsidRPr="00107D3A">
        <w:t>tính axit.</w:t>
      </w:r>
      <w:r w:rsidRPr="00107D3A">
        <w:rPr>
          <w:b/>
        </w:rPr>
        <w:tab/>
        <w:t xml:space="preserve">C. </w:t>
      </w:r>
      <w:r w:rsidRPr="00107D3A">
        <w:t>tính bazơ.</w:t>
      </w:r>
      <w:r w:rsidRPr="00107D3A">
        <w:rPr>
          <w:b/>
        </w:rPr>
        <w:tab/>
        <w:t xml:space="preserve">D. </w:t>
      </w:r>
      <w:r w:rsidRPr="00107D3A">
        <w:t>tính oxi hóa.</w:t>
      </w:r>
    </w:p>
    <w:p w14:paraId="23CA8B1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Chất nào sau đây có tính lưỡng tính?</w:t>
      </w:r>
    </w:p>
    <w:p w14:paraId="2C45F5B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12F09F4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341B8EA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203BB1E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47. </w:t>
      </w:r>
      <w:r w:rsidRPr="00107D3A">
        <w:rPr>
          <w:bCs/>
          <w:lang w:val="id-ID"/>
        </w:rPr>
        <w:t>Hợp chất nào sau đây của kim loại kiềm?</w:t>
      </w:r>
    </w:p>
    <w:p w14:paraId="2D247E4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Zn(OH)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Ca(OH)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</w:p>
    <w:p w14:paraId="6C0C31D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2AE1081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15.</w:t>
      </w:r>
    </w:p>
    <w:p w14:paraId="15FFD49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lang w:val="id-ID"/>
        </w:rPr>
        <w:t>Kim loại nào sau đây là kim loại kiềm thổ?</w:t>
      </w:r>
    </w:p>
    <w:p w14:paraId="128B58D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Ca.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Zn.</w:t>
      </w:r>
    </w:p>
    <w:p w14:paraId="06DCA5A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có số oxi hóa +1 duy nhất trong hợp chất?</w:t>
      </w:r>
    </w:p>
    <w:p w14:paraId="59CB8DD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Ca.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Fe.</w:t>
      </w:r>
    </w:p>
    <w:p w14:paraId="710D8EA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51. </w:t>
      </w:r>
      <w:r w:rsidRPr="00107D3A">
        <w:rPr>
          <w:lang w:val="vi-VN"/>
        </w:rPr>
        <w:t>Este nào sau đây tác dụng với dung dịch NaOH thu được muối HCOONa?</w:t>
      </w:r>
    </w:p>
    <w:p w14:paraId="302782A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76CCFC3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52.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30F3B95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111B35C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5BEAB29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55D3080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lang w:val="id-ID"/>
        </w:rPr>
        <w:t>Polime nào sau đây thuộc loại polime thiên nhiên?</w:t>
      </w:r>
    </w:p>
    <w:p w14:paraId="1BE7C9F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nl-NL"/>
        </w:rPr>
        <w:t>olietilen.</w:t>
      </w:r>
    </w:p>
    <w:p w14:paraId="263BBEE8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</w:t>
      </w:r>
      <w:r w:rsidRPr="00107D3A">
        <w:rPr>
          <w:lang w:val="nl-NL"/>
        </w:rPr>
        <w:t>inh bột.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Poli(vinyl clorua).</w:t>
      </w:r>
    </w:p>
    <w:p w14:paraId="5D178A4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6B20578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CaO.</w:t>
      </w:r>
    </w:p>
    <w:p w14:paraId="52CB97E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56.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6790924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vi-VN"/>
        </w:rPr>
        <w:tab/>
        <w:t xml:space="preserve">A.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304786B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Amino axit nào sau đây chứa 2 nhóm amino trong phân tử?</w:t>
      </w:r>
    </w:p>
    <w:p w14:paraId="43077EF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Alanin.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Lysin.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Glyxin.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Axitglutamic.</w:t>
      </w:r>
    </w:p>
    <w:p w14:paraId="119F49F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58. </w:t>
      </w:r>
      <w:r w:rsidRPr="00107D3A">
        <w:rPr>
          <w:lang w:val="id-ID"/>
        </w:rPr>
        <w:t>Khí nào sau đây góp phần gây ra hiện tượng mưa axit?</w:t>
      </w:r>
    </w:p>
    <w:p w14:paraId="26E62A7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</w:p>
    <w:p w14:paraId="66F873A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59.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647A4FC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saccarozơ.</w:t>
      </w:r>
    </w:p>
    <w:p w14:paraId="4354156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Dung dịch nước vôi trong phản ứng với chất nào sau đây?</w:t>
      </w:r>
    </w:p>
    <w:p w14:paraId="0BC7126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6F18B88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61.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226CE49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Ca.</w:t>
      </w:r>
    </w:p>
    <w:p w14:paraId="468A804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62.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4A68BEB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2F699441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00693B5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60151A4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249E8BD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63.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71684C4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4942A24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1C581BB1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7B2B1AF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3FB70C8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64.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6C68DFA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14,050.</w:t>
      </w:r>
    </w:p>
    <w:p w14:paraId="0E57E0A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5C5162B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39450BB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28DED09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Tơ axetat thuộc loại tơ bán tổng hợp.</w:t>
      </w:r>
    </w:p>
    <w:p w14:paraId="06F4B5F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74F5129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78D78A4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19,2.</w:t>
      </w:r>
    </w:p>
    <w:p w14:paraId="7FE12BE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1A3E0615">
          <v:shape id="_x0000_i1068" type="#_x0000_t75" style="width:65.1pt;height:18.15pt" o:ole="">
            <v:imagedata r:id="rId8" o:title=""/>
          </v:shape>
          <o:OLEObject Type="Embed" ProgID="Equation.DSMT4" ShapeID="_x0000_i1068" DrawAspect="Content" ObjectID="_1775367634" r:id="rId76"/>
        </w:object>
      </w:r>
      <w:r w:rsidRPr="00107D3A">
        <w:rPr>
          <w:rFonts w:eastAsia="Arial"/>
          <w:lang w:val="id-ID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587C2440">
          <v:shape id="_x0000_i1069" type="#_x0000_t75" style="width:46.35pt;height:16.4pt" o:ole="">
            <v:imagedata r:id="rId10" o:title=""/>
          </v:shape>
          <o:OLEObject Type="Embed" ProgID="Equation.DSMT4" ShapeID="_x0000_i1069" DrawAspect="Content" ObjectID="_1775367635" r:id="rId77"/>
        </w:object>
      </w:r>
      <w:r w:rsidRPr="00107D3A">
        <w:rPr>
          <w:rFonts w:eastAsia="Arial"/>
          <w:lang w:val="id-ID"/>
        </w:rPr>
        <w:t>Y</w:t>
      </w:r>
    </w:p>
    <w:p w14:paraId="7C5DE97F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39D3B05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Y là axit oleic.</w:t>
      </w:r>
    </w:p>
    <w:p w14:paraId="0920AF2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45ED4CA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68.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3BA3884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3,84.</w:t>
      </w:r>
    </w:p>
    <w:p w14:paraId="0BB0CAB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185C9E2D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tinh bột và fructozơ.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saccarozơ và glucozơ.</w:t>
      </w:r>
    </w:p>
    <w:p w14:paraId="342CEED4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xenlulozơ và fructozơ.</w:t>
      </w:r>
    </w:p>
    <w:p w14:paraId="3AD3039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4C3EC4F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1F1778F9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71. </w:t>
      </w:r>
      <w:r w:rsidRPr="00107D3A">
        <w:rPr>
          <w:lang w:val="vi-VN"/>
        </w:rPr>
        <w:t>Thực hiện thí nghiệm theo các bước sau:</w:t>
      </w:r>
    </w:p>
    <w:p w14:paraId="6288AD3D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306AF3A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1210FB46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30845E1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lastRenderedPageBreak/>
        <w:t>(a) Sau bước 1, cả 2 ống nghiệm đều xảy ra ăn mòn hóa học.</w:t>
      </w:r>
    </w:p>
    <w:p w14:paraId="611B1C0E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681034A7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50C0D644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10E8C24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4C70D90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2042E23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1.</w:t>
      </w:r>
    </w:p>
    <w:p w14:paraId="40EC6D4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72.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49294A2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11,51%.</w:t>
      </w:r>
    </w:p>
    <w:p w14:paraId="500FBD8C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73.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06E780D9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2D87962D">
          <v:shape id="_x0000_i1070" type="#_x0000_t75" style="width:205.9pt;height:20.15pt" o:ole="">
            <v:imagedata r:id="rId12" o:title=""/>
          </v:shape>
          <o:OLEObject Type="Embed" ProgID="Equation.DSMT4" ShapeID="_x0000_i1070" DrawAspect="Content" ObjectID="_1775367636" r:id="rId78"/>
        </w:object>
      </w:r>
    </w:p>
    <w:p w14:paraId="7A46C844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087DC4D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1,96 tấn.</w:t>
      </w:r>
    </w:p>
    <w:p w14:paraId="5BF4B0B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74.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552B283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60.</w:t>
      </w:r>
    </w:p>
    <w:p w14:paraId="73B22BA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75.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1542956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  <w:t xml:space="preserve">B.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2,88 gam.</w:t>
      </w:r>
    </w:p>
    <w:p w14:paraId="366AF03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76. </w:t>
      </w:r>
      <w:r w:rsidRPr="00107D3A">
        <w:rPr>
          <w:rFonts w:eastAsia="Arial"/>
          <w:lang w:val="id-ID"/>
        </w:rPr>
        <w:t>Cho các phát biểu sau:</w:t>
      </w:r>
    </w:p>
    <w:p w14:paraId="3F8ED06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>(a) Hỗn hợp Fe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 xml:space="preserve"> và Cu (tỷ lệ mol tương ứng 2:3) tan hoàn toàn trong dung dịch HCl dư.</w:t>
      </w:r>
    </w:p>
    <w:p w14:paraId="64DE493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>(b) Trong quá trình điện phân dung dịch CuSO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, thu được khí O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 xml:space="preserve"> ở anot.</w:t>
      </w:r>
    </w:p>
    <w:p w14:paraId="3EAB097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 xml:space="preserve">(c) </w:t>
      </w:r>
      <w:r w:rsidRPr="00107D3A">
        <w:rPr>
          <w:lang w:val="id-ID"/>
        </w:rPr>
        <w:t>Nguyên tắc điều chế kim loại là khử ion kim loại thành nguyên tử</w:t>
      </w:r>
      <w:r w:rsidRPr="00107D3A">
        <w:rPr>
          <w:rFonts w:eastAsia="Arial"/>
          <w:lang w:val="id-ID"/>
        </w:rPr>
        <w:t>.</w:t>
      </w:r>
    </w:p>
    <w:p w14:paraId="4295D45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 xml:space="preserve">(d) </w:t>
      </w:r>
      <w:r w:rsidRPr="00107D3A">
        <w:rPr>
          <w:lang w:val="id-ID"/>
        </w:rPr>
        <w:t>Nhôm nhẹ, dẫn điện tốt nên được dùng làm dây dẫn điện thay cho đồng.</w:t>
      </w:r>
    </w:p>
    <w:p w14:paraId="090018D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63C51CD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1BF1055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0866467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77.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56A988E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48%.</w:t>
      </w:r>
    </w:p>
    <w:p w14:paraId="40F72CE3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78.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6581E82A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4598F78A">
          <v:shape id="_x0000_i1071" type="#_x0000_t75" style="width:55.3pt;height:17.55pt" o:ole="">
            <v:imagedata r:id="rId14" o:title=""/>
          </v:shape>
          <o:OLEObject Type="Embed" ProgID="Equation.DSMT4" ShapeID="_x0000_i1071" DrawAspect="Content" ObjectID="_1775367637" r:id="rId7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185D5602">
          <v:shape id="_x0000_i1072" type="#_x0000_t75" style="width:56.75pt;height:17.55pt" o:ole="">
            <v:imagedata r:id="rId16" o:title=""/>
          </v:shape>
          <o:OLEObject Type="Embed" ProgID="Equation.DSMT4" ShapeID="_x0000_i1072" DrawAspect="Content" ObjectID="_1775367638" r:id="rId8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4FB93B48">
          <v:shape id="_x0000_i1073" type="#_x0000_t75" style="width:48.1pt;height:17.55pt" o:ole="">
            <v:imagedata r:id="rId18" o:title=""/>
          </v:shape>
          <o:OLEObject Type="Embed" ProgID="Equation.DSMT4" ShapeID="_x0000_i1073" DrawAspect="Content" ObjectID="_1775367639" r:id="rId81"/>
        </w:object>
      </w:r>
      <w:r w:rsidRPr="00107D3A">
        <w:rPr>
          <w:lang w:val="pt-BR"/>
        </w:rPr>
        <w:t xml:space="preserve"> Thép thành phẩm</w:t>
      </w:r>
    </w:p>
    <w:p w14:paraId="43B47C15" w14:textId="12C41065" w:rsidR="00CB354E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7E090FE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962.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982.</w:t>
      </w:r>
    </w:p>
    <w:p w14:paraId="3CB364A3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kern w:val="2"/>
          <w:lang w:val="pt-BR"/>
        </w:rPr>
        <w:lastRenderedPageBreak/>
        <w:t xml:space="preserve">Câu 79. </w:t>
      </w:r>
      <w:r w:rsidRPr="00107D3A">
        <w:rPr>
          <w:rFonts w:eastAsia="Calibri"/>
          <w:kern w:val="2"/>
          <w:lang w:val="pt-BR"/>
        </w:rPr>
        <w:t>Cho các phát biểu sau:</w:t>
      </w:r>
    </w:p>
    <w:p w14:paraId="49288DB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pt-BR"/>
        </w:rPr>
      </w:pPr>
      <w:r w:rsidRPr="00107D3A">
        <w:rPr>
          <w:rFonts w:eastAsia="Calibri"/>
          <w:kern w:val="2"/>
          <w:lang w:val="pt-BR"/>
        </w:rPr>
        <w:t>(a) Một số polime của este được dùng để sản xuất chất dẻo như poli(metyl metacrylat).</w:t>
      </w:r>
    </w:p>
    <w:p w14:paraId="33D190C7" w14:textId="77777777" w:rsidR="00CB354E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(b) Dầu, mỡ sau khi rán, có thể được dùng để tái chế thành nhiên liệu.</w:t>
      </w:r>
    </w:p>
    <w:p w14:paraId="09AC0055" w14:textId="77777777" w:rsidR="00CB354E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(c) Trong công nghiệp, tinh bột được dùng để sản xuất bánh kẹo, glucozơ và hồ dán.</w:t>
      </w:r>
    </w:p>
    <w:p w14:paraId="26956EC8" w14:textId="77777777" w:rsidR="00CB354E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(d) Poli(vinyl clorua) được điều chế bằng phản ứng trùng ngưng.</w:t>
      </w:r>
    </w:p>
    <w:p w14:paraId="4DC7C772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pt-BR"/>
        </w:rPr>
      </w:pPr>
      <w:r w:rsidRPr="00107D3A">
        <w:rPr>
          <w:rFonts w:eastAsia="Calibri"/>
          <w:kern w:val="2"/>
          <w:lang w:val="pt-B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pt-BR"/>
        </w:rPr>
        <w:t>2</w:t>
      </w:r>
      <w:r w:rsidRPr="00107D3A">
        <w:rPr>
          <w:rFonts w:eastAsia="Calibri"/>
          <w:kern w:val="2"/>
          <w:lang w:val="pt-BR"/>
        </w:rPr>
        <w:t xml:space="preserve"> cho hợp chất màu tím.</w:t>
      </w:r>
    </w:p>
    <w:p w14:paraId="043B43A0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709DF11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7637FB3D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5CAE505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264DEDB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16A4FE2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52B66632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3A7B7211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2CD3D137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50DF90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1418724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82"/>
          <w:footerReference w:type="default" r:id="rId83"/>
          <w:footerReference w:type="first" r:id="rId8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7073F576" w14:textId="77777777" w:rsidTr="004D3C9A">
        <w:trPr>
          <w:jc w:val="center"/>
        </w:trPr>
        <w:tc>
          <w:tcPr>
            <w:tcW w:w="4253" w:type="dxa"/>
            <w:hideMark/>
          </w:tcPr>
          <w:p w14:paraId="08E46EED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3E8033DE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5752A736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24079C" wp14:editId="5144A5F7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078803516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A60811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4079C" id="_x0000_s1033" type="#_x0000_t202" style="position:absolute;left:0;text-align:left;margin-left:34.25pt;margin-top:3.6pt;width:133.4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Hc6QPNjAgAAUg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0EA60811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E59B1C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3B7C4881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29F653B5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69F60E3C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1F8CF894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7E290500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06B1DCE5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508153A8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2B9C9985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BA3B4A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208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79F93191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0C7342B4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CD2B1BB" w14:textId="77777777" w:rsidR="00371674" w:rsidRPr="00107D3A" w:rsidRDefault="00371674" w:rsidP="00371674"/>
        </w:tc>
      </w:tr>
      <w:tr w:rsidR="00015C7C" w:rsidRPr="00107D3A" w14:paraId="1AA92ABB" w14:textId="77777777" w:rsidTr="004D3C9A">
        <w:trPr>
          <w:jc w:val="center"/>
        </w:trPr>
        <w:tc>
          <w:tcPr>
            <w:tcW w:w="10490" w:type="dxa"/>
            <w:gridSpan w:val="3"/>
          </w:tcPr>
          <w:p w14:paraId="67EF7153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67DB5B7C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6551982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064831B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66D90034" w14:textId="77777777" w:rsidR="00015C7C" w:rsidRPr="00107D3A" w:rsidRDefault="00015C7C">
      <w:pPr>
        <w:rPr>
          <w:lang w:val="id-ID"/>
        </w:rPr>
      </w:pPr>
    </w:p>
    <w:p w14:paraId="2DE9B48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79BFF05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Alanin.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Metylamin.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Axit axetic.</w:t>
      </w:r>
    </w:p>
    <w:p w14:paraId="537339A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0676A60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10CC8B3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Dung dịch nước vôi trong phản ứng với chất nào sau đây?</w:t>
      </w:r>
    </w:p>
    <w:p w14:paraId="1205EF6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KCl.</w:t>
      </w:r>
    </w:p>
    <w:p w14:paraId="08BD6F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rFonts w:eastAsia="Arial"/>
          <w:lang w:val="vi-VN"/>
        </w:rPr>
        <w:t>Số nguyên tử cacbon trong phân tử axit stearic là</w:t>
      </w:r>
    </w:p>
    <w:p w14:paraId="665BEC8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Arial"/>
          <w:lang w:val="vi-VN"/>
        </w:rPr>
        <w:t>16.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Arial"/>
          <w:lang w:val="vi-VN"/>
        </w:rPr>
        <w:t>18.</w:t>
      </w:r>
      <w:r w:rsidRPr="00107D3A">
        <w:rPr>
          <w:b/>
          <w:lang w:val="vi-VN"/>
        </w:rPr>
        <w:tab/>
        <w:t xml:space="preserve">C. </w:t>
      </w:r>
      <w:r w:rsidRPr="00107D3A">
        <w:rPr>
          <w:rFonts w:eastAsia="Arial"/>
          <w:lang w:val="vi-VN"/>
        </w:rPr>
        <w:t>17.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Arial"/>
          <w:lang w:val="vi-VN"/>
        </w:rPr>
        <w:t>15.</w:t>
      </w:r>
    </w:p>
    <w:p w14:paraId="6F8D8D5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45.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2475544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442FB8E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Kim loại nào sau đây là kim loại kiềm thổ?</w:t>
      </w:r>
    </w:p>
    <w:p w14:paraId="75D5793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Al.</w:t>
      </w:r>
    </w:p>
    <w:p w14:paraId="19972FA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580B23C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3E697A6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6F891F0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Ca(OH)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7A781B1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</w:t>
      </w:r>
      <w:r w:rsidRPr="00107D3A">
        <w:rPr>
          <w:lang w:val="it-IT"/>
        </w:rPr>
        <w:t>V</w:t>
      </w:r>
      <w:r w:rsidRPr="00107D3A">
        <w:rPr>
          <w:lang w:val="vi-VN"/>
        </w:rPr>
        <w:t>I) oxit là</w:t>
      </w:r>
    </w:p>
    <w:p w14:paraId="6CB35EF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Cr(OH)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CrO.</w:t>
      </w:r>
    </w:p>
    <w:p w14:paraId="384F63C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Polime nào sau đây thuộc loại polime thiên nhiên?</w:t>
      </w:r>
    </w:p>
    <w:p w14:paraId="58B3A3BB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7E9D1FFC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lang w:val="nl-NL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nl-NL"/>
        </w:rPr>
        <w:t>olietilen.</w:t>
      </w:r>
    </w:p>
    <w:p w14:paraId="6CE10BB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51. </w:t>
      </w:r>
      <w:r w:rsidRPr="00107D3A">
        <w:rPr>
          <w:lang w:val="vi-VN"/>
        </w:rPr>
        <w:t>Chất nào sau đây là ancol bậc I?</w:t>
      </w:r>
    </w:p>
    <w:p w14:paraId="108A7CF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Butan-2-ol.</w:t>
      </w:r>
    </w:p>
    <w:p w14:paraId="2BE8C65B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2-metyl 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Propan-2-ol.</w:t>
      </w:r>
    </w:p>
    <w:p w14:paraId="1C0E547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Kim loại nào sau đây có số oxi hóa +1 duy nhất trong hợp chất?</w:t>
      </w:r>
    </w:p>
    <w:p w14:paraId="6CCC51E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K.</w:t>
      </w:r>
    </w:p>
    <w:p w14:paraId="756E9C2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53.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519FDAB5">
          <v:shape id="_x0000_i1074" type="#_x0000_t75" style="width:12.65pt;height:12.65pt" o:ole="">
            <v:imagedata r:id="rId6" o:title=""/>
          </v:shape>
          <o:OLEObject Type="Embed" ProgID="Equation.DSMT4" ShapeID="_x0000_i1074" DrawAspect="Content" ObjectID="_1775367640" r:id="rId85"/>
        </w:object>
      </w:r>
      <w:r w:rsidRPr="00107D3A">
        <w:rPr>
          <w:lang w:val="vi-VN"/>
        </w:rPr>
        <w:t>là</w:t>
      </w:r>
    </w:p>
    <w:p w14:paraId="2F69559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vi-VN"/>
        </w:rPr>
        <w:tab/>
        <w:t xml:space="preserve">A.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Cs.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W.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Ag.</w:t>
      </w:r>
    </w:p>
    <w:p w14:paraId="770652F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48A9628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FeS.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2536F4F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Amino axit nào sau đây chứa 2 nhóm cacboxyl trong phân tử?</w:t>
      </w:r>
    </w:p>
    <w:p w14:paraId="4860B2F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 glutamic.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Lysin.</w:t>
      </w:r>
    </w:p>
    <w:p w14:paraId="40BDDA7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56. </w:t>
      </w:r>
      <w:r w:rsidRPr="00107D3A">
        <w:rPr>
          <w:lang w:val="vi-VN"/>
        </w:rPr>
        <w:t>Tính chất hoá học chung của kim loại là</w:t>
      </w:r>
    </w:p>
    <w:p w14:paraId="4E73A87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bazơ.</w:t>
      </w:r>
    </w:p>
    <w:p w14:paraId="4612491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57. </w:t>
      </w:r>
      <w:r w:rsidRPr="00107D3A">
        <w:rPr>
          <w:lang w:val="vi-VN"/>
        </w:rPr>
        <w:t>Khí nào sau đây góp phần gây ra hiện tượng mưa axit?</w:t>
      </w:r>
    </w:p>
    <w:p w14:paraId="468A3D1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</w:p>
    <w:p w14:paraId="40555C8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lastRenderedPageBreak/>
        <w:t xml:space="preserve">Câu 58. </w:t>
      </w:r>
      <w:r w:rsidRPr="00107D3A">
        <w:rPr>
          <w:bCs/>
          <w:lang w:val="id-ID"/>
        </w:rPr>
        <w:t>Hợp chất nào sau đây của kim loại kiềm?</w:t>
      </w:r>
    </w:p>
    <w:p w14:paraId="25CAF54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KOH.</w:t>
      </w:r>
    </w:p>
    <w:p w14:paraId="763100B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50F4FE0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61C1A66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rFonts w:eastAsia="Arial"/>
          <w:lang w:val="id-ID"/>
        </w:rPr>
        <w:t>Chất nào sau đây có tính lưỡng tính?</w:t>
      </w:r>
    </w:p>
    <w:p w14:paraId="5D19E48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45602B50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61.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7C9633C2">
          <v:shape id="_x0000_i1075" type="#_x0000_t75" style="width:44.35pt;height:23.9pt" o:ole="">
            <v:imagedata r:id="rId24" o:title=""/>
          </v:shape>
          <o:OLEObject Type="Embed" ProgID="Equation.DSMT4" ShapeID="_x0000_i1075" DrawAspect="Content" ObjectID="_1775367641" r:id="rId8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294C89CC">
          <v:shape id="_x0000_i1076" type="#_x0000_t75" style="width:65.1pt;height:18.15pt" o:ole="">
            <v:imagedata r:id="rId26" o:title=""/>
          </v:shape>
          <o:OLEObject Type="Embed" ProgID="Equation.DSMT4" ShapeID="_x0000_i1076" DrawAspect="Content" ObjectID="_1775367642" r:id="rId87"/>
        </w:object>
      </w:r>
      <w:r w:rsidRPr="00107D3A">
        <w:rPr>
          <w:rFonts w:eastAsia="Arial"/>
          <w:lang w:val="fr-FR"/>
        </w:rPr>
        <w:t>Y</w:t>
      </w:r>
    </w:p>
    <w:p w14:paraId="156A7EF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3195C0F1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5917B704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Y là natri oleat.</w:t>
      </w:r>
    </w:p>
    <w:p w14:paraId="7DD4E9A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6C144CE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Mg.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Fe.</w:t>
      </w:r>
    </w:p>
    <w:p w14:paraId="61D85F8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63.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44D60E9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62F9BDE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1F7DA2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3C78043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Tơ visco thuộc loại tơ bán tổng hợp.</w:t>
      </w:r>
    </w:p>
    <w:p w14:paraId="6345D4B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64.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08FD850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6,68.</w:t>
      </w:r>
    </w:p>
    <w:p w14:paraId="00E571F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7D52572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5AE5D951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3ECEEAB1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230E623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79DAB09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66.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55B6990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13,775.</w:t>
      </w:r>
    </w:p>
    <w:p w14:paraId="591996A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45B5813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xenlulozơ và fructozơ.</w:t>
      </w:r>
    </w:p>
    <w:p w14:paraId="5F2A570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fructozơ.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xenlulozơ và glucozơ.</w:t>
      </w:r>
    </w:p>
    <w:p w14:paraId="76593E5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68.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58B8B205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409248C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B.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46FDCCE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11AAD45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61A11BA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7CAF57F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18,00.</w:t>
      </w:r>
    </w:p>
    <w:p w14:paraId="6DCDBD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08DF2E4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0,3.</w:t>
      </w:r>
    </w:p>
    <w:p w14:paraId="750040C5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71. </w:t>
      </w:r>
      <w:r w:rsidRPr="00107D3A">
        <w:rPr>
          <w:rFonts w:eastAsia="Arial"/>
          <w:lang w:val="fr-FR"/>
        </w:rPr>
        <w:t>Cho các phát biểu sau:</w:t>
      </w:r>
    </w:p>
    <w:p w14:paraId="25C1CEFD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172E787C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6CD0E5D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250E5D2C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3319226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66496C7B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lastRenderedPageBreak/>
        <w:t>Số phát biểu đúng là</w:t>
      </w:r>
    </w:p>
    <w:p w14:paraId="29D3AB3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385B179F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72. </w:t>
      </w:r>
      <w:r w:rsidRPr="00107D3A">
        <w:rPr>
          <w:rFonts w:eastAsia="Arial"/>
          <w:lang w:val="fr-FR"/>
        </w:rPr>
        <w:t>Cho các phát biểu sau:</w:t>
      </w:r>
    </w:p>
    <w:p w14:paraId="19A5F7AB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0F1B2AD9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20478480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72B2E8C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5499290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12C7F2CC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1BBA3C4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52A6294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B8B8F2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88.</w:t>
      </w:r>
    </w:p>
    <w:p w14:paraId="44004BCC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5A68AF85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784F155F">
          <v:shape id="_x0000_i1077" type="#_x0000_t75" style="width:205.9pt;height:20.15pt" o:ole="">
            <v:imagedata r:id="rId12" o:title=""/>
          </v:shape>
          <o:OLEObject Type="Embed" ProgID="Equation.DSMT4" ShapeID="_x0000_i1077" DrawAspect="Content" ObjectID="_1775367643" r:id="rId88"/>
        </w:object>
      </w:r>
    </w:p>
    <w:p w14:paraId="7D22560F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294C680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1,96 tấn.</w:t>
      </w:r>
    </w:p>
    <w:p w14:paraId="733E86D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75.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40C8B55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59,50%.</w:t>
      </w:r>
    </w:p>
    <w:p w14:paraId="6EE17131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76. </w:t>
      </w:r>
      <w:r w:rsidRPr="00107D3A">
        <w:rPr>
          <w:lang w:val="vi-VN"/>
        </w:rPr>
        <w:t>Thực hiện thí nghiệm theo các bước sau:</w:t>
      </w:r>
    </w:p>
    <w:p w14:paraId="59C0538B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4251E75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B23F6E0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0DC2D12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05DEC6F3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4E82FC78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121C572C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6448E2B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5B2E5501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1B7FEEF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160041C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77.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22E7DE9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3452E6E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78.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6B71E20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2,88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  <w:lang w:val="pt-BR"/>
        </w:rPr>
        <w:tab/>
        <w:t xml:space="preserve">D. </w:t>
      </w:r>
      <w:r w:rsidRPr="00107D3A">
        <w:rPr>
          <w:rFonts w:eastAsia="Arial"/>
          <w:lang w:val="pt-BR"/>
        </w:rPr>
        <w:t>5,80 gam.</w:t>
      </w:r>
    </w:p>
    <w:p w14:paraId="0AF9B8EF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kern w:val="2"/>
          <w:lang w:val="id-ID"/>
        </w:rPr>
        <w:lastRenderedPageBreak/>
        <w:t xml:space="preserve">Câu 79. </w:t>
      </w:r>
      <w:r w:rsidRPr="00107D3A">
        <w:rPr>
          <w:rFonts w:eastAsia="Calibri"/>
          <w:kern w:val="2"/>
          <w:lang w:val="id-ID"/>
        </w:rPr>
        <w:t>Cho các phát biểu sau:</w:t>
      </w:r>
    </w:p>
    <w:p w14:paraId="293862E5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(a) Một số polime của este được dùng để sản xuất chất dẻo như poli(metyl metacrylat).</w:t>
      </w:r>
    </w:p>
    <w:p w14:paraId="7336BC43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(b) Dầu, mỡ sau khi rán, có thể được dùng để tái chế thành nhiên liệu.</w:t>
      </w:r>
    </w:p>
    <w:p w14:paraId="15E144B6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id-ID"/>
        </w:rPr>
      </w:pPr>
      <w:r w:rsidRPr="00107D3A">
        <w:rPr>
          <w:rFonts w:eastAsia="Calibri"/>
          <w:lang w:val="id-ID"/>
        </w:rPr>
        <w:t>(c) Mùi thơm của chuối chín là do glucozơ gây nên.</w:t>
      </w:r>
    </w:p>
    <w:p w14:paraId="7E15C305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(d) Poli(vinyl clorua) được điều chế bằng phản ứng trùng hợp.</w:t>
      </w:r>
    </w:p>
    <w:p w14:paraId="23E78CE8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id-ID"/>
        </w:rPr>
      </w:pPr>
      <w:r w:rsidRPr="00107D3A">
        <w:rPr>
          <w:lang w:val="id-ID"/>
        </w:rPr>
        <w:t>(e) Dung dịch anilin làm đổi màu</w:t>
      </w:r>
      <w:r w:rsidRPr="00107D3A">
        <w:rPr>
          <w:spacing w:val="-6"/>
          <w:lang w:val="id-ID"/>
        </w:rPr>
        <w:t xml:space="preserve"> </w:t>
      </w:r>
      <w:r w:rsidRPr="00107D3A">
        <w:rPr>
          <w:lang w:val="id-ID"/>
        </w:rPr>
        <w:t>phenolphtalein sang màu hồng.</w:t>
      </w:r>
    </w:p>
    <w:p w14:paraId="05155DF3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1FC1F99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6F8FCB52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80.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7A7809F6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0CF3DB8B">
          <v:shape id="_x0000_i1078" type="#_x0000_t75" style="width:55.3pt;height:17.55pt" o:ole="">
            <v:imagedata r:id="rId14" o:title=""/>
          </v:shape>
          <o:OLEObject Type="Embed" ProgID="Equation.DSMT4" ShapeID="_x0000_i1078" DrawAspect="Content" ObjectID="_1775367644" r:id="rId8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023A2B0F">
          <v:shape id="_x0000_i1079" type="#_x0000_t75" style="width:56.75pt;height:17.55pt" o:ole="">
            <v:imagedata r:id="rId16" o:title=""/>
          </v:shape>
          <o:OLEObject Type="Embed" ProgID="Equation.DSMT4" ShapeID="_x0000_i1079" DrawAspect="Content" ObjectID="_1775367645" r:id="rId9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0C927D79">
          <v:shape id="_x0000_i1080" type="#_x0000_t75" style="width:48.1pt;height:17.55pt" o:ole="">
            <v:imagedata r:id="rId18" o:title=""/>
          </v:shape>
          <o:OLEObject Type="Embed" ProgID="Equation.DSMT4" ShapeID="_x0000_i1080" DrawAspect="Content" ObjectID="_1775367646" r:id="rId91"/>
        </w:object>
      </w:r>
      <w:r w:rsidRPr="00107D3A">
        <w:rPr>
          <w:lang w:val="pt-BR"/>
        </w:rPr>
        <w:t xml:space="preserve"> Thép thành phẩm</w:t>
      </w:r>
    </w:p>
    <w:p w14:paraId="6A232843" w14:textId="039D3B50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61CC82F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541.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497.</w:t>
      </w:r>
      <w:r w:rsidRPr="00107D3A">
        <w:rPr>
          <w:b/>
          <w:bCs/>
          <w:lang w:val="pt-BR"/>
        </w:rPr>
        <w:tab/>
        <w:t xml:space="preserve">C.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552.</w:t>
      </w:r>
    </w:p>
    <w:p w14:paraId="7DC8CB1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92"/>
          <w:footerReference w:type="default" r:id="rId93"/>
          <w:footerReference w:type="first" r:id="rId9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5C852D12" w14:textId="77777777" w:rsidTr="004D3C9A">
        <w:trPr>
          <w:jc w:val="center"/>
        </w:trPr>
        <w:tc>
          <w:tcPr>
            <w:tcW w:w="4253" w:type="dxa"/>
            <w:hideMark/>
          </w:tcPr>
          <w:p w14:paraId="1B2331C1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30388637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0381C24D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E44613" wp14:editId="526143CC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609328515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7EE124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44613" id="_x0000_s1034" type="#_x0000_t202" style="position:absolute;left:0;text-align:left;margin-left:34.25pt;margin-top:3.6pt;width:133.4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+oTLf2ICAABS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3F7EE124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07C10B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588577E5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3556F2D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4F96C2CD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65BC07D0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7984B27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72C0763E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2376ECE3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7C1EF1D0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2FB671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209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71A6EE46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246A8028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4C34125" w14:textId="77777777" w:rsidR="00371674" w:rsidRPr="00107D3A" w:rsidRDefault="00371674" w:rsidP="00371674"/>
        </w:tc>
      </w:tr>
      <w:tr w:rsidR="00015C7C" w:rsidRPr="00107D3A" w14:paraId="10403997" w14:textId="77777777" w:rsidTr="004D3C9A">
        <w:trPr>
          <w:jc w:val="center"/>
        </w:trPr>
        <w:tc>
          <w:tcPr>
            <w:tcW w:w="10490" w:type="dxa"/>
            <w:gridSpan w:val="3"/>
          </w:tcPr>
          <w:p w14:paraId="2C0FD85C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76EC0EA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8FBC0BD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4D1DEDF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0AEE0331" w14:textId="77777777" w:rsidR="00015C7C" w:rsidRPr="00107D3A" w:rsidRDefault="00015C7C">
      <w:pPr>
        <w:rPr>
          <w:lang w:val="id-ID"/>
        </w:rPr>
      </w:pPr>
    </w:p>
    <w:p w14:paraId="67FD1E2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lang w:val="id-ID"/>
        </w:rPr>
        <w:t>Amino axit nào sau đây chứa 2 nhóm amino trong phân tử?</w:t>
      </w:r>
    </w:p>
    <w:p w14:paraId="747AB69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Alanin.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Lysin.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Axitglutamic.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Glyxin.</w:t>
      </w:r>
    </w:p>
    <w:p w14:paraId="22BB21A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Kim loại nào sau đây có số oxi hóa +1 duy nhất trong hợp chất?</w:t>
      </w:r>
    </w:p>
    <w:p w14:paraId="000623F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Ca.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Na.</w:t>
      </w:r>
    </w:p>
    <w:p w14:paraId="069F561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29B748A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Etylamin.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Glyxin.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Axit axetic.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Etyl axetat.</w:t>
      </w:r>
    </w:p>
    <w:p w14:paraId="776B76B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Kim loại nào sau đây là kim loại kiềm thổ?</w:t>
      </w:r>
    </w:p>
    <w:p w14:paraId="70B74E9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Zn.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Al.</w:t>
      </w:r>
    </w:p>
    <w:p w14:paraId="434F8C9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45. </w:t>
      </w:r>
      <w:r w:rsidRPr="00107D3A">
        <w:rPr>
          <w:lang w:val="vi-VN"/>
        </w:rPr>
        <w:t>Este nào sau đây tác dụng với dung dịch NaOH thu được muối HCOONa?</w:t>
      </w:r>
    </w:p>
    <w:p w14:paraId="5DD24A0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6770184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Chất nào sau đây có tính lưỡng tính?</w:t>
      </w:r>
    </w:p>
    <w:p w14:paraId="5260858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5BEE8FA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6A0A328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2440CFE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6575154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57BF2E3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lang w:val="id-ID"/>
        </w:rPr>
        <w:t>Polime nào sau đây thuộc loại polime thiên nhiên?</w:t>
      </w:r>
    </w:p>
    <w:p w14:paraId="5C5E09B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nl-NL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</w:t>
      </w:r>
      <w:r w:rsidRPr="00107D3A">
        <w:rPr>
          <w:lang w:val="nl-NL"/>
        </w:rPr>
        <w:t>inh bột.</w:t>
      </w:r>
    </w:p>
    <w:p w14:paraId="1EA7A1BA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1FF413C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Dung dịch nước vôi trong phản ứng với chất nào sau đây?</w:t>
      </w:r>
    </w:p>
    <w:p w14:paraId="71A8279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NaCl.</w:t>
      </w:r>
    </w:p>
    <w:p w14:paraId="5B02B0D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Khí nào sau đây góp phần gây ra hiện tượng mưa axit?</w:t>
      </w:r>
    </w:p>
    <w:p w14:paraId="1146960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</w:p>
    <w:p w14:paraId="5BF72CD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347F1B5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0B48315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6B99CFE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06CA20C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54. </w:t>
      </w:r>
      <w:r w:rsidRPr="00107D3A">
        <w:rPr>
          <w:bCs/>
          <w:lang w:val="id-ID"/>
        </w:rPr>
        <w:t>Hợp chất nào sau đây của kim loại kiềm?</w:t>
      </w:r>
    </w:p>
    <w:p w14:paraId="1357FA9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Ca(OH)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313612B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lang w:val="id-ID"/>
        </w:rPr>
        <w:t>Tính chất hoá học chung của kim loại là</w:t>
      </w:r>
    </w:p>
    <w:p w14:paraId="0279648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tính oxi hóa.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tính axit.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tính khử.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tính bazơ.</w:t>
      </w:r>
    </w:p>
    <w:p w14:paraId="06126BA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0BB8D2F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4C83254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57.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7872D23B">
          <v:shape id="_x0000_i1081" type="#_x0000_t75" style="width:12.4pt;height:12.4pt" o:ole="">
            <v:imagedata r:id="rId6" o:title=""/>
          </v:shape>
          <o:OLEObject Type="Embed" ProgID="Equation.DSMT4" ShapeID="_x0000_i1081" DrawAspect="Content" ObjectID="_1775367647" r:id="rId95"/>
        </w:object>
      </w:r>
      <w:r w:rsidRPr="00107D3A">
        <w:t>là</w:t>
      </w:r>
    </w:p>
    <w:p w14:paraId="5E398BD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W.</w:t>
      </w:r>
      <w:r w:rsidRPr="00107D3A">
        <w:rPr>
          <w:b/>
        </w:rPr>
        <w:tab/>
        <w:t xml:space="preserve">B. </w:t>
      </w:r>
      <w:r w:rsidRPr="00107D3A">
        <w:t>Cr.</w:t>
      </w:r>
      <w:r w:rsidRPr="00107D3A">
        <w:rPr>
          <w:b/>
        </w:rPr>
        <w:tab/>
        <w:t xml:space="preserve">C. </w:t>
      </w:r>
      <w:r w:rsidRPr="00107D3A">
        <w:t>Cs.</w:t>
      </w:r>
      <w:r w:rsidRPr="00107D3A">
        <w:rPr>
          <w:b/>
        </w:rPr>
        <w:tab/>
        <w:t xml:space="preserve">D. </w:t>
      </w:r>
      <w:r w:rsidRPr="00107D3A">
        <w:t>Ag.</w:t>
      </w:r>
    </w:p>
    <w:p w14:paraId="60B62D1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58.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47EBB1F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Al.</w:t>
      </w:r>
    </w:p>
    <w:p w14:paraId="3817A4A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Chất nào sau đây là ancol bậc II?</w:t>
      </w:r>
    </w:p>
    <w:p w14:paraId="7E138209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2-metyl propan-1-ol.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Propan-1-ol.</w:t>
      </w:r>
    </w:p>
    <w:p w14:paraId="4D709365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Propan-2-ol.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Butan-1-ol.</w:t>
      </w:r>
    </w:p>
    <w:p w14:paraId="72D37AE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361F01B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fructozơ.</w:t>
      </w:r>
    </w:p>
    <w:p w14:paraId="5E9228B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61.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282FEC4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Ca.</w:t>
      </w:r>
    </w:p>
    <w:p w14:paraId="518797A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59D1252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12,225.</w:t>
      </w:r>
    </w:p>
    <w:p w14:paraId="478A1F7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63.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18E5956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3AA0AE3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41473C4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64DF7B21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6C8381F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0C1CFC6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6,4.</w:t>
      </w:r>
    </w:p>
    <w:p w14:paraId="4F0BCD0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12C4E4E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268D37B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129F7F9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saccarozơ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tinh bột và fructozơ.</w:t>
      </w:r>
    </w:p>
    <w:p w14:paraId="0BEE6CF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xenlulozơ và fructozơ.</w:t>
      </w:r>
    </w:p>
    <w:p w14:paraId="54D81B6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019FEAB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6EFBBC4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Tơ axetat thuộc loại tơ bán tổng hợp.</w:t>
      </w:r>
    </w:p>
    <w:p w14:paraId="4A72D52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3268D53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7AC8B62F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68.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67F81B91">
          <v:shape id="_x0000_i1082" type="#_x0000_t75" style="width:65.1pt;height:18.15pt" o:ole="">
            <v:imagedata r:id="rId8" o:title=""/>
          </v:shape>
          <o:OLEObject Type="Embed" ProgID="Equation.DSMT4" ShapeID="_x0000_i1082" DrawAspect="Content" ObjectID="_1775367648" r:id="rId9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34466683">
          <v:shape id="_x0000_i1083" type="#_x0000_t75" style="width:46.35pt;height:16.4pt" o:ole="">
            <v:imagedata r:id="rId10" o:title=""/>
          </v:shape>
          <o:OLEObject Type="Embed" ProgID="Equation.DSMT4" ShapeID="_x0000_i1083" DrawAspect="Content" ObjectID="_1775367649" r:id="rId97"/>
        </w:object>
      </w:r>
      <w:r w:rsidRPr="00107D3A">
        <w:rPr>
          <w:rFonts w:eastAsia="Arial"/>
        </w:rPr>
        <w:t>Y</w:t>
      </w:r>
    </w:p>
    <w:p w14:paraId="0102180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48613849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54B91DA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5CB2E8B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5696303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7,68.</w:t>
      </w:r>
    </w:p>
    <w:p w14:paraId="5AC453E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70.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38D34E9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1D7A948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2A0D63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6F45AC6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5EF4CC42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71.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704CD7B7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0BD78B75">
          <v:shape id="_x0000_i1084" type="#_x0000_t75" style="width:55.3pt;height:17.55pt" o:ole="">
            <v:imagedata r:id="rId14" o:title=""/>
          </v:shape>
          <o:OLEObject Type="Embed" ProgID="Equation.DSMT4" ShapeID="_x0000_i1084" DrawAspect="Content" ObjectID="_1775367650" r:id="rId9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670DAF24">
          <v:shape id="_x0000_i1085" type="#_x0000_t75" style="width:56.75pt;height:17.55pt" o:ole="">
            <v:imagedata r:id="rId16" o:title=""/>
          </v:shape>
          <o:OLEObject Type="Embed" ProgID="Equation.DSMT4" ShapeID="_x0000_i1085" DrawAspect="Content" ObjectID="_1775367651" r:id="rId9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1304D54B">
          <v:shape id="_x0000_i1086" type="#_x0000_t75" style="width:48.1pt;height:17.55pt" o:ole="">
            <v:imagedata r:id="rId18" o:title=""/>
          </v:shape>
          <o:OLEObject Type="Embed" ProgID="Equation.DSMT4" ShapeID="_x0000_i1086" DrawAspect="Content" ObjectID="_1775367652" r:id="rId100"/>
        </w:object>
      </w:r>
      <w:r w:rsidRPr="00107D3A">
        <w:rPr>
          <w:lang w:val="pt-BR"/>
        </w:rPr>
        <w:t xml:space="preserve"> Thép thành phẩm</w:t>
      </w:r>
    </w:p>
    <w:p w14:paraId="4EFC7C38" w14:textId="0BA954EA" w:rsidR="00CB354E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47364A2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ab/>
        <w:t xml:space="preserve">A.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982.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962.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</w:p>
    <w:p w14:paraId="08C8BEC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72.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184A7EC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60.</w:t>
      </w:r>
    </w:p>
    <w:p w14:paraId="7CEE6684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73. </w:t>
      </w:r>
      <w:r w:rsidRPr="00107D3A">
        <w:rPr>
          <w:rFonts w:eastAsia="Arial"/>
          <w:lang w:val="vi-VN"/>
        </w:rPr>
        <w:t>Cho các phát biểu sau:</w:t>
      </w:r>
    </w:p>
    <w:p w14:paraId="60DFC811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(a) Hỗn hợp Fe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O</w:t>
      </w:r>
      <w:r w:rsidRPr="00107D3A">
        <w:rPr>
          <w:rFonts w:eastAsia="Arial"/>
          <w:vertAlign w:val="subscript"/>
          <w:lang w:val="vi-VN"/>
        </w:rPr>
        <w:t>4</w:t>
      </w:r>
      <w:r w:rsidRPr="00107D3A">
        <w:rPr>
          <w:rFonts w:eastAsia="Arial"/>
          <w:lang w:val="vi-VN"/>
        </w:rPr>
        <w:t xml:space="preserve"> và Cu (tỷ lệ mol tương ứng 2:3) tan hoàn toàn trong dung dịch HCl dư.</w:t>
      </w:r>
    </w:p>
    <w:p w14:paraId="040B269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(b) Trong quá trình điện phân dung dịch CuSO</w:t>
      </w:r>
      <w:r w:rsidRPr="00107D3A">
        <w:rPr>
          <w:rFonts w:eastAsia="Arial"/>
          <w:vertAlign w:val="subscript"/>
          <w:lang w:val="vi-VN"/>
        </w:rPr>
        <w:t>4</w:t>
      </w:r>
      <w:r w:rsidRPr="00107D3A">
        <w:rPr>
          <w:rFonts w:eastAsia="Arial"/>
          <w:lang w:val="vi-VN"/>
        </w:rPr>
        <w:t>, thu được khí O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ở anot.</w:t>
      </w:r>
    </w:p>
    <w:p w14:paraId="3AD456B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Nguyên tắc điều chế kim loại là khử ion kim loại thành nguyên tử</w:t>
      </w:r>
      <w:r w:rsidRPr="00107D3A">
        <w:rPr>
          <w:rFonts w:eastAsia="Arial"/>
          <w:lang w:val="vi-VN"/>
        </w:rPr>
        <w:t>.</w:t>
      </w:r>
    </w:p>
    <w:p w14:paraId="7F0F2E2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 xml:space="preserve">(d) </w:t>
      </w:r>
      <w:r w:rsidRPr="00107D3A">
        <w:rPr>
          <w:lang w:val="vi-VN"/>
        </w:rPr>
        <w:t>Nhôm nhẹ, dẫn điện tốt nên được dùng làm dây dẫn điện thay cho đồng.</w:t>
      </w:r>
    </w:p>
    <w:p w14:paraId="046A6431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(đ) 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00924D00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07A0980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36F4D94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6A412A0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42,11%.</w:t>
      </w:r>
    </w:p>
    <w:p w14:paraId="60F59EB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75.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49D796D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6EC2C2A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76.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40B3110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  <w:t xml:space="preserve">B.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30A143F0" w14:textId="77777777" w:rsidR="00CB354E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kern w:val="2"/>
          <w:lang w:val="id-ID"/>
        </w:rPr>
        <w:t xml:space="preserve">Câu 77. </w:t>
      </w:r>
      <w:r w:rsidRPr="00107D3A">
        <w:rPr>
          <w:rFonts w:eastAsia="Calibri"/>
          <w:kern w:val="2"/>
          <w:lang w:val="id-ID"/>
        </w:rPr>
        <w:t>Cho các phát biểu sau:</w:t>
      </w:r>
    </w:p>
    <w:p w14:paraId="35B81479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(a) Một số polime của este được dùng để sản xuất chất dẻo như poli(metyl metacrylat).</w:t>
      </w:r>
    </w:p>
    <w:p w14:paraId="71F627F7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(b) Dầu, mỡ sau khi rán, có thể được dùng để tái chế thành nhiên liệu.</w:t>
      </w:r>
    </w:p>
    <w:p w14:paraId="0B682FE9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(c) Trong công nghiệp, tinh bột được dùng để sản xuất bánh kẹo, glucozơ và hồ dán.</w:t>
      </w:r>
    </w:p>
    <w:p w14:paraId="3702B6D1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(d) Poli(vinyl clorua) được điều chế bằng phản ứng trùng ngưng.</w:t>
      </w:r>
    </w:p>
    <w:p w14:paraId="7E2C3A1A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id-ID"/>
        </w:rPr>
        <w:t>2</w:t>
      </w:r>
      <w:r w:rsidRPr="00107D3A">
        <w:rPr>
          <w:rFonts w:eastAsia="Calibri"/>
          <w:kern w:val="2"/>
          <w:lang w:val="id-ID"/>
        </w:rPr>
        <w:t xml:space="preserve"> cho hợp chất màu tím.</w:t>
      </w:r>
    </w:p>
    <w:p w14:paraId="01BDF0E9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ECFB8B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2.</w:t>
      </w:r>
    </w:p>
    <w:p w14:paraId="31ED31ED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78. </w:t>
      </w:r>
      <w:r w:rsidRPr="00107D3A">
        <w:rPr>
          <w:rFonts w:eastAsia="Arial"/>
          <w:lang w:val="fr-FR"/>
        </w:rPr>
        <w:t>Cho các phát biểu sau:</w:t>
      </w:r>
    </w:p>
    <w:p w14:paraId="73A1108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0505386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3450D9F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1CC60AA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74939E8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5E359687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48DCB20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55A783F9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79. </w:t>
      </w:r>
      <w:r w:rsidRPr="00107D3A">
        <w:rPr>
          <w:lang w:val="vi-VN"/>
        </w:rPr>
        <w:t>Thực hiện thí nghiệm theo các bước sau:</w:t>
      </w:r>
    </w:p>
    <w:p w14:paraId="167ECCD6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1984FE5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lastRenderedPageBreak/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1E1F20B6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2B36A15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69D74091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01D4F7F6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62394074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496A82C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1628C91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35B7504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54903E63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80.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3CB64072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3B775039">
          <v:shape id="_x0000_i1087" type="#_x0000_t75" style="width:205.9pt;height:20.15pt" o:ole="">
            <v:imagedata r:id="rId12" o:title=""/>
          </v:shape>
          <o:OLEObject Type="Embed" ProgID="Equation.DSMT4" ShapeID="_x0000_i1087" DrawAspect="Content" ObjectID="_1775367653" r:id="rId101"/>
        </w:object>
      </w:r>
    </w:p>
    <w:p w14:paraId="36D31F25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5C5E9E1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2,00 tấn.</w:t>
      </w:r>
    </w:p>
    <w:p w14:paraId="34E3B56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102"/>
          <w:footerReference w:type="default" r:id="rId103"/>
          <w:footerReference w:type="first" r:id="rId10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3EC1E36C" w14:textId="77777777" w:rsidTr="004D3C9A">
        <w:trPr>
          <w:jc w:val="center"/>
        </w:trPr>
        <w:tc>
          <w:tcPr>
            <w:tcW w:w="4253" w:type="dxa"/>
            <w:hideMark/>
          </w:tcPr>
          <w:p w14:paraId="1EB39447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6A4C296E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06DE3F4D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B4D7A77" wp14:editId="16600651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172457761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AECD50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D7A77" id="_x0000_s1035" type="#_x0000_t202" style="position:absolute;left:0;text-align:left;margin-left:34.25pt;margin-top:3.6pt;width:133.4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NHOX/VjAgAAUg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0CAECD50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2F1463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42DE246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6F4E55C4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2B3D4534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68949F40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28AE3F68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3FC33480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67D6892B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2F3E86AB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C11F32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210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43577A5D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2C5925D1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30C8BAE" w14:textId="77777777" w:rsidR="00371674" w:rsidRPr="00107D3A" w:rsidRDefault="00371674" w:rsidP="00371674"/>
        </w:tc>
      </w:tr>
      <w:tr w:rsidR="00015C7C" w:rsidRPr="00107D3A" w14:paraId="380822E9" w14:textId="77777777" w:rsidTr="004D3C9A">
        <w:trPr>
          <w:jc w:val="center"/>
        </w:trPr>
        <w:tc>
          <w:tcPr>
            <w:tcW w:w="10490" w:type="dxa"/>
            <w:gridSpan w:val="3"/>
          </w:tcPr>
          <w:p w14:paraId="0DFE07D9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657FBCF0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70802A5C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7FE61031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2B3008E8" w14:textId="77777777" w:rsidR="00015C7C" w:rsidRPr="00107D3A" w:rsidRDefault="00015C7C">
      <w:pPr>
        <w:rPr>
          <w:lang w:val="id-ID"/>
        </w:rPr>
      </w:pPr>
    </w:p>
    <w:p w14:paraId="6CD271F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rFonts w:eastAsia="Arial"/>
          <w:lang w:val="id-ID"/>
        </w:rPr>
        <w:t xml:space="preserve">Canxi cacbonat được dùng làm vật liệu xây dựng, sản xuất vôi, xi măng, thủy tinh,... </w:t>
      </w:r>
      <w:r w:rsidRPr="00107D3A">
        <w:rPr>
          <w:rFonts w:eastAsia="Arial"/>
          <w:lang w:val="it-IT"/>
        </w:rPr>
        <w:t>Công thức của canxi cacbonat là</w:t>
      </w:r>
    </w:p>
    <w:p w14:paraId="606AE7B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004879B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Polime nào sau đây thuộc loại polime thiên nhiên?</w:t>
      </w:r>
    </w:p>
    <w:p w14:paraId="7771AB8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Poli(vinyl clorua).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Xenlulozơ.</w:t>
      </w:r>
    </w:p>
    <w:p w14:paraId="5ECE62A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</w:p>
    <w:p w14:paraId="2EAAF48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6F74062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511C227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Khí nào sau đây góp phần gây ra hiện tượng mưa axit?</w:t>
      </w:r>
    </w:p>
    <w:p w14:paraId="3F6205A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</w:p>
    <w:p w14:paraId="2E8048F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45. </w:t>
      </w:r>
      <w:r w:rsidRPr="00107D3A">
        <w:rPr>
          <w:bCs/>
          <w:lang w:val="id-ID"/>
        </w:rPr>
        <w:t>Hợp chất nào sau đây của kim loại kiềm?</w:t>
      </w:r>
    </w:p>
    <w:p w14:paraId="0A7AF48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KOH.</w:t>
      </w:r>
    </w:p>
    <w:p w14:paraId="2A03DAF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46. </w:t>
      </w:r>
      <w:r w:rsidRPr="00107D3A">
        <w:rPr>
          <w:lang w:val="vi-VN"/>
        </w:rPr>
        <w:t>Tính chất hoá học chung của kim loại là</w:t>
      </w:r>
    </w:p>
    <w:p w14:paraId="70F46CE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oxi hóa.</w:t>
      </w:r>
    </w:p>
    <w:p w14:paraId="6C03C49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</w:t>
      </w:r>
      <w:r w:rsidRPr="00107D3A">
        <w:rPr>
          <w:lang w:val="it-IT"/>
        </w:rPr>
        <w:t>V</w:t>
      </w:r>
      <w:r w:rsidRPr="00107D3A">
        <w:rPr>
          <w:lang w:val="vi-VN"/>
        </w:rPr>
        <w:t>I) oxit là</w:t>
      </w:r>
    </w:p>
    <w:p w14:paraId="6798F44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Cr(OH)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71DFF6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37F3E08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21F9A6A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017A7DE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Metylamin.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Alanin.</w:t>
      </w:r>
    </w:p>
    <w:p w14:paraId="533CD3B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có số oxi hóa +1 duy nhất trong hợp chất?</w:t>
      </w:r>
    </w:p>
    <w:p w14:paraId="5F931AA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Mg.</w:t>
      </w:r>
    </w:p>
    <w:p w14:paraId="297251A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51.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7CDF183B">
          <v:shape id="_x0000_i1088" type="#_x0000_t75" style="width:12.65pt;height:12.65pt" o:ole="">
            <v:imagedata r:id="rId6" o:title=""/>
          </v:shape>
          <o:OLEObject Type="Embed" ProgID="Equation.DSMT4" ShapeID="_x0000_i1088" DrawAspect="Content" ObjectID="_1775367654" r:id="rId105"/>
        </w:object>
      </w:r>
      <w:r w:rsidRPr="00107D3A">
        <w:rPr>
          <w:lang w:val="vi-VN"/>
        </w:rPr>
        <w:t>là</w:t>
      </w:r>
    </w:p>
    <w:p w14:paraId="21B4785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vi-VN"/>
        </w:rPr>
        <w:tab/>
        <w:t xml:space="preserve">A.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Cs.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Ag.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W.</w:t>
      </w:r>
    </w:p>
    <w:p w14:paraId="2378C22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Chất nào sau đây có tính lưỡng tính?</w:t>
      </w:r>
    </w:p>
    <w:p w14:paraId="6ABCF5E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6E32B7C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 xml:space="preserve">Câu 53. </w:t>
      </w:r>
      <w:r w:rsidRPr="00107D3A">
        <w:rPr>
          <w:rFonts w:eastAsia="Arial"/>
          <w:lang w:val="it-IT"/>
        </w:rPr>
        <w:t>Số nguyên tử cacbon trong phân tử axit stearic là</w:t>
      </w:r>
    </w:p>
    <w:p w14:paraId="2AC0EF6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16.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18.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15.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17.</w:t>
      </w:r>
    </w:p>
    <w:p w14:paraId="46AC755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611D81C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Na.</w:t>
      </w:r>
    </w:p>
    <w:p w14:paraId="4408E24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Amino axit nào sau đây chứa 2 nhóm cacboxyl trong phân tử?</w:t>
      </w:r>
    </w:p>
    <w:p w14:paraId="23DE552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Alanin.</w:t>
      </w:r>
    </w:p>
    <w:p w14:paraId="23748C7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Kim loại nào sau đây là kim loại kiềm thổ?</w:t>
      </w:r>
    </w:p>
    <w:p w14:paraId="493D4A8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Mg.</w:t>
      </w:r>
    </w:p>
    <w:p w14:paraId="4F62128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57.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006EE42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CO.</w:t>
      </w:r>
    </w:p>
    <w:p w14:paraId="3933445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58. </w:t>
      </w:r>
      <w:r w:rsidRPr="00107D3A">
        <w:rPr>
          <w:lang w:val="vi-VN"/>
        </w:rPr>
        <w:t>Chất nào sau đây là ancol bậc I?</w:t>
      </w:r>
    </w:p>
    <w:p w14:paraId="7ED2BDAF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Propan-2-ol.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Propan-1-ol.</w:t>
      </w:r>
    </w:p>
    <w:p w14:paraId="75C3F1AF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2-metyl 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Butan-2-ol.</w:t>
      </w:r>
    </w:p>
    <w:p w14:paraId="791BC46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59. </w:t>
      </w:r>
      <w:r w:rsidRPr="00107D3A">
        <w:rPr>
          <w:lang w:val="vi-VN"/>
        </w:rPr>
        <w:t>Dung dịch nước vôi trong phản ứng với chất nào sau đây?</w:t>
      </w:r>
    </w:p>
    <w:p w14:paraId="3949962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57132D9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15C7D8C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saccarozơ.</w:t>
      </w:r>
    </w:p>
    <w:p w14:paraId="2ED3767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0173E9C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56DD370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7F944A4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76F16E96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272C5BB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6BC7529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6,68.</w:t>
      </w:r>
    </w:p>
    <w:p w14:paraId="58B9811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5F9B305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Fe.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Mg.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Al.</w:t>
      </w:r>
    </w:p>
    <w:p w14:paraId="5F9A6EA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42937F2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0,3.</w:t>
      </w:r>
    </w:p>
    <w:p w14:paraId="2F8161B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118DA66F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glucozơ.</w:t>
      </w:r>
    </w:p>
    <w:p w14:paraId="0236AFB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fructozơ.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xenlulozơ và fructozơ.</w:t>
      </w:r>
    </w:p>
    <w:p w14:paraId="06FFCC9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66.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1E58467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13,775.</w:t>
      </w:r>
    </w:p>
    <w:p w14:paraId="3B937DD7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67.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15B1823A">
          <v:shape id="_x0000_i1089" type="#_x0000_t75" style="width:44.35pt;height:23.9pt" o:ole="">
            <v:imagedata r:id="rId24" o:title=""/>
          </v:shape>
          <o:OLEObject Type="Embed" ProgID="Equation.DSMT4" ShapeID="_x0000_i1089" DrawAspect="Content" ObjectID="_1775367655" r:id="rId10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55DDA909">
          <v:shape id="_x0000_i1090" type="#_x0000_t75" style="width:65.1pt;height:18.15pt" o:ole="">
            <v:imagedata r:id="rId26" o:title=""/>
          </v:shape>
          <o:OLEObject Type="Embed" ProgID="Equation.DSMT4" ShapeID="_x0000_i1090" DrawAspect="Content" ObjectID="_1775367656" r:id="rId107"/>
        </w:object>
      </w:r>
      <w:r w:rsidRPr="00107D3A">
        <w:rPr>
          <w:rFonts w:eastAsia="Arial"/>
          <w:lang w:val="fr-FR"/>
        </w:rPr>
        <w:t>Y</w:t>
      </w:r>
    </w:p>
    <w:p w14:paraId="244F640E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14BE3F0F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Y là natri oleat.</w:t>
      </w:r>
    </w:p>
    <w:p w14:paraId="6185F15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X là tristearin.</w:t>
      </w:r>
    </w:p>
    <w:p w14:paraId="6A88C76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68.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1C57E0F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18,00.</w:t>
      </w:r>
    </w:p>
    <w:p w14:paraId="725D3B7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69.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7DBE393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5A6B54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B.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678414DD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5121607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087E8A9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7996FEF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30C05A91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5E5F4AD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08C7C021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Tơ visco thuộc loại tơ bán tổng hợp.</w:t>
      </w:r>
    </w:p>
    <w:p w14:paraId="72225C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71.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2B36E7F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746CC803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id-ID"/>
        </w:rPr>
        <w:t xml:space="preserve">Câu 72. </w:t>
      </w:r>
      <w:r w:rsidRPr="00107D3A">
        <w:rPr>
          <w:rFonts w:eastAsia="Arial"/>
          <w:lang w:val="id-ID"/>
        </w:rPr>
        <w:t>Cho các phát biểu sau:</w:t>
      </w:r>
    </w:p>
    <w:p w14:paraId="0C421587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>(a) Hỗn hợp Fe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và Cu (tỷ lệ mol tương ứng 2:3) tan hoàn toàn trong dung dịch HCl dư.</w:t>
      </w:r>
    </w:p>
    <w:p w14:paraId="5E408806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lastRenderedPageBreak/>
        <w:t>(b) Trong quá trình điện phân dung dịch NaCl, thu được kim loại Na ở catot.</w:t>
      </w:r>
    </w:p>
    <w:p w14:paraId="6CAF3FEB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>(c)</w:t>
      </w:r>
      <w:r w:rsidRPr="00107D3A">
        <w:rPr>
          <w:lang w:val="id-ID"/>
        </w:rPr>
        <w:t xml:space="preserve"> Nguyên tắc điều chế kim loại là khử ion kim loại thành nguyên tử.</w:t>
      </w:r>
    </w:p>
    <w:p w14:paraId="1A34103C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 xml:space="preserve">(d) </w:t>
      </w:r>
      <w:r w:rsidRPr="00107D3A">
        <w:rPr>
          <w:lang w:val="id-ID"/>
        </w:rPr>
        <w:t>Nhôm nhẹ, dẫn điện tốt nên được dùng làm dây dẫn điện thay cho đồng.</w:t>
      </w:r>
    </w:p>
    <w:p w14:paraId="5A5F9CFF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2116BC41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0040C66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50075CF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587496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91.</w:t>
      </w:r>
    </w:p>
    <w:p w14:paraId="7216CC9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6FB3286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59,50%.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64,80%.</w:t>
      </w:r>
    </w:p>
    <w:p w14:paraId="4721BAC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75.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7407498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24%.</w:t>
      </w:r>
    </w:p>
    <w:p w14:paraId="569C5C5D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76. </w:t>
      </w:r>
      <w:r w:rsidRPr="00107D3A">
        <w:rPr>
          <w:lang w:val="vi-VN"/>
        </w:rPr>
        <w:t>Thực hiện thí nghiệm theo các bước sau:</w:t>
      </w:r>
    </w:p>
    <w:p w14:paraId="47904F1A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063760D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158A6A5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7A1DCCA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64417FC8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3FCFF66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282C5942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4869074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00490185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0BCBECD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2.</w:t>
      </w:r>
    </w:p>
    <w:p w14:paraId="2948A276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77.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628D41E0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6025281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0C8010AA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280C0B79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7120DFE5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153A4436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7757945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5.</w:t>
      </w:r>
    </w:p>
    <w:p w14:paraId="75E3E8A9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78.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436187D1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33AAA06D">
          <v:shape id="_x0000_i1091" type="#_x0000_t75" style="width:205.9pt;height:20.15pt" o:ole="">
            <v:imagedata r:id="rId12" o:title=""/>
          </v:shape>
          <o:OLEObject Type="Embed" ProgID="Equation.DSMT4" ShapeID="_x0000_i1091" DrawAspect="Content" ObjectID="_1775367657" r:id="rId108"/>
        </w:object>
      </w:r>
    </w:p>
    <w:p w14:paraId="0FA4307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28E459B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1,88 tấn.</w:t>
      </w:r>
    </w:p>
    <w:p w14:paraId="5B5381F3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lastRenderedPageBreak/>
        <w:t xml:space="preserve">Câu 79.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2DAD1C66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3D94D7D">
          <v:shape id="_x0000_i1092" type="#_x0000_t75" style="width:55.3pt;height:17.55pt" o:ole="">
            <v:imagedata r:id="rId14" o:title=""/>
          </v:shape>
          <o:OLEObject Type="Embed" ProgID="Equation.DSMT4" ShapeID="_x0000_i1092" DrawAspect="Content" ObjectID="_1775367658" r:id="rId10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327E90B9">
          <v:shape id="_x0000_i1093" type="#_x0000_t75" style="width:56.75pt;height:17.55pt" o:ole="">
            <v:imagedata r:id="rId16" o:title=""/>
          </v:shape>
          <o:OLEObject Type="Embed" ProgID="Equation.DSMT4" ShapeID="_x0000_i1093" DrawAspect="Content" ObjectID="_1775367659" r:id="rId11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3C82DAA8">
          <v:shape id="_x0000_i1094" type="#_x0000_t75" style="width:48.1pt;height:17.55pt" o:ole="">
            <v:imagedata r:id="rId18" o:title=""/>
          </v:shape>
          <o:OLEObject Type="Embed" ProgID="Equation.DSMT4" ShapeID="_x0000_i1094" DrawAspect="Content" ObjectID="_1775367660" r:id="rId111"/>
        </w:object>
      </w:r>
      <w:r w:rsidRPr="00107D3A">
        <w:rPr>
          <w:lang w:val="pt-BR"/>
        </w:rPr>
        <w:t xml:space="preserve"> Thép thành phẩm</w:t>
      </w:r>
    </w:p>
    <w:p w14:paraId="652735B7" w14:textId="69B0CCE8" w:rsidR="00792A10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2C44A45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497.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541.</w:t>
      </w:r>
    </w:p>
    <w:p w14:paraId="60609469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742A69F1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1A2F2EA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1F1E5A8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6A83789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50B5C4E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68504E93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6BE34A1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099F769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112"/>
          <w:footerReference w:type="default" r:id="rId113"/>
          <w:footerReference w:type="first" r:id="rId11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0C87C62E" w14:textId="77777777" w:rsidTr="004D3C9A">
        <w:trPr>
          <w:jc w:val="center"/>
        </w:trPr>
        <w:tc>
          <w:tcPr>
            <w:tcW w:w="4253" w:type="dxa"/>
            <w:hideMark/>
          </w:tcPr>
          <w:p w14:paraId="4595EF27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240472A7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59AF2F15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0B2385" wp14:editId="5D5E598A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205341061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3BCB86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B2385" id="_x0000_s1036" type="#_x0000_t202" style="position:absolute;left:0;text-align:left;margin-left:34.25pt;margin-top:3.6pt;width:133.4pt;height:1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" fillcolor="white [3201]" strokeweight=".5pt">
                      <v:textbox>
                        <w:txbxContent>
                          <w:p w14:paraId="133BCB86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AE1E3C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22CAA2F7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52DA95ED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26B687C8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4383BF99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305A3669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0FE62E38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594E5C05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4FCA9027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908FFE9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211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782631FF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2E2D0582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0390FF7" w14:textId="77777777" w:rsidR="00371674" w:rsidRPr="00107D3A" w:rsidRDefault="00371674" w:rsidP="00371674"/>
        </w:tc>
      </w:tr>
      <w:tr w:rsidR="00015C7C" w:rsidRPr="00107D3A" w14:paraId="23202CA4" w14:textId="77777777" w:rsidTr="004D3C9A">
        <w:trPr>
          <w:jc w:val="center"/>
        </w:trPr>
        <w:tc>
          <w:tcPr>
            <w:tcW w:w="10490" w:type="dxa"/>
            <w:gridSpan w:val="3"/>
          </w:tcPr>
          <w:p w14:paraId="6C58F779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2C1AD644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1C9ACB8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797F48FE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245D4681" w14:textId="77777777" w:rsidR="00015C7C" w:rsidRPr="00107D3A" w:rsidRDefault="00015C7C">
      <w:pPr>
        <w:rPr>
          <w:lang w:val="id-ID"/>
        </w:rPr>
      </w:pPr>
    </w:p>
    <w:p w14:paraId="29667BC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5BA88FD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6CA2E43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Amino axit nào sau đây chứa 2 nhóm amino trong phân tử?</w:t>
      </w:r>
    </w:p>
    <w:p w14:paraId="4019621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Lysin.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Axitglutamic.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Alanin.</w:t>
      </w:r>
    </w:p>
    <w:p w14:paraId="28D556B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Kim loại nào sau đây có số oxi hóa +1 duy nhất trong hợp chất?</w:t>
      </w:r>
    </w:p>
    <w:p w14:paraId="1B6D5B9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Ca.</w:t>
      </w:r>
    </w:p>
    <w:p w14:paraId="4D5F7BE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Kim loại nào sau đây là kim loại kiềm thổ?</w:t>
      </w:r>
    </w:p>
    <w:p w14:paraId="63215B2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Ca.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11B1F7C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45.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079DF421">
          <v:shape id="_x0000_i1095" type="#_x0000_t75" style="width:12.4pt;height:12.4pt" o:ole="">
            <v:imagedata r:id="rId6" o:title=""/>
          </v:shape>
          <o:OLEObject Type="Embed" ProgID="Equation.DSMT4" ShapeID="_x0000_i1095" DrawAspect="Content" ObjectID="_1775367661" r:id="rId115"/>
        </w:object>
      </w:r>
      <w:r w:rsidRPr="00107D3A">
        <w:t>là</w:t>
      </w:r>
    </w:p>
    <w:p w14:paraId="737A56C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W.</w:t>
      </w:r>
      <w:r w:rsidRPr="00107D3A">
        <w:rPr>
          <w:b/>
        </w:rPr>
        <w:tab/>
        <w:t xml:space="preserve">B. </w:t>
      </w:r>
      <w:r w:rsidRPr="00107D3A">
        <w:t>Cr.</w:t>
      </w:r>
      <w:r w:rsidRPr="00107D3A">
        <w:rPr>
          <w:b/>
        </w:rPr>
        <w:tab/>
        <w:t xml:space="preserve">C. </w:t>
      </w:r>
      <w:r w:rsidRPr="00107D3A">
        <w:t>Ag.</w:t>
      </w:r>
      <w:r w:rsidRPr="00107D3A">
        <w:rPr>
          <w:b/>
        </w:rPr>
        <w:tab/>
        <w:t xml:space="preserve">D. </w:t>
      </w:r>
      <w:r w:rsidRPr="00107D3A">
        <w:t>Cs.</w:t>
      </w:r>
    </w:p>
    <w:p w14:paraId="375F8B2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Khí nào sau đây góp phần gây ra hiện tượng mưa axit?</w:t>
      </w:r>
    </w:p>
    <w:p w14:paraId="6769101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D.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</w:p>
    <w:p w14:paraId="449ADE1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47.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0446870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Al.</w:t>
      </w:r>
    </w:p>
    <w:p w14:paraId="20B7B2C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4252207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63B5049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327F1DD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FeS.</w:t>
      </w:r>
      <w:r w:rsidRPr="00107D3A">
        <w:rPr>
          <w:b/>
        </w:rPr>
        <w:tab/>
        <w:t xml:space="preserve">D.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</w:p>
    <w:p w14:paraId="51A9291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6199F24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17.</w:t>
      </w:r>
    </w:p>
    <w:p w14:paraId="69EF897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Dung dịch nước vôi trong phản ứng với chất nào sau đây?</w:t>
      </w:r>
    </w:p>
    <w:p w14:paraId="2579A2F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466E174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52.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087EE89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CrO.</w:t>
      </w:r>
      <w:r w:rsidRPr="00107D3A">
        <w:rPr>
          <w:b/>
          <w:bCs/>
          <w:lang w:val="vi-VN"/>
        </w:rPr>
        <w:tab/>
        <w:t xml:space="preserve">D.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07ACAEE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Tính chất hoá học chung của kim loại là</w:t>
      </w:r>
    </w:p>
    <w:p w14:paraId="06BDF46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axit.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khử.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oxi hóa.</w:t>
      </w:r>
    </w:p>
    <w:p w14:paraId="40553D1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Este nào sau đây tác dụng với dung dịch NaOH thu được muối HCOONa?</w:t>
      </w:r>
    </w:p>
    <w:p w14:paraId="2115DEB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5F0D1AB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lang w:val="id-ID"/>
        </w:rPr>
        <w:t>Polime nào sau đây thuộc loại polime thiên nhiên?</w:t>
      </w:r>
    </w:p>
    <w:p w14:paraId="14C7E13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5316B312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28E0A21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rFonts w:eastAsia="Arial"/>
          <w:lang w:val="id-ID"/>
        </w:rPr>
        <w:t>Chất nào sau đây có tính lưỡng tính?</w:t>
      </w:r>
    </w:p>
    <w:p w14:paraId="4CB6289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033EF39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21144C3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Etylamin.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Glyxin.</w:t>
      </w:r>
    </w:p>
    <w:p w14:paraId="22BD8C3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58. </w:t>
      </w:r>
      <w:r w:rsidRPr="00107D3A">
        <w:rPr>
          <w:bCs/>
          <w:lang w:val="id-ID"/>
        </w:rPr>
        <w:t>Hợp chất nào sau đây của kim loại kiềm?</w:t>
      </w:r>
    </w:p>
    <w:p w14:paraId="5CB8F27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lastRenderedPageBreak/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NaOH.</w:t>
      </w:r>
      <w:r w:rsidRPr="00107D3A">
        <w:rPr>
          <w:b/>
        </w:rPr>
        <w:tab/>
        <w:t xml:space="preserve">D. </w:t>
      </w:r>
      <w:r w:rsidRPr="00107D3A">
        <w:t>Ca(OH)</w:t>
      </w:r>
      <w:r w:rsidRPr="00107D3A">
        <w:rPr>
          <w:vertAlign w:val="subscript"/>
        </w:rPr>
        <w:t>2</w:t>
      </w:r>
      <w:r w:rsidRPr="00107D3A">
        <w:t>.</w:t>
      </w:r>
    </w:p>
    <w:p w14:paraId="3E3AD34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71C894B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Ag.</w:t>
      </w:r>
    </w:p>
    <w:p w14:paraId="36FE6B0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Chất nào sau đây là ancol bậc II?</w:t>
      </w:r>
    </w:p>
    <w:p w14:paraId="595DB6A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Butan-1-ol.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2-metyl propan-1-ol.</w:t>
      </w:r>
    </w:p>
    <w:p w14:paraId="7B34F1D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Propan-2-ol.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Propan-1-ol.</w:t>
      </w:r>
    </w:p>
    <w:p w14:paraId="392EC8C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52D8737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54D3B1B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5856A15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0E79306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5A41803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1DE046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3,84.</w:t>
      </w:r>
    </w:p>
    <w:p w14:paraId="400F908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63.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30277AB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xenlulozơ và fructozơ.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tinh bột và fructozơ.</w:t>
      </w:r>
    </w:p>
    <w:p w14:paraId="759C37EA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saccarozơ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glucozơ.</w:t>
      </w:r>
    </w:p>
    <w:p w14:paraId="051A000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517EBA5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12,8.</w:t>
      </w:r>
    </w:p>
    <w:p w14:paraId="05C0951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65.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4824979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3ED8DFA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2108514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5721C05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44DCBD5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6359B15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02F5298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Tơ axetat thuộc loại tơ bán tổng hợp.</w:t>
      </w:r>
    </w:p>
    <w:p w14:paraId="1247E2F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6ADBB271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0959822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67.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49E3CC3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Mg.</w:t>
      </w:r>
    </w:p>
    <w:p w14:paraId="431D577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57B0ED4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10,400.</w:t>
      </w:r>
    </w:p>
    <w:p w14:paraId="398CC65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68A0EA5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11,88.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24,00.</w:t>
      </w:r>
    </w:p>
    <w:p w14:paraId="004BE2EE" w14:textId="77777777" w:rsidR="00CB354E" w:rsidRPr="00107D3A" w:rsidRDefault="00000000" w:rsidP="00557DFC">
      <w:pPr>
        <w:spacing w:line="264" w:lineRule="auto"/>
        <w:jc w:val="both"/>
        <w:rPr>
          <w:b/>
          <w:lang w:val="de-DE"/>
        </w:rPr>
      </w:pPr>
      <w:r w:rsidRPr="00107D3A">
        <w:rPr>
          <w:b/>
          <w:lang w:val="de-DE"/>
        </w:rPr>
        <w:t xml:space="preserve">Câu 70. </w:t>
      </w:r>
      <w:r w:rsidRPr="00107D3A">
        <w:rPr>
          <w:rFonts w:eastAsia="Arial"/>
          <w:lang w:val="de-DE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51AB5D2B">
          <v:shape id="_x0000_i1096" type="#_x0000_t75" style="width:65.1pt;height:18.15pt" o:ole="">
            <v:imagedata r:id="rId8" o:title=""/>
          </v:shape>
          <o:OLEObject Type="Embed" ProgID="Equation.DSMT4" ShapeID="_x0000_i1096" DrawAspect="Content" ObjectID="_1775367662" r:id="rId116"/>
        </w:object>
      </w:r>
      <w:r w:rsidRPr="00107D3A">
        <w:rPr>
          <w:rFonts w:eastAsia="Arial"/>
          <w:lang w:val="de-DE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362229E4">
          <v:shape id="_x0000_i1097" type="#_x0000_t75" style="width:46.35pt;height:16.4pt" o:ole="">
            <v:imagedata r:id="rId10" o:title=""/>
          </v:shape>
          <o:OLEObject Type="Embed" ProgID="Equation.DSMT4" ShapeID="_x0000_i1097" DrawAspect="Content" ObjectID="_1775367663" r:id="rId117"/>
        </w:object>
      </w:r>
      <w:r w:rsidRPr="00107D3A">
        <w:rPr>
          <w:rFonts w:eastAsia="Arial"/>
          <w:lang w:val="de-DE"/>
        </w:rPr>
        <w:t>Y</w:t>
      </w:r>
    </w:p>
    <w:p w14:paraId="7A4D8293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de-DE"/>
        </w:rPr>
        <w:t>Phát biểu nào sau đây đúng?</w:t>
      </w:r>
    </w:p>
    <w:p w14:paraId="0A97318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6552B32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X là natri stearat.</w:t>
      </w:r>
    </w:p>
    <w:p w14:paraId="30B0774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71.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 xml:space="preserve">C, 100 gam nước hòa tan tối đa </w:t>
      </w:r>
      <w:r w:rsidRPr="00107D3A">
        <w:rPr>
          <w:lang w:val="fr-FR"/>
        </w:rPr>
        <w:lastRenderedPageBreak/>
        <w:t>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7CDBAB0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10,19%.</w:t>
      </w:r>
    </w:p>
    <w:p w14:paraId="123D81D7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72. </w:t>
      </w:r>
      <w:r w:rsidRPr="00107D3A">
        <w:rPr>
          <w:rFonts w:eastAsia="Arial"/>
          <w:lang w:val="fr-FR"/>
        </w:rPr>
        <w:t>Cho các phát biểu sau:</w:t>
      </w:r>
    </w:p>
    <w:p w14:paraId="5CAADB7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21B22D3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4B7D474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2025819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59EA0454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01B4EF60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154FD5B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32C6D541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73.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10EFEE31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5F917D87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6B8998EE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(c) Trong công nghiệp, tinh bột được dùng để sản xuất bánh kẹo, glucozơ và hồ dán.</w:t>
      </w:r>
    </w:p>
    <w:p w14:paraId="18BCCA17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1DA18FED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5A1B3A15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190204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5.</w:t>
      </w:r>
    </w:p>
    <w:p w14:paraId="713420A8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74.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77D5C271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57ADDF8D">
          <v:shape id="_x0000_i1098" type="#_x0000_t75" style="width:55.3pt;height:17.55pt" o:ole="">
            <v:imagedata r:id="rId14" o:title=""/>
          </v:shape>
          <o:OLEObject Type="Embed" ProgID="Equation.DSMT4" ShapeID="_x0000_i1098" DrawAspect="Content" ObjectID="_1775367664" r:id="rId11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44660841">
          <v:shape id="_x0000_i1099" type="#_x0000_t75" style="width:56.75pt;height:17.55pt" o:ole="">
            <v:imagedata r:id="rId16" o:title=""/>
          </v:shape>
          <o:OLEObject Type="Embed" ProgID="Equation.DSMT4" ShapeID="_x0000_i1099" DrawAspect="Content" ObjectID="_1775367665" r:id="rId11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19576BE6">
          <v:shape id="_x0000_i1100" type="#_x0000_t75" style="width:48.1pt;height:17.55pt" o:ole="">
            <v:imagedata r:id="rId18" o:title=""/>
          </v:shape>
          <o:OLEObject Type="Embed" ProgID="Equation.DSMT4" ShapeID="_x0000_i1100" DrawAspect="Content" ObjectID="_1775367666" r:id="rId120"/>
        </w:object>
      </w:r>
      <w:r w:rsidRPr="00107D3A">
        <w:rPr>
          <w:lang w:val="pt-BR"/>
        </w:rPr>
        <w:t xml:space="preserve"> Thép thành phẩm</w:t>
      </w:r>
    </w:p>
    <w:p w14:paraId="5E915B2A" w14:textId="4606E8DC" w:rsidR="00CB354E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09634CA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962.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982.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840.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</w:p>
    <w:p w14:paraId="41814A56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75.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180D95A5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49D31891">
          <v:shape id="_x0000_i1101" type="#_x0000_t75" style="width:205.9pt;height:20.15pt" o:ole="">
            <v:imagedata r:id="rId12" o:title=""/>
          </v:shape>
          <o:OLEObject Type="Embed" ProgID="Equation.DSMT4" ShapeID="_x0000_i1101" DrawAspect="Content" ObjectID="_1775367667" r:id="rId121"/>
        </w:object>
      </w:r>
    </w:p>
    <w:p w14:paraId="5C328A9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19FBD72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1,92 tấn.</w:t>
      </w:r>
    </w:p>
    <w:p w14:paraId="6D794576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76. </w:t>
      </w:r>
      <w:r w:rsidRPr="00107D3A">
        <w:rPr>
          <w:lang w:val="vi-VN"/>
        </w:rPr>
        <w:t>Thực hiện thí nghiệm theo các bước sau:</w:t>
      </w:r>
    </w:p>
    <w:p w14:paraId="606AA159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75BCB94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641DEDB4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6B3502B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6BB5BE4E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3652AD8C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1CD8AD67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3F80FE3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52A56DDA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2F74374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1879C55C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77. </w:t>
      </w:r>
      <w:r w:rsidRPr="00107D3A">
        <w:rPr>
          <w:rFonts w:eastAsia="Arial"/>
          <w:lang w:val="fr-FR"/>
        </w:rPr>
        <w:t>Cho các phát biểu sau:</w:t>
      </w:r>
    </w:p>
    <w:p w14:paraId="12952C1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7FC96E1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(b) Trong quá trình điện phân dung dịch CuSO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>, thu được khí O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 xml:space="preserve"> ở anot.</w:t>
      </w:r>
    </w:p>
    <w:p w14:paraId="6D91F66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(c) </w:t>
      </w:r>
      <w:r w:rsidRPr="00107D3A">
        <w:rPr>
          <w:lang w:val="fr-FR"/>
        </w:rPr>
        <w:t>Nguyên tắc điều chế kim loại là khử ion kim loại thành nguyên tử</w:t>
      </w:r>
      <w:r w:rsidRPr="00107D3A">
        <w:rPr>
          <w:rFonts w:eastAsia="Arial"/>
          <w:lang w:val="fr-FR"/>
        </w:rPr>
        <w:t>.</w:t>
      </w:r>
    </w:p>
    <w:p w14:paraId="13A672C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738F3B4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58E0EE19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481B2BF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lastRenderedPageBreak/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5573933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78.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DE3FDB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68.</w:t>
      </w:r>
    </w:p>
    <w:p w14:paraId="3E8A74E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79.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60B2DC8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3,60 gam.</w:t>
      </w:r>
    </w:p>
    <w:p w14:paraId="48C37D3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80.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0EA6793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48%.</w:t>
      </w:r>
    </w:p>
    <w:p w14:paraId="238550E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122"/>
          <w:footerReference w:type="default" r:id="rId123"/>
          <w:footerReference w:type="first" r:id="rId12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05A000F9" w14:textId="77777777" w:rsidTr="004D3C9A">
        <w:trPr>
          <w:jc w:val="center"/>
        </w:trPr>
        <w:tc>
          <w:tcPr>
            <w:tcW w:w="4253" w:type="dxa"/>
            <w:hideMark/>
          </w:tcPr>
          <w:p w14:paraId="4C7E9067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2E76A65F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18D95405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2624D7D" wp14:editId="504393F1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280225345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C2F105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24D7D" id="_x0000_s1037" type="#_x0000_t202" style="position:absolute;left:0;text-align:left;margin-left:34.25pt;margin-top:3.6pt;width:133.4pt;height:1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C3hlRmICAABT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09C2F105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78FE8F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10CA9D60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48043528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64780BBB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6C66FAB8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45AD535D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2563EDA1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379A7A90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66520EDF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11669D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212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6637AF7F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3C5CC4F3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DFC6190" w14:textId="77777777" w:rsidR="00371674" w:rsidRPr="00107D3A" w:rsidRDefault="00371674" w:rsidP="00371674"/>
        </w:tc>
      </w:tr>
      <w:tr w:rsidR="00015C7C" w:rsidRPr="00107D3A" w14:paraId="04FC70F3" w14:textId="77777777" w:rsidTr="004D3C9A">
        <w:trPr>
          <w:jc w:val="center"/>
        </w:trPr>
        <w:tc>
          <w:tcPr>
            <w:tcW w:w="10490" w:type="dxa"/>
            <w:gridSpan w:val="3"/>
          </w:tcPr>
          <w:p w14:paraId="01548158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21F2B728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7769371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1A74917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6385C609" w14:textId="77777777" w:rsidR="00015C7C" w:rsidRPr="00107D3A" w:rsidRDefault="00015C7C">
      <w:pPr>
        <w:rPr>
          <w:lang w:val="id-ID"/>
        </w:rPr>
      </w:pPr>
    </w:p>
    <w:p w14:paraId="1E0B241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2C74FBA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1EE7C37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Tính chất hoá học chung của kim loại là</w:t>
      </w:r>
    </w:p>
    <w:p w14:paraId="3C43494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axit.</w:t>
      </w:r>
    </w:p>
    <w:p w14:paraId="7C5E415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43.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4B8F7518">
          <v:shape id="_x0000_i1102" type="#_x0000_t75" style="width:12.65pt;height:12.65pt" o:ole="">
            <v:imagedata r:id="rId6" o:title=""/>
          </v:shape>
          <o:OLEObject Type="Embed" ProgID="Equation.DSMT4" ShapeID="_x0000_i1102" DrawAspect="Content" ObjectID="_1775367668" r:id="rId125"/>
        </w:object>
      </w:r>
      <w:r w:rsidRPr="00107D3A">
        <w:rPr>
          <w:lang w:val="vi-VN"/>
        </w:rPr>
        <w:t>là</w:t>
      </w:r>
    </w:p>
    <w:p w14:paraId="46FCA02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Cs.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W.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Ag.</w:t>
      </w:r>
    </w:p>
    <w:p w14:paraId="649A0A4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</w:rPr>
        <w:t xml:space="preserve">Câu 44. </w:t>
      </w:r>
      <w:r w:rsidRPr="00107D3A">
        <w:rPr>
          <w:rFonts w:eastAsia="Arial"/>
        </w:rPr>
        <w:t>Số nguyên tử cacbon trong phân tử axit stearic là</w:t>
      </w:r>
    </w:p>
    <w:p w14:paraId="048A4D5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16.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17.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15.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18.</w:t>
      </w:r>
    </w:p>
    <w:p w14:paraId="48C6F2B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45.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135AB2C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FeS.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19890A4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Chất nào sau đây có tính lưỡng tính?</w:t>
      </w:r>
    </w:p>
    <w:p w14:paraId="395D2AE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4643AE3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47.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2D7F6D1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CO.</w:t>
      </w:r>
    </w:p>
    <w:p w14:paraId="0C87ED0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559D2D2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rFonts w:eastAsia="Arial"/>
          <w:lang w:val="nl-NL"/>
        </w:rPr>
        <w:t>Alanin.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Metylamin.</w:t>
      </w:r>
    </w:p>
    <w:p w14:paraId="09DA754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49. </w:t>
      </w:r>
      <w:r w:rsidRPr="00107D3A">
        <w:rPr>
          <w:bCs/>
          <w:lang w:val="id-ID"/>
        </w:rPr>
        <w:t>Hợp chất nào sau đây của kim loại kiềm?</w:t>
      </w:r>
    </w:p>
    <w:p w14:paraId="1CD1260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Mg(OH)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Zn(OH)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KOH.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</w:p>
    <w:p w14:paraId="1EAC346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là kim loại kiềm thổ?</w:t>
      </w:r>
    </w:p>
    <w:p w14:paraId="4F63422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Mg.</w:t>
      </w:r>
    </w:p>
    <w:p w14:paraId="2DEE0A9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51. </w:t>
      </w:r>
      <w:r w:rsidRPr="00107D3A">
        <w:rPr>
          <w:lang w:val="vi-VN"/>
        </w:rPr>
        <w:t>Chất nào sau đây là ancol bậc I?</w:t>
      </w:r>
    </w:p>
    <w:p w14:paraId="20183731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Butan-2-ol.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2-metyl propan-2-ol.</w:t>
      </w:r>
    </w:p>
    <w:p w14:paraId="5C0A1676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Propan-1-ol.</w:t>
      </w:r>
    </w:p>
    <w:p w14:paraId="0A0C878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52. </w:t>
      </w:r>
      <w:r w:rsidRPr="00107D3A">
        <w:rPr>
          <w:lang w:val="vi-VN"/>
        </w:rPr>
        <w:t>Dung dịch nước vôi trong phản ứng với chất nào sau đây?</w:t>
      </w:r>
    </w:p>
    <w:p w14:paraId="1DB83E0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402F7EC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53.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791FB75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CrO.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50CA5C8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7E4C76B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Ca(HCO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5672415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Khí nào sau đây góp phần gây ra hiện tượng mưa axit?</w:t>
      </w:r>
    </w:p>
    <w:p w14:paraId="7842575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</w:p>
    <w:p w14:paraId="241D742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Polime nào sau đây thuộc loại polime thiên nhiên?</w:t>
      </w:r>
    </w:p>
    <w:p w14:paraId="18FEDEF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Xenlulozơ.</w:t>
      </w:r>
    </w:p>
    <w:p w14:paraId="04BC131B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Poli(vinyl clorua).</w:t>
      </w:r>
    </w:p>
    <w:p w14:paraId="3E35ABD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57. </w:t>
      </w:r>
      <w:r w:rsidRPr="00107D3A">
        <w:rPr>
          <w:lang w:val="vi-VN"/>
        </w:rPr>
        <w:t>Amino axit nào sau đây chứa 2 nhóm cacboxyl trong phân tử?</w:t>
      </w:r>
    </w:p>
    <w:p w14:paraId="2C0DC69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 glutamic.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Lysin.</w:t>
      </w:r>
    </w:p>
    <w:p w14:paraId="27899D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58. </w:t>
      </w:r>
      <w:r w:rsidRPr="00107D3A">
        <w:rPr>
          <w:lang w:val="id-ID"/>
        </w:rPr>
        <w:t>Kim loại nào sau đây có số oxi hóa +1 duy nhất trong hợp chất?</w:t>
      </w:r>
    </w:p>
    <w:p w14:paraId="655CB20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Al.</w:t>
      </w:r>
    </w:p>
    <w:p w14:paraId="3026B09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5751D9A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Na.</w:t>
      </w:r>
    </w:p>
    <w:p w14:paraId="7A1820C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0AAF54B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03515D8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637DB93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17,82.</w:t>
      </w:r>
    </w:p>
    <w:p w14:paraId="6938580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62.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31956FC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4CEE662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70D1FB3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429EB83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5E0E8E1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6F6D0BD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10,125.</w:t>
      </w:r>
    </w:p>
    <w:p w14:paraId="456B7BD6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64.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598BECD0">
          <v:shape id="_x0000_i1103" type="#_x0000_t75" style="width:44.35pt;height:23.9pt" o:ole="">
            <v:imagedata r:id="rId24" o:title=""/>
          </v:shape>
          <o:OLEObject Type="Embed" ProgID="Equation.DSMT4" ShapeID="_x0000_i1103" DrawAspect="Content" ObjectID="_1775367669" r:id="rId12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6808D242">
          <v:shape id="_x0000_i1104" type="#_x0000_t75" style="width:65.1pt;height:18.15pt" o:ole="">
            <v:imagedata r:id="rId26" o:title=""/>
          </v:shape>
          <o:OLEObject Type="Embed" ProgID="Equation.DSMT4" ShapeID="_x0000_i1104" DrawAspect="Content" ObjectID="_1775367670" r:id="rId127"/>
        </w:object>
      </w:r>
      <w:r w:rsidRPr="00107D3A">
        <w:rPr>
          <w:rFonts w:eastAsia="Arial"/>
          <w:lang w:val="fr-FR"/>
        </w:rPr>
        <w:t>Y</w:t>
      </w:r>
    </w:p>
    <w:p w14:paraId="477AA705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4766425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natri oleat.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X là tristearin.</w:t>
      </w:r>
    </w:p>
    <w:p w14:paraId="390B96B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Trong X không chứa liên kết pi.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0CA1AA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310A1C9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6BF7DF6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1F42CA7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605CF7F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69A0967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50B8483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6,68.</w:t>
      </w:r>
    </w:p>
    <w:p w14:paraId="48B828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5BE9FBEC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xenlulozơ và fructozơ.</w:t>
      </w:r>
    </w:p>
    <w:p w14:paraId="3A7261B4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xenlulozơ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fructozơ.</w:t>
      </w:r>
    </w:p>
    <w:p w14:paraId="511B0F7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162DBA6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Fe.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Mg.</w:t>
      </w:r>
    </w:p>
    <w:p w14:paraId="7354B74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69.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140882B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0,3.</w:t>
      </w:r>
    </w:p>
    <w:p w14:paraId="258BE25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0276724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50BE03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03A6966D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28E58D4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096A4AD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71.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DC5F6B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91.</w:t>
      </w:r>
    </w:p>
    <w:p w14:paraId="3E96B7CD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72. </w:t>
      </w:r>
      <w:r w:rsidRPr="00107D3A">
        <w:rPr>
          <w:rFonts w:eastAsia="Arial"/>
          <w:lang w:val="vi-VN"/>
        </w:rPr>
        <w:t>Cho các phát biểu sau:</w:t>
      </w:r>
    </w:p>
    <w:p w14:paraId="37160DD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lastRenderedPageBreak/>
        <w:t>(a) Hỗn hợp Fe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>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và Cu (tỷ lệ mol tương ứng 2:3) tan hoàn toàn trong dung dịch HCl dư.</w:t>
      </w:r>
    </w:p>
    <w:p w14:paraId="641DA6D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(b) Trong quá trình điện phân dung dịch NaCl, thu được kim loại Na ở catot.</w:t>
      </w:r>
    </w:p>
    <w:p w14:paraId="6095F5E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(c)</w:t>
      </w:r>
      <w:r w:rsidRPr="00107D3A">
        <w:rPr>
          <w:lang w:val="vi-VN"/>
        </w:rPr>
        <w:t xml:space="preserve"> Nguyên tắc điều chế kim loại là khử ion kim loại thành nguyên tử.</w:t>
      </w:r>
    </w:p>
    <w:p w14:paraId="74082F9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(d) </w:t>
      </w:r>
      <w:r w:rsidRPr="00107D3A">
        <w:rPr>
          <w:lang w:val="vi-VN"/>
        </w:rPr>
        <w:t>Nhôm nhẹ, dẫn điện tốt nên được dùng làm dây dẫn điện thay cho đồng.</w:t>
      </w:r>
    </w:p>
    <w:p w14:paraId="7916409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65B8DC8F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7FF255F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0ED86316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73. </w:t>
      </w:r>
      <w:r w:rsidRPr="00107D3A">
        <w:rPr>
          <w:rFonts w:eastAsia="Arial"/>
          <w:lang w:val="fr-FR"/>
        </w:rPr>
        <w:t>Cho các phát biểu sau:</w:t>
      </w:r>
    </w:p>
    <w:p w14:paraId="1E5DF6C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15D0AAC0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013350A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28AA0CC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1EB82C2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1A82593A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15A5D6B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162B9F2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74.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2285B43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7E5F424F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75. </w:t>
      </w:r>
      <w:r w:rsidRPr="00107D3A">
        <w:rPr>
          <w:lang w:val="vi-VN"/>
        </w:rPr>
        <w:t>Thực hiện thí nghiệm theo các bước sau:</w:t>
      </w:r>
    </w:p>
    <w:p w14:paraId="277FCC38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6CCA57C8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299692E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108DD26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2BCE6FC6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29A2C00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63AE39EA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2DF0B0A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05B4FC8A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0B48EAC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3.</w:t>
      </w:r>
    </w:p>
    <w:p w14:paraId="0763104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76.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7E73908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2,88 gam.</w:t>
      </w:r>
    </w:p>
    <w:p w14:paraId="327BD7F1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5418172F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357720FE">
          <v:shape id="_x0000_i1105" type="#_x0000_t75" style="width:205.9pt;height:20.15pt" o:ole="">
            <v:imagedata r:id="rId12" o:title=""/>
          </v:shape>
          <o:OLEObject Type="Embed" ProgID="Equation.DSMT4" ShapeID="_x0000_i1105" DrawAspect="Content" ObjectID="_1775367671" r:id="rId128"/>
        </w:object>
      </w:r>
    </w:p>
    <w:p w14:paraId="3B3E4FB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60854A6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1,96 tấn.</w:t>
      </w:r>
    </w:p>
    <w:p w14:paraId="7483C487" w14:textId="77777777" w:rsidR="00792A10" w:rsidRPr="00107D3A" w:rsidRDefault="00000000" w:rsidP="00557DFC">
      <w:pPr>
        <w:spacing w:line="264" w:lineRule="auto"/>
        <w:jc w:val="both"/>
        <w:rPr>
          <w:lang w:val="nl-NL"/>
        </w:rPr>
      </w:pPr>
      <w:r w:rsidRPr="00107D3A">
        <w:rPr>
          <w:b/>
          <w:kern w:val="2"/>
          <w:lang w:val="nl-NL"/>
        </w:rPr>
        <w:t xml:space="preserve">Câu 78. </w:t>
      </w:r>
      <w:r w:rsidRPr="00107D3A">
        <w:rPr>
          <w:rFonts w:eastAsia="Calibri"/>
          <w:kern w:val="2"/>
          <w:lang w:val="nl-NL"/>
        </w:rPr>
        <w:t>Cho các phát biểu sau:</w:t>
      </w:r>
    </w:p>
    <w:p w14:paraId="7E1765F3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nl-NL"/>
        </w:rPr>
      </w:pPr>
      <w:r w:rsidRPr="00107D3A">
        <w:rPr>
          <w:rFonts w:eastAsia="Calibri"/>
          <w:kern w:val="2"/>
          <w:lang w:val="nl-NL"/>
        </w:rPr>
        <w:t>(a) Một số polime của este được dùng để sản xuất chất dẻo như poli(metyl metacrylat).</w:t>
      </w:r>
    </w:p>
    <w:p w14:paraId="62AF25AB" w14:textId="77777777" w:rsidR="00792A10" w:rsidRPr="00107D3A" w:rsidRDefault="00000000" w:rsidP="00557DFC">
      <w:pPr>
        <w:spacing w:line="264" w:lineRule="auto"/>
        <w:ind w:left="300"/>
        <w:jc w:val="both"/>
        <w:rPr>
          <w:lang w:val="nl-NL"/>
        </w:rPr>
      </w:pPr>
      <w:r w:rsidRPr="00107D3A">
        <w:rPr>
          <w:lang w:val="nl-NL"/>
        </w:rPr>
        <w:t>(b) Dầu, mỡ sau khi rán, có thể được dùng để tái chế thành nhiên liệu.</w:t>
      </w:r>
    </w:p>
    <w:p w14:paraId="7444FDD7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nl-NL"/>
        </w:rPr>
      </w:pPr>
      <w:r w:rsidRPr="00107D3A">
        <w:rPr>
          <w:rFonts w:eastAsia="Calibri"/>
          <w:lang w:val="nl-NL"/>
        </w:rPr>
        <w:t>(c) Mùi thơm của chuối chín là do glucozơ gây nên.</w:t>
      </w:r>
    </w:p>
    <w:p w14:paraId="15CB1074" w14:textId="77777777" w:rsidR="00792A10" w:rsidRPr="00107D3A" w:rsidRDefault="00000000" w:rsidP="00557DFC">
      <w:pPr>
        <w:spacing w:line="264" w:lineRule="auto"/>
        <w:ind w:left="300"/>
        <w:jc w:val="both"/>
        <w:rPr>
          <w:lang w:val="nl-NL"/>
        </w:rPr>
      </w:pPr>
      <w:r w:rsidRPr="00107D3A">
        <w:rPr>
          <w:lang w:val="nl-NL"/>
        </w:rPr>
        <w:t>(d) Poli(vinyl clorua) được điều chế bằng phản ứng trùng hợp.</w:t>
      </w:r>
    </w:p>
    <w:p w14:paraId="2A42E29F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nl-NL"/>
        </w:rPr>
      </w:pPr>
      <w:r w:rsidRPr="00107D3A">
        <w:rPr>
          <w:lang w:val="nl-NL"/>
        </w:rPr>
        <w:t>(e) Dung dịch anilin làm đổi màu</w:t>
      </w:r>
      <w:r w:rsidRPr="00107D3A">
        <w:rPr>
          <w:spacing w:val="-6"/>
          <w:lang w:val="nl-NL"/>
        </w:rPr>
        <w:t xml:space="preserve"> </w:t>
      </w:r>
      <w:r w:rsidRPr="00107D3A">
        <w:rPr>
          <w:lang w:val="nl-NL"/>
        </w:rPr>
        <w:t>phenolphtalein sang màu hồng.</w:t>
      </w:r>
    </w:p>
    <w:p w14:paraId="62FCB53E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13C1F04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lastRenderedPageBreak/>
        <w:tab/>
        <w:t xml:space="preserve">A.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122C9F94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79.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54F2AFEE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6398325">
          <v:shape id="_x0000_i1106" type="#_x0000_t75" style="width:55.3pt;height:17.55pt" o:ole="">
            <v:imagedata r:id="rId14" o:title=""/>
          </v:shape>
          <o:OLEObject Type="Embed" ProgID="Equation.DSMT4" ShapeID="_x0000_i1106" DrawAspect="Content" ObjectID="_1775367672" r:id="rId12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5768F83C">
          <v:shape id="_x0000_i1107" type="#_x0000_t75" style="width:56.75pt;height:17.55pt" o:ole="">
            <v:imagedata r:id="rId16" o:title=""/>
          </v:shape>
          <o:OLEObject Type="Embed" ProgID="Equation.DSMT4" ShapeID="_x0000_i1107" DrawAspect="Content" ObjectID="_1775367673" r:id="rId13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7107EECF">
          <v:shape id="_x0000_i1108" type="#_x0000_t75" style="width:48.1pt;height:17.55pt" o:ole="">
            <v:imagedata r:id="rId18" o:title=""/>
          </v:shape>
          <o:OLEObject Type="Embed" ProgID="Equation.DSMT4" ShapeID="_x0000_i1108" DrawAspect="Content" ObjectID="_1775367674" r:id="rId131"/>
        </w:object>
      </w:r>
      <w:r w:rsidRPr="00107D3A">
        <w:rPr>
          <w:lang w:val="pt-BR"/>
        </w:rPr>
        <w:t xml:space="preserve"> Thép thành phẩm</w:t>
      </w:r>
    </w:p>
    <w:p w14:paraId="7D541C04" w14:textId="7688C87D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1EC3CE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541.</w:t>
      </w:r>
      <w:r w:rsidRPr="00107D3A">
        <w:rPr>
          <w:b/>
          <w:bCs/>
          <w:lang w:val="pt-BR"/>
        </w:rPr>
        <w:tab/>
        <w:t xml:space="preserve">C.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497.</w:t>
      </w:r>
    </w:p>
    <w:p w14:paraId="58D5C08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80.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1B4774C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59,50%.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64,80%.</w:t>
      </w:r>
    </w:p>
    <w:p w14:paraId="1F56B9B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132"/>
          <w:footerReference w:type="default" r:id="rId133"/>
          <w:footerReference w:type="first" r:id="rId13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40555930" w14:textId="77777777" w:rsidTr="004D3C9A">
        <w:trPr>
          <w:jc w:val="center"/>
        </w:trPr>
        <w:tc>
          <w:tcPr>
            <w:tcW w:w="4253" w:type="dxa"/>
            <w:hideMark/>
          </w:tcPr>
          <w:p w14:paraId="5D1EDA99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03B4FFDE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51C8AAC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861734F" wp14:editId="2D917E22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335947292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87E03F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1734F" id="_x0000_s1038" type="#_x0000_t202" style="position:absolute;left:0;text-align:left;margin-left:34.25pt;margin-top:3.6pt;width:133.4pt;height:1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DegqAJ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5187E03F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4CB145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B396C27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34F6BD9B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78D4A7F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113BB114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3A050EBA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6F12D3D4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4F1AEF15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254B52F1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B9AC7C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213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5EFFB563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5752D0E5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F24B9FC" w14:textId="77777777" w:rsidR="00371674" w:rsidRPr="00107D3A" w:rsidRDefault="00371674" w:rsidP="00371674"/>
        </w:tc>
      </w:tr>
      <w:tr w:rsidR="00015C7C" w:rsidRPr="00107D3A" w14:paraId="5E6829BC" w14:textId="77777777" w:rsidTr="004D3C9A">
        <w:trPr>
          <w:jc w:val="center"/>
        </w:trPr>
        <w:tc>
          <w:tcPr>
            <w:tcW w:w="10490" w:type="dxa"/>
            <w:gridSpan w:val="3"/>
          </w:tcPr>
          <w:p w14:paraId="12DE83B0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7D6EBFEA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1CC57111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5D8F52C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D15F207" w14:textId="77777777" w:rsidR="00015C7C" w:rsidRPr="00107D3A" w:rsidRDefault="00015C7C">
      <w:pPr>
        <w:rPr>
          <w:lang w:val="id-ID"/>
        </w:rPr>
      </w:pPr>
    </w:p>
    <w:p w14:paraId="2DF2E37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lang w:val="id-ID"/>
        </w:rPr>
        <w:t>Chất nào sau đây là ancol bậc II?</w:t>
      </w:r>
    </w:p>
    <w:p w14:paraId="5A0E104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Propan-2-ol.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2-metyl propan-1-ol.</w:t>
      </w:r>
    </w:p>
    <w:p w14:paraId="6893FDF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Propan-1-ol.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Butan-1-ol.</w:t>
      </w:r>
    </w:p>
    <w:p w14:paraId="1081C13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5CDE63C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5AA77CD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43.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41A0AF6D">
          <v:shape id="_x0000_i1109" type="#_x0000_t75" style="width:12.4pt;height:12.4pt" o:ole="">
            <v:imagedata r:id="rId6" o:title=""/>
          </v:shape>
          <o:OLEObject Type="Embed" ProgID="Equation.DSMT4" ShapeID="_x0000_i1109" DrawAspect="Content" ObjectID="_1775367675" r:id="rId135"/>
        </w:object>
      </w:r>
      <w:r w:rsidRPr="00107D3A">
        <w:t>là</w:t>
      </w:r>
    </w:p>
    <w:p w14:paraId="666E693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Ag.</w:t>
      </w:r>
      <w:r w:rsidRPr="00107D3A">
        <w:rPr>
          <w:b/>
        </w:rPr>
        <w:tab/>
        <w:t xml:space="preserve">B. </w:t>
      </w:r>
      <w:r w:rsidRPr="00107D3A">
        <w:t>Cs.</w:t>
      </w:r>
      <w:r w:rsidRPr="00107D3A">
        <w:rPr>
          <w:b/>
        </w:rPr>
        <w:tab/>
        <w:t xml:space="preserve">C. </w:t>
      </w:r>
      <w:r w:rsidRPr="00107D3A">
        <w:t>Cr.</w:t>
      </w:r>
      <w:r w:rsidRPr="00107D3A">
        <w:rPr>
          <w:b/>
        </w:rPr>
        <w:tab/>
        <w:t xml:space="preserve">D. </w:t>
      </w:r>
      <w:r w:rsidRPr="00107D3A">
        <w:t>W.</w:t>
      </w:r>
    </w:p>
    <w:p w14:paraId="34C6C2D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482D688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bCs/>
          <w:lang w:val="vi-VN"/>
        </w:rPr>
        <w:tab/>
        <w:t xml:space="preserve">D.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110EF1C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45.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055D719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6CDBD76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48E3FFB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6DD69D7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5D63098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16.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15.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18.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17.</w:t>
      </w:r>
    </w:p>
    <w:p w14:paraId="3B72A99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8DFC16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Glyxin.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Etylamin.</w:t>
      </w:r>
    </w:p>
    <w:p w14:paraId="7B0B0F7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725E196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fructozơ.</w:t>
      </w:r>
    </w:p>
    <w:p w14:paraId="1F01934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Polime nào sau đây thuộc loại polime thiên nhiên?</w:t>
      </w:r>
    </w:p>
    <w:p w14:paraId="1A7D002A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487C032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nl-NL"/>
        </w:rPr>
        <w:t>olietilen.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</w:t>
      </w:r>
      <w:r w:rsidRPr="00107D3A">
        <w:rPr>
          <w:lang w:val="nl-NL"/>
        </w:rPr>
        <w:t>inh bột.</w:t>
      </w:r>
    </w:p>
    <w:p w14:paraId="5891DC5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Tính chất hoá học chung của kim loại là</w:t>
      </w:r>
    </w:p>
    <w:p w14:paraId="6EBEC20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khử.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axit.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oxi hóa.</w:t>
      </w:r>
    </w:p>
    <w:p w14:paraId="2726913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52. </w:t>
      </w:r>
      <w:r w:rsidRPr="00107D3A">
        <w:rPr>
          <w:bCs/>
          <w:lang w:val="id-ID"/>
        </w:rPr>
        <w:t>Hợp chất nào sau đây của kim loại kiềm?</w:t>
      </w:r>
    </w:p>
    <w:p w14:paraId="0D9E8D0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Ca(OH)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1695246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Kim loại nào sau đây là kim loại kiềm thổ?</w:t>
      </w:r>
    </w:p>
    <w:p w14:paraId="72A25B9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Ca.</w:t>
      </w:r>
    </w:p>
    <w:p w14:paraId="59A1417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lang w:val="id-ID"/>
        </w:rPr>
        <w:t>Amino axit nào sau đây chứa 2 nhóm amino trong phân tử?</w:t>
      </w:r>
    </w:p>
    <w:p w14:paraId="1A5A661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Glyxin.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Lysin.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Axitglutamic.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Alanin.</w:t>
      </w:r>
    </w:p>
    <w:p w14:paraId="190BB96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71D57D7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263B032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Khí nào sau đây góp phần gây ra hiện tượng mưa axit?</w:t>
      </w:r>
    </w:p>
    <w:p w14:paraId="40F5404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B.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</w:p>
    <w:p w14:paraId="1BB0558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Dung dịch nước vôi trong phản ứng với chất nào sau đây?</w:t>
      </w:r>
    </w:p>
    <w:p w14:paraId="56CD5B6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1F377B7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58. </w:t>
      </w:r>
      <w:r w:rsidRPr="00107D3A">
        <w:rPr>
          <w:lang w:val="id-ID"/>
        </w:rPr>
        <w:t>Kim loại nào sau đây có số oxi hóa +1 duy nhất trong hợp chất?</w:t>
      </w:r>
    </w:p>
    <w:p w14:paraId="2E878AC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Ca.</w:t>
      </w:r>
    </w:p>
    <w:p w14:paraId="20E396E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59. </w:t>
      </w:r>
      <w:r w:rsidRPr="00107D3A">
        <w:rPr>
          <w:lang w:val="vi-VN"/>
        </w:rPr>
        <w:t>Este nào sau đây tác dụng với dung dịch NaOH thu được muối HCOONa?</w:t>
      </w:r>
    </w:p>
    <w:p w14:paraId="56213F5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5487A62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rFonts w:eastAsia="Arial"/>
          <w:lang w:val="id-ID"/>
        </w:rPr>
        <w:t>Chất nào sau đây có tính lưỡng tính?</w:t>
      </w:r>
    </w:p>
    <w:p w14:paraId="72FDECD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12733F8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6A58249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Phèn chua, chất làm trong nước có công thức là Na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.24H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O.</w:t>
      </w:r>
    </w:p>
    <w:p w14:paraId="5280577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20A893A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7E35273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582E2FA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7EE6652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67C3099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4054CFD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12,225.</w:t>
      </w:r>
    </w:p>
    <w:p w14:paraId="10B60BA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32E8CC8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7FAEA8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Tơ axetat thuộc loại tơ bán tổng hợp.</w:t>
      </w:r>
    </w:p>
    <w:p w14:paraId="6003F93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137C60F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25A1919E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65.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4C76B09A">
          <v:shape id="_x0000_i1110" type="#_x0000_t75" style="width:65.1pt;height:18.15pt" o:ole="">
            <v:imagedata r:id="rId8" o:title=""/>
          </v:shape>
          <o:OLEObject Type="Embed" ProgID="Equation.DSMT4" ShapeID="_x0000_i1110" DrawAspect="Content" ObjectID="_1775367676" r:id="rId13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0061F325">
          <v:shape id="_x0000_i1111" type="#_x0000_t75" style="width:46.35pt;height:16.4pt" o:ole="">
            <v:imagedata r:id="rId10" o:title=""/>
          </v:shape>
          <o:OLEObject Type="Embed" ProgID="Equation.DSMT4" ShapeID="_x0000_i1111" DrawAspect="Content" ObjectID="_1775367677" r:id="rId137"/>
        </w:object>
      </w:r>
      <w:r w:rsidRPr="00107D3A">
        <w:rPr>
          <w:rFonts w:eastAsia="Arial"/>
        </w:rPr>
        <w:t>Y</w:t>
      </w:r>
    </w:p>
    <w:p w14:paraId="425C2DB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6552C515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335F9D48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Y là axit oleic.</w:t>
      </w:r>
    </w:p>
    <w:p w14:paraId="7621A72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66.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04164E6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66CA609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7CE964C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C.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20CB851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3ABDFE7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25D770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7,68.</w:t>
      </w:r>
    </w:p>
    <w:p w14:paraId="5515C93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3FD504C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19,2.</w:t>
      </w:r>
    </w:p>
    <w:p w14:paraId="6A24BF7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1ED270D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xenlulozơ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glucozơ.</w:t>
      </w:r>
    </w:p>
    <w:p w14:paraId="0A404A9E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saccarozơ và glucozơ.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tinh bột và fructozơ.</w:t>
      </w:r>
    </w:p>
    <w:p w14:paraId="5F7B46B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70.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1753F67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Mg.</w:t>
      </w:r>
    </w:p>
    <w:p w14:paraId="0B22872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71.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6A8845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68.</w:t>
      </w:r>
    </w:p>
    <w:p w14:paraId="49E8EF6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72.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0834B29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11,51%.</w:t>
      </w:r>
    </w:p>
    <w:p w14:paraId="68B4D7F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73.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7CCF3CD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355E9AFD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74.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096CB873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48B974D5">
          <v:shape id="_x0000_i1112" type="#_x0000_t75" style="width:55.3pt;height:17.55pt" o:ole="">
            <v:imagedata r:id="rId14" o:title=""/>
          </v:shape>
          <o:OLEObject Type="Embed" ProgID="Equation.DSMT4" ShapeID="_x0000_i1112" DrawAspect="Content" ObjectID="_1775367678" r:id="rId13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0DC3F789">
          <v:shape id="_x0000_i1113" type="#_x0000_t75" style="width:56.75pt;height:17.55pt" o:ole="">
            <v:imagedata r:id="rId16" o:title=""/>
          </v:shape>
          <o:OLEObject Type="Embed" ProgID="Equation.DSMT4" ShapeID="_x0000_i1113" DrawAspect="Content" ObjectID="_1775367679" r:id="rId13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31FBF0B4">
          <v:shape id="_x0000_i1114" type="#_x0000_t75" style="width:48.1pt;height:17.55pt" o:ole="">
            <v:imagedata r:id="rId18" o:title=""/>
          </v:shape>
          <o:OLEObject Type="Embed" ProgID="Equation.DSMT4" ShapeID="_x0000_i1114" DrawAspect="Content" ObjectID="_1775367680" r:id="rId140"/>
        </w:object>
      </w:r>
      <w:r w:rsidRPr="00107D3A">
        <w:rPr>
          <w:lang w:val="pt-BR"/>
        </w:rPr>
        <w:t xml:space="preserve"> Thép thành phẩm</w:t>
      </w:r>
    </w:p>
    <w:p w14:paraId="2AECD3C5" w14:textId="6FB6D893" w:rsidR="00CB354E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5A84E4B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962.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982.</w:t>
      </w:r>
    </w:p>
    <w:p w14:paraId="37460FA7" w14:textId="77777777" w:rsidR="00CB354E" w:rsidRPr="00107D3A" w:rsidRDefault="00000000" w:rsidP="00557DFC">
      <w:pPr>
        <w:spacing w:line="264" w:lineRule="auto"/>
        <w:jc w:val="both"/>
        <w:rPr>
          <w:b/>
          <w:lang w:val="pt-BR"/>
        </w:rPr>
      </w:pPr>
      <w:r w:rsidRPr="00107D3A">
        <w:rPr>
          <w:b/>
          <w:lang w:val="pt-BR"/>
        </w:rPr>
        <w:t xml:space="preserve">Câu 75. </w:t>
      </w:r>
      <w:r w:rsidRPr="00107D3A">
        <w:rPr>
          <w:rFonts w:eastAsia="Arial"/>
          <w:lang w:val="pt-BR"/>
        </w:rPr>
        <w:t>Cho các phát biểu sau:</w:t>
      </w:r>
    </w:p>
    <w:p w14:paraId="15D339B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pt-BR"/>
        </w:rPr>
      </w:pPr>
      <w:r w:rsidRPr="00107D3A">
        <w:rPr>
          <w:rFonts w:eastAsia="Arial"/>
          <w:lang w:val="pt-BR"/>
        </w:rPr>
        <w:t>(a) Hỗn hợp Fe</w:t>
      </w:r>
      <w:r w:rsidRPr="00107D3A">
        <w:rPr>
          <w:rFonts w:eastAsia="Arial"/>
          <w:vertAlign w:val="subscript"/>
          <w:lang w:val="pt-BR"/>
        </w:rPr>
        <w:t>3</w:t>
      </w:r>
      <w:r w:rsidRPr="00107D3A">
        <w:rPr>
          <w:rFonts w:eastAsia="Arial"/>
          <w:lang w:val="pt-BR"/>
        </w:rPr>
        <w:t>O</w:t>
      </w:r>
      <w:r w:rsidRPr="00107D3A">
        <w:rPr>
          <w:rFonts w:eastAsia="Arial"/>
          <w:vertAlign w:val="subscript"/>
          <w:lang w:val="pt-BR"/>
        </w:rPr>
        <w:t>4</w:t>
      </w:r>
      <w:r w:rsidRPr="00107D3A">
        <w:rPr>
          <w:rFonts w:eastAsia="Arial"/>
          <w:lang w:val="pt-BR"/>
        </w:rPr>
        <w:t xml:space="preserve"> và Cu (tỷ lệ mol tương ứng 2:3) tan hoàn toàn trong dung dịch HCl dư.</w:t>
      </w:r>
    </w:p>
    <w:p w14:paraId="635AA062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pt-BR"/>
        </w:rPr>
      </w:pPr>
      <w:r w:rsidRPr="00107D3A">
        <w:rPr>
          <w:rFonts w:eastAsia="Arial"/>
          <w:lang w:val="pt-BR"/>
        </w:rPr>
        <w:t>(b) Trong quá trình điện phân dung dịch CuSO</w:t>
      </w:r>
      <w:r w:rsidRPr="00107D3A">
        <w:rPr>
          <w:rFonts w:eastAsia="Arial"/>
          <w:vertAlign w:val="subscript"/>
          <w:lang w:val="pt-BR"/>
        </w:rPr>
        <w:t>4</w:t>
      </w:r>
      <w:r w:rsidRPr="00107D3A">
        <w:rPr>
          <w:rFonts w:eastAsia="Arial"/>
          <w:lang w:val="pt-BR"/>
        </w:rPr>
        <w:t>, thu được khí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 xml:space="preserve"> ở anot.</w:t>
      </w:r>
    </w:p>
    <w:p w14:paraId="26C7CD8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pt-BR"/>
        </w:rPr>
      </w:pPr>
      <w:r w:rsidRPr="00107D3A">
        <w:rPr>
          <w:rFonts w:eastAsia="Arial"/>
          <w:lang w:val="pt-BR"/>
        </w:rPr>
        <w:t xml:space="preserve">(c) </w:t>
      </w:r>
      <w:r w:rsidRPr="00107D3A">
        <w:rPr>
          <w:lang w:val="pt-BR"/>
        </w:rPr>
        <w:t>Nguyên tắc điều chế kim loại là khử ion kim loại thành nguyên tử</w:t>
      </w:r>
      <w:r w:rsidRPr="00107D3A">
        <w:rPr>
          <w:rFonts w:eastAsia="Arial"/>
          <w:lang w:val="pt-BR"/>
        </w:rPr>
        <w:t>.</w:t>
      </w:r>
    </w:p>
    <w:p w14:paraId="5A25A76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pt-BR"/>
        </w:rPr>
      </w:pPr>
      <w:r w:rsidRPr="00107D3A">
        <w:rPr>
          <w:rFonts w:eastAsia="Arial"/>
          <w:lang w:val="pt-BR"/>
        </w:rPr>
        <w:t xml:space="preserve">(d) </w:t>
      </w:r>
      <w:r w:rsidRPr="00107D3A">
        <w:rPr>
          <w:lang w:val="pt-BR"/>
        </w:rPr>
        <w:t>Nhôm nhẹ, dẫn điện tốt nên được dùng làm dây dẫn điện thay cho đồng.</w:t>
      </w:r>
    </w:p>
    <w:p w14:paraId="719362E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pt-BR"/>
        </w:rPr>
      </w:pPr>
      <w:r w:rsidRPr="00107D3A">
        <w:rPr>
          <w:rFonts w:eastAsia="Arial"/>
          <w:lang w:val="pt-B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E45D48B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17F79AF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1100874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76.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5C52028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2,88 gam.</w:t>
      </w:r>
      <w:r w:rsidRPr="00107D3A">
        <w:rPr>
          <w:b/>
          <w:lang w:val="pt-BR"/>
        </w:rPr>
        <w:tab/>
        <w:t xml:space="preserve">B.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51372804" w14:textId="77777777" w:rsidR="00CB354E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kern w:val="2"/>
          <w:lang w:val="id-ID"/>
        </w:rPr>
        <w:t xml:space="preserve">Câu 77. </w:t>
      </w:r>
      <w:r w:rsidRPr="00107D3A">
        <w:rPr>
          <w:rFonts w:eastAsia="Calibri"/>
          <w:kern w:val="2"/>
          <w:lang w:val="id-ID"/>
        </w:rPr>
        <w:t>Cho các phát biểu sau:</w:t>
      </w:r>
    </w:p>
    <w:p w14:paraId="4C0705C8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(a) Một số polime của este được dùng để sản xuất chất dẻo như poli(metyl metacrylat).</w:t>
      </w:r>
    </w:p>
    <w:p w14:paraId="4475ABD0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(b) Dầu, mỡ sau khi rán, có thể được dùng để tái chế thành nhiên liệu.</w:t>
      </w:r>
    </w:p>
    <w:p w14:paraId="714D2273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(c) Trong công nghiệp, tinh bột được dùng để sản xuất bánh kẹo, glucozơ và hồ dán.</w:t>
      </w:r>
    </w:p>
    <w:p w14:paraId="372F9874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(d) Poli(vinyl clorua) được điều chế bằng phản ứng trùng ngưng.</w:t>
      </w:r>
    </w:p>
    <w:p w14:paraId="37F86B9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id-ID"/>
        </w:rPr>
        <w:t>2</w:t>
      </w:r>
      <w:r w:rsidRPr="00107D3A">
        <w:rPr>
          <w:rFonts w:eastAsia="Calibri"/>
          <w:kern w:val="2"/>
          <w:lang w:val="id-ID"/>
        </w:rPr>
        <w:t xml:space="preserve"> cho hợp chất màu tím.</w:t>
      </w:r>
    </w:p>
    <w:p w14:paraId="50444457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5FE983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5.</w:t>
      </w:r>
    </w:p>
    <w:p w14:paraId="732180CA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78.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6756C249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294DEA21">
          <v:shape id="_x0000_i1115" type="#_x0000_t75" style="width:205.9pt;height:20.15pt" o:ole="">
            <v:imagedata r:id="rId12" o:title=""/>
          </v:shape>
          <o:OLEObject Type="Embed" ProgID="Equation.DSMT4" ShapeID="_x0000_i1115" DrawAspect="Content" ObjectID="_1775367681" r:id="rId141"/>
        </w:object>
      </w:r>
    </w:p>
    <w:p w14:paraId="066862EF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6DA81A5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2,50 tấn.</w:t>
      </w:r>
    </w:p>
    <w:p w14:paraId="6506E87F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79. </w:t>
      </w:r>
      <w:r w:rsidRPr="00107D3A">
        <w:rPr>
          <w:lang w:val="vi-VN"/>
        </w:rPr>
        <w:t>Thực hiện thí nghiệm theo các bước sau:</w:t>
      </w:r>
    </w:p>
    <w:p w14:paraId="55124433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38CF403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01DFD9E6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lastRenderedPageBreak/>
        <w:t>Cho các phát biểu sau:</w:t>
      </w:r>
    </w:p>
    <w:p w14:paraId="03B7047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1F329CF4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73BBF9B2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0D67140C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4678BB4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20B60929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028A265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08EE87AB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41D7625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7EE4B5C7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271E92D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5AF3621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46082550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418C570A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FF3E07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09F71A2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142"/>
          <w:footerReference w:type="default" r:id="rId143"/>
          <w:footerReference w:type="first" r:id="rId14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2BF939FC" w14:textId="77777777" w:rsidTr="004D3C9A">
        <w:trPr>
          <w:jc w:val="center"/>
        </w:trPr>
        <w:tc>
          <w:tcPr>
            <w:tcW w:w="4253" w:type="dxa"/>
            <w:hideMark/>
          </w:tcPr>
          <w:p w14:paraId="67B36412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6812E3D3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37BAF4F6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D1BCB6E" wp14:editId="1E5813D4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927471337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7FD9E5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BCB6E" id="_x0000_s1039" type="#_x0000_t202" style="position:absolute;left:0;text-align:left;margin-left:34.25pt;margin-top:3.6pt;width:133.4pt;height:1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BzqPIh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377FD9E5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545D02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3180CED3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358B37DD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38EAF08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281948D3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6D0B96D3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70A60420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64AB14D0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133243DA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61CABB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214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5C3E3ACE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124A6833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B8C30F0" w14:textId="77777777" w:rsidR="00371674" w:rsidRPr="00107D3A" w:rsidRDefault="00371674" w:rsidP="00371674"/>
        </w:tc>
      </w:tr>
      <w:tr w:rsidR="00015C7C" w:rsidRPr="00107D3A" w14:paraId="7B599B3F" w14:textId="77777777" w:rsidTr="004D3C9A">
        <w:trPr>
          <w:jc w:val="center"/>
        </w:trPr>
        <w:tc>
          <w:tcPr>
            <w:tcW w:w="10490" w:type="dxa"/>
            <w:gridSpan w:val="3"/>
          </w:tcPr>
          <w:p w14:paraId="5A62E5F3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1F1C717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2138F7E9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218B62CA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37A5C51C" w14:textId="77777777" w:rsidR="00015C7C" w:rsidRPr="00107D3A" w:rsidRDefault="00015C7C">
      <w:pPr>
        <w:rPr>
          <w:lang w:val="id-ID"/>
        </w:rPr>
      </w:pPr>
    </w:p>
    <w:p w14:paraId="6D879B8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41. </w:t>
      </w:r>
      <w:r w:rsidRPr="00107D3A">
        <w:rPr>
          <w:bCs/>
          <w:lang w:val="id-ID"/>
        </w:rPr>
        <w:t>Hợp chất nào sau đây của kim loại kiềm?</w:t>
      </w:r>
    </w:p>
    <w:p w14:paraId="0665D05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KOH.</w:t>
      </w:r>
    </w:p>
    <w:p w14:paraId="0AF6C59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42.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3806205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5E13B38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rFonts w:eastAsia="Arial"/>
          <w:lang w:val="id-ID"/>
        </w:rPr>
        <w:t>Chất nào sau đây có tính lưỡng tính?</w:t>
      </w:r>
    </w:p>
    <w:p w14:paraId="34DBEB0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73D5792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5F96FF0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rFonts w:eastAsia="Arial"/>
          <w:lang w:val="nl-NL"/>
        </w:rPr>
        <w:t>Alanin.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Metylamin.</w:t>
      </w:r>
    </w:p>
    <w:p w14:paraId="3EC197D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45. </w:t>
      </w:r>
      <w:r w:rsidRPr="00107D3A">
        <w:rPr>
          <w:lang w:val="vi-VN"/>
        </w:rPr>
        <w:t>Chất nào sau đây là ancol bậc I?</w:t>
      </w:r>
    </w:p>
    <w:p w14:paraId="23E9E73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2-metyl propan-2-ol.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Propan-1-ol.</w:t>
      </w:r>
    </w:p>
    <w:p w14:paraId="5F583552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Butan-2-ol.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Propan-2-ol.</w:t>
      </w:r>
    </w:p>
    <w:p w14:paraId="56026CC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46.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3614981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4F1A825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47.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33FD6FD4">
          <v:shape id="_x0000_i1116" type="#_x0000_t75" style="width:12.65pt;height:12.65pt" o:ole="">
            <v:imagedata r:id="rId6" o:title=""/>
          </v:shape>
          <o:OLEObject Type="Embed" ProgID="Equation.DSMT4" ShapeID="_x0000_i1116" DrawAspect="Content" ObjectID="_1775367682" r:id="rId145"/>
        </w:object>
      </w:r>
      <w:r w:rsidRPr="00107D3A">
        <w:rPr>
          <w:lang w:val="vi-VN"/>
        </w:rPr>
        <w:t>là</w:t>
      </w:r>
    </w:p>
    <w:p w14:paraId="470820D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Cs.</w:t>
      </w:r>
      <w:r w:rsidRPr="00107D3A">
        <w:rPr>
          <w:b/>
          <w:bCs/>
          <w:lang w:val="vi-VN"/>
        </w:rPr>
        <w:tab/>
        <w:t xml:space="preserve">B.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W.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Ag.</w:t>
      </w:r>
    </w:p>
    <w:p w14:paraId="1DE0F05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5971D6D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Na.</w:t>
      </w:r>
    </w:p>
    <w:p w14:paraId="7F4C7CC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Tính chất hoá học chung của kim loại là</w:t>
      </w:r>
    </w:p>
    <w:p w14:paraId="345CBE3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axit.</w:t>
      </w:r>
    </w:p>
    <w:p w14:paraId="64FABDB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024CFEF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5EDEB36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Kim loại nào sau đây có số oxi hóa +1 duy nhất trong hợp chất?</w:t>
      </w:r>
    </w:p>
    <w:p w14:paraId="2096716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Mg.</w:t>
      </w:r>
    </w:p>
    <w:p w14:paraId="4689899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256FFB1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53FF57C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Polime nào sau đây thuộc loại polime thiên nhiên?</w:t>
      </w:r>
    </w:p>
    <w:p w14:paraId="05D815CA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4DC8905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Xenlulozơ.</w:t>
      </w:r>
    </w:p>
    <w:p w14:paraId="22564F0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Amino axit nào sau đây chứa 2 nhóm cacboxyl trong phân tử?</w:t>
      </w:r>
    </w:p>
    <w:p w14:paraId="64223E7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Alanin.</w:t>
      </w:r>
    </w:p>
    <w:p w14:paraId="10C4532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Khí nào sau đây góp phần gây ra hiện tượng mưa axit?</w:t>
      </w:r>
    </w:p>
    <w:p w14:paraId="56B6977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35DCC48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rFonts w:eastAsia="Arial"/>
          <w:lang w:val="id-ID"/>
        </w:rPr>
        <w:t xml:space="preserve">Canxi cacbonat được dùng làm vật liệu xây dựng, sản xuất vôi, xi măng, thủy tinh,... </w:t>
      </w:r>
      <w:r w:rsidRPr="00107D3A">
        <w:rPr>
          <w:rFonts w:eastAsia="Arial"/>
          <w:lang w:val="it-IT"/>
        </w:rPr>
        <w:t>Công thức của canxi cacbonat là</w:t>
      </w:r>
    </w:p>
    <w:p w14:paraId="716D7B1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1018E73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57. </w:t>
      </w:r>
      <w:r w:rsidRPr="00107D3A">
        <w:rPr>
          <w:lang w:val="vi-VN"/>
        </w:rPr>
        <w:t>Dung dịch nước vôi trong phản ứng với chất nào sau đây?</w:t>
      </w:r>
    </w:p>
    <w:p w14:paraId="266B278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77D8849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58. </w:t>
      </w:r>
      <w:r w:rsidRPr="00107D3A">
        <w:rPr>
          <w:lang w:val="id-ID"/>
        </w:rPr>
        <w:t>Kim loại nào sau đây là kim loại kiềm thổ?</w:t>
      </w:r>
    </w:p>
    <w:p w14:paraId="48637C2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2B9FDD2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59.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2EF334D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433E437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46AF0AA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44380A5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34F0D65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5,98.</w:t>
      </w:r>
    </w:p>
    <w:p w14:paraId="165B865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62.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503CD2E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4873BCF6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1B25096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76E76F3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27A1876A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63.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1CB7DA41">
          <v:shape id="_x0000_i1117" type="#_x0000_t75" style="width:44.35pt;height:23.9pt" o:ole="">
            <v:imagedata r:id="rId24" o:title=""/>
          </v:shape>
          <o:OLEObject Type="Embed" ProgID="Equation.DSMT4" ShapeID="_x0000_i1117" DrawAspect="Content" ObjectID="_1775367683" r:id="rId14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543CB8F8">
          <v:shape id="_x0000_i1118" type="#_x0000_t75" style="width:65.1pt;height:18.15pt" o:ole="">
            <v:imagedata r:id="rId26" o:title=""/>
          </v:shape>
          <o:OLEObject Type="Embed" ProgID="Equation.DSMT4" ShapeID="_x0000_i1118" DrawAspect="Content" ObjectID="_1775367684" r:id="rId147"/>
        </w:object>
      </w:r>
      <w:r w:rsidRPr="00107D3A">
        <w:rPr>
          <w:rFonts w:eastAsia="Arial"/>
          <w:lang w:val="fr-FR"/>
        </w:rPr>
        <w:t>Y</w:t>
      </w:r>
    </w:p>
    <w:p w14:paraId="7AD4B476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4D1C139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natri oleat.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49288A7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335474F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64.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4A18B02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Zn.</w:t>
      </w:r>
    </w:p>
    <w:p w14:paraId="302AA26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65.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6EA457C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13,775.</w:t>
      </w:r>
    </w:p>
    <w:p w14:paraId="31C74BE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45B786C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2CBB54E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29B58B2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34A8DB9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4CFE24E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4CDB5A7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0,2.</w:t>
      </w:r>
    </w:p>
    <w:p w14:paraId="162B1E5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0F37BA8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67FBE5D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45AC9124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0848E27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6F25385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01EF292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16,20.</w:t>
      </w:r>
    </w:p>
    <w:p w14:paraId="4F0AF5B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728155E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fructozơ.</w:t>
      </w:r>
    </w:p>
    <w:p w14:paraId="66CA843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glucozơ.</w:t>
      </w:r>
    </w:p>
    <w:p w14:paraId="0240373D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id-ID"/>
        </w:rPr>
        <w:t xml:space="preserve">Câu 71. </w:t>
      </w:r>
      <w:r w:rsidRPr="00107D3A">
        <w:rPr>
          <w:rFonts w:eastAsia="Arial"/>
          <w:lang w:val="id-ID"/>
        </w:rPr>
        <w:t>Cho các phát biểu sau:</w:t>
      </w:r>
    </w:p>
    <w:p w14:paraId="7493C42C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>(a) Hỗn hợp Fe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và Cu (tỷ lệ mol tương ứng 2:3) tan hoàn toàn trong dung dịch HCl dư.</w:t>
      </w:r>
    </w:p>
    <w:p w14:paraId="63D9C1D9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>(b) Trong quá trình điện phân dung dịch NaCl, thu được kim loại Na ở catot.</w:t>
      </w:r>
    </w:p>
    <w:p w14:paraId="33EE87F6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>(c)</w:t>
      </w:r>
      <w:r w:rsidRPr="00107D3A">
        <w:rPr>
          <w:lang w:val="id-ID"/>
        </w:rPr>
        <w:t xml:space="preserve"> Nguyên tắc điều chế kim loại là khử ion kim loại thành nguyên tử.</w:t>
      </w:r>
    </w:p>
    <w:p w14:paraId="60E2B1F2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 xml:space="preserve">(d) </w:t>
      </w:r>
      <w:r w:rsidRPr="00107D3A">
        <w:rPr>
          <w:lang w:val="id-ID"/>
        </w:rPr>
        <w:t>Nhôm nhẹ, dẫn điện tốt nên được dùng làm dây dẫn điện thay cho đồng.</w:t>
      </w:r>
    </w:p>
    <w:p w14:paraId="73D178FD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rFonts w:eastAsia="Arial"/>
          <w:lang w:val="id-ID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461B6737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lastRenderedPageBreak/>
        <w:t>Số phát biểu đúng là</w:t>
      </w:r>
    </w:p>
    <w:p w14:paraId="245372A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30619FE6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72.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2C3FF560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2CB52DE8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3DAEE271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7931D5A0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07DD4D65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4FEECF51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1794360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2.</w:t>
      </w:r>
    </w:p>
    <w:p w14:paraId="2BE9C86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2BA7FD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91.</w:t>
      </w:r>
    </w:p>
    <w:p w14:paraId="07C76C8C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74. </w:t>
      </w:r>
      <w:r w:rsidRPr="00107D3A">
        <w:rPr>
          <w:rFonts w:eastAsia="Arial"/>
          <w:lang w:val="fr-FR"/>
        </w:rPr>
        <w:t>Cho các phát biểu sau:</w:t>
      </w:r>
    </w:p>
    <w:p w14:paraId="089BD9A1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5DF8B3C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2914CAC8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1DB4221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228B9DA0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612AC67C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410D683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3A634E9C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75.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0ECB8799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890D544">
          <v:shape id="_x0000_i1119" type="#_x0000_t75" style="width:55.3pt;height:17.55pt" o:ole="">
            <v:imagedata r:id="rId14" o:title=""/>
          </v:shape>
          <o:OLEObject Type="Embed" ProgID="Equation.DSMT4" ShapeID="_x0000_i1119" DrawAspect="Content" ObjectID="_1775367685" r:id="rId14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27525D02">
          <v:shape id="_x0000_i1120" type="#_x0000_t75" style="width:56.75pt;height:17.55pt" o:ole="">
            <v:imagedata r:id="rId16" o:title=""/>
          </v:shape>
          <o:OLEObject Type="Embed" ProgID="Equation.DSMT4" ShapeID="_x0000_i1120" DrawAspect="Content" ObjectID="_1775367686" r:id="rId14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1DC6DE42">
          <v:shape id="_x0000_i1121" type="#_x0000_t75" style="width:48.1pt;height:17.55pt" o:ole="">
            <v:imagedata r:id="rId18" o:title=""/>
          </v:shape>
          <o:OLEObject Type="Embed" ProgID="Equation.DSMT4" ShapeID="_x0000_i1121" DrawAspect="Content" ObjectID="_1775367687" r:id="rId150"/>
        </w:object>
      </w:r>
      <w:r w:rsidRPr="00107D3A">
        <w:rPr>
          <w:lang w:val="pt-BR"/>
        </w:rPr>
        <w:t xml:space="preserve"> Thép thành phẩm</w:t>
      </w:r>
    </w:p>
    <w:p w14:paraId="311DB2A7" w14:textId="02ECD1B8" w:rsidR="00792A10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5B5B81B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497.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541.</w:t>
      </w:r>
    </w:p>
    <w:p w14:paraId="608D1E07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76.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20C5E1BD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71495D38">
          <v:shape id="_x0000_i1122" type="#_x0000_t75" style="width:205.9pt;height:20.15pt" o:ole="">
            <v:imagedata r:id="rId12" o:title=""/>
          </v:shape>
          <o:OLEObject Type="Embed" ProgID="Equation.DSMT4" ShapeID="_x0000_i1122" DrawAspect="Content" ObjectID="_1775367688" r:id="rId151"/>
        </w:object>
      </w:r>
    </w:p>
    <w:p w14:paraId="6271D86A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448842A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1,88 tấn.</w:t>
      </w:r>
    </w:p>
    <w:p w14:paraId="3A72134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455B5CD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59,50%.</w:t>
      </w:r>
    </w:p>
    <w:p w14:paraId="5D06A01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78.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623789D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15%.</w:t>
      </w:r>
    </w:p>
    <w:p w14:paraId="07AFB28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 xml:space="preserve">Câu 79.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7A60D26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6F75F404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80. </w:t>
      </w:r>
      <w:r w:rsidRPr="00107D3A">
        <w:rPr>
          <w:lang w:val="vi-VN"/>
        </w:rPr>
        <w:t>Thực hiện thí nghiệm theo các bước sau:</w:t>
      </w:r>
    </w:p>
    <w:p w14:paraId="1B1F3BDC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18482AE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23A1F04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168B94E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03DC5C34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37C9FB2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5AB4CCDA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65239E2F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22786CDC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00F4EA1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4EC5811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152"/>
          <w:footerReference w:type="default" r:id="rId153"/>
          <w:footerReference w:type="first" r:id="rId15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3AB759BE" w14:textId="77777777" w:rsidTr="004D3C9A">
        <w:trPr>
          <w:jc w:val="center"/>
        </w:trPr>
        <w:tc>
          <w:tcPr>
            <w:tcW w:w="4253" w:type="dxa"/>
            <w:hideMark/>
          </w:tcPr>
          <w:p w14:paraId="09F56E07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278AC35C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1175587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8A25FB" wp14:editId="1CDFD2BF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920602935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C748F9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A25FB" id="_x0000_s1040" type="#_x0000_t202" style="position:absolute;left:0;text-align:left;margin-left:34.25pt;margin-top:3.6pt;width:133.4pt;height:1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" fillcolor="white [3201]" strokeweight=".5pt">
                      <v:textbox>
                        <w:txbxContent>
                          <w:p w14:paraId="58C748F9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CFC856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74575CB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0EC4AB77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29F2A8FB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5D497A3A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66E2E320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29303D96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002345F3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26FA94FB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6323B8B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215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65824474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643F37E4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502402" w14:textId="77777777" w:rsidR="00371674" w:rsidRPr="00107D3A" w:rsidRDefault="00371674" w:rsidP="00371674"/>
        </w:tc>
      </w:tr>
      <w:tr w:rsidR="00015C7C" w:rsidRPr="00107D3A" w14:paraId="6E3728E4" w14:textId="77777777" w:rsidTr="004D3C9A">
        <w:trPr>
          <w:jc w:val="center"/>
        </w:trPr>
        <w:tc>
          <w:tcPr>
            <w:tcW w:w="10490" w:type="dxa"/>
            <w:gridSpan w:val="3"/>
          </w:tcPr>
          <w:p w14:paraId="51890D47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11CF2F4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456033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02C582CA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528A4CC" w14:textId="77777777" w:rsidR="00015C7C" w:rsidRPr="00107D3A" w:rsidRDefault="00015C7C">
      <w:pPr>
        <w:rPr>
          <w:lang w:val="id-ID"/>
        </w:rPr>
      </w:pPr>
    </w:p>
    <w:p w14:paraId="1346FB2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251DE73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15.</w:t>
      </w:r>
    </w:p>
    <w:p w14:paraId="073C70A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Amino axit nào sau đây chứa 2 nhóm amino trong phân tử?</w:t>
      </w:r>
    </w:p>
    <w:p w14:paraId="34BB065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Glyxin.</w:t>
      </w:r>
      <w:r w:rsidRPr="00107D3A">
        <w:rPr>
          <w:b/>
        </w:rPr>
        <w:tab/>
        <w:t xml:space="preserve">B. </w:t>
      </w:r>
      <w:r w:rsidRPr="00107D3A">
        <w:t>Alanin.</w:t>
      </w:r>
      <w:r w:rsidRPr="00107D3A">
        <w:rPr>
          <w:b/>
        </w:rPr>
        <w:tab/>
        <w:t xml:space="preserve">C. </w:t>
      </w:r>
      <w:r w:rsidRPr="00107D3A">
        <w:t>Lysin.</w:t>
      </w:r>
      <w:r w:rsidRPr="00107D3A">
        <w:rPr>
          <w:b/>
        </w:rPr>
        <w:tab/>
        <w:t xml:space="preserve">D. </w:t>
      </w:r>
      <w:r w:rsidRPr="00107D3A">
        <w:t>Axitglutamic.</w:t>
      </w:r>
    </w:p>
    <w:p w14:paraId="05F0317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6AA6A2F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15C66D1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7853EE4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</w:p>
    <w:p w14:paraId="46E8513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lang w:val="id-ID"/>
        </w:rPr>
        <w:t>Kim loại nào sau đây là kim loại kiềm thổ?</w:t>
      </w:r>
    </w:p>
    <w:p w14:paraId="597F77F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Zn.</w:t>
      </w:r>
    </w:p>
    <w:p w14:paraId="0A2A8DF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1D95C00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14F5CC2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Este nào sau đây tác dụng với dung dịch NaOH thu được muối HCOONa?</w:t>
      </w:r>
    </w:p>
    <w:p w14:paraId="34A6B43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</w:p>
    <w:p w14:paraId="7A5B671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Chất nào sau đây là ancol bậc II?</w:t>
      </w:r>
    </w:p>
    <w:p w14:paraId="1F8F769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Propan-1-ol.</w:t>
      </w:r>
      <w:r w:rsidRPr="00107D3A">
        <w:rPr>
          <w:b/>
        </w:rPr>
        <w:tab/>
        <w:t xml:space="preserve">B. </w:t>
      </w:r>
      <w:r w:rsidRPr="00107D3A">
        <w:t>Propan-2-ol.</w:t>
      </w:r>
    </w:p>
    <w:p w14:paraId="5DC4409C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C. </w:t>
      </w:r>
      <w:r w:rsidRPr="00107D3A">
        <w:t>2-metyl propan-1-ol.</w:t>
      </w:r>
      <w:r w:rsidRPr="00107D3A">
        <w:rPr>
          <w:b/>
        </w:rPr>
        <w:tab/>
        <w:t xml:space="preserve">D. </w:t>
      </w:r>
      <w:r w:rsidRPr="00107D3A">
        <w:t>Butan-1-ol.</w:t>
      </w:r>
    </w:p>
    <w:p w14:paraId="4CEF99C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lang w:val="id-ID"/>
        </w:rPr>
        <w:t>Tính chất hoá học chung của kim loại là</w:t>
      </w:r>
    </w:p>
    <w:p w14:paraId="1EEA6F5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tính khử.</w:t>
      </w:r>
      <w:r w:rsidRPr="00107D3A">
        <w:rPr>
          <w:b/>
        </w:rPr>
        <w:tab/>
        <w:t xml:space="preserve">B. </w:t>
      </w:r>
      <w:r w:rsidRPr="00107D3A">
        <w:t>tính bazơ.</w:t>
      </w:r>
      <w:r w:rsidRPr="00107D3A">
        <w:rPr>
          <w:b/>
        </w:rPr>
        <w:tab/>
        <w:t xml:space="preserve">C. </w:t>
      </w:r>
      <w:r w:rsidRPr="00107D3A">
        <w:t>tính axit.</w:t>
      </w:r>
      <w:r w:rsidRPr="00107D3A">
        <w:rPr>
          <w:b/>
        </w:rPr>
        <w:tab/>
        <w:t xml:space="preserve">D. </w:t>
      </w:r>
      <w:r w:rsidRPr="00107D3A">
        <w:t>tính oxi hóa.</w:t>
      </w:r>
    </w:p>
    <w:p w14:paraId="22BDF12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50.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6BD89CB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Al.</w:t>
      </w:r>
    </w:p>
    <w:p w14:paraId="7000D98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51. </w:t>
      </w:r>
      <w:r w:rsidRPr="00107D3A">
        <w:rPr>
          <w:bCs/>
          <w:lang w:val="id-ID"/>
        </w:rPr>
        <w:t>Hợp chất nào sau đây của kim loại kiềm?</w:t>
      </w:r>
    </w:p>
    <w:p w14:paraId="6BA5904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Ca(OH)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499C6F8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116F340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</w:r>
      <w:r w:rsidRPr="00107D3A">
        <w:rPr>
          <w:b/>
        </w:rPr>
        <w:t xml:space="preserve">A.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</w:p>
    <w:p w14:paraId="722BF44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Dung dịch nước vôi trong phản ứng với chất nào sau đây?</w:t>
      </w:r>
    </w:p>
    <w:p w14:paraId="1B46BAF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NaCl.</w:t>
      </w:r>
      <w:r w:rsidRPr="00107D3A">
        <w:rPr>
          <w:b/>
        </w:rPr>
        <w:tab/>
        <w:t xml:space="preserve">B. </w:t>
      </w:r>
      <w:r w:rsidRPr="00107D3A">
        <w:t>KNO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Na</w:t>
      </w:r>
      <w:r w:rsidRPr="00107D3A">
        <w:rPr>
          <w:vertAlign w:val="subscript"/>
        </w:rPr>
        <w:t>2</w:t>
      </w:r>
      <w:r w:rsidRPr="00107D3A">
        <w:t>CO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CaCO</w:t>
      </w:r>
      <w:r w:rsidRPr="00107D3A">
        <w:rPr>
          <w:vertAlign w:val="subscript"/>
        </w:rPr>
        <w:t>3</w:t>
      </w:r>
      <w:r w:rsidRPr="00107D3A">
        <w:t>.</w:t>
      </w:r>
    </w:p>
    <w:p w14:paraId="038006C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6190C0B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Glyxin.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Etylamin.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Etyl axetat.</w:t>
      </w:r>
    </w:p>
    <w:p w14:paraId="093EA7D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lang w:val="id-ID"/>
        </w:rPr>
        <w:t>Polime nào sau đây thuộc loại polime thiên nhiên?</w:t>
      </w:r>
    </w:p>
    <w:p w14:paraId="43BAB2A2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6C63D98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Polietilen.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4D9CE05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56.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51A4A494">
          <v:shape id="_x0000_i1123" type="#_x0000_t75" style="width:12.4pt;height:12.4pt" o:ole="">
            <v:imagedata r:id="rId6" o:title=""/>
          </v:shape>
          <o:OLEObject Type="Embed" ProgID="Equation.DSMT4" ShapeID="_x0000_i1123" DrawAspect="Content" ObjectID="_1775367689" r:id="rId155"/>
        </w:object>
      </w:r>
      <w:r w:rsidRPr="00107D3A">
        <w:t>là</w:t>
      </w:r>
    </w:p>
    <w:p w14:paraId="1658453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W.</w:t>
      </w:r>
      <w:r w:rsidRPr="00107D3A">
        <w:rPr>
          <w:b/>
        </w:rPr>
        <w:tab/>
        <w:t xml:space="preserve">B. </w:t>
      </w:r>
      <w:r w:rsidRPr="00107D3A">
        <w:t>Cs.</w:t>
      </w:r>
      <w:r w:rsidRPr="00107D3A">
        <w:rPr>
          <w:b/>
        </w:rPr>
        <w:tab/>
        <w:t xml:space="preserve">C. </w:t>
      </w:r>
      <w:r w:rsidRPr="00107D3A">
        <w:t>Ag.</w:t>
      </w:r>
      <w:r w:rsidRPr="00107D3A">
        <w:rPr>
          <w:b/>
        </w:rPr>
        <w:tab/>
        <w:t xml:space="preserve">D. </w:t>
      </w:r>
      <w:r w:rsidRPr="00107D3A">
        <w:t>Cr.</w:t>
      </w:r>
    </w:p>
    <w:p w14:paraId="5363813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Khí nào sau đây góp phần gây ra hiện tượng mưa axit?</w:t>
      </w:r>
    </w:p>
    <w:p w14:paraId="2B60934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</w:p>
    <w:p w14:paraId="32FE565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58. </w:t>
      </w:r>
      <w:r w:rsidRPr="00107D3A">
        <w:rPr>
          <w:rFonts w:eastAsia="Arial"/>
          <w:lang w:val="id-ID"/>
        </w:rPr>
        <w:t>Chất nào sau đây có tính lưỡng tính?</w:t>
      </w:r>
    </w:p>
    <w:p w14:paraId="6243421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494C2BB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Kim loại nào sau đây có số oxi hóa +1 duy nhất trong hợp chất?</w:t>
      </w:r>
    </w:p>
    <w:p w14:paraId="0A3551B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Ca.</w:t>
      </w:r>
    </w:p>
    <w:p w14:paraId="3A8C8B3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3CC647A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1DB796C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271F2FB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12,8.</w:t>
      </w:r>
    </w:p>
    <w:p w14:paraId="72769C3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4B545CF9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xenlulozơ và fructozơ.</w:t>
      </w:r>
    </w:p>
    <w:p w14:paraId="7E7F98B1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tinh bột và fructozơ.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saccarozơ và glucozơ.</w:t>
      </w:r>
    </w:p>
    <w:p w14:paraId="0011AF2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4178E73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15,875.</w:t>
      </w:r>
    </w:p>
    <w:p w14:paraId="564A515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7C1E63F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34EE0F3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Tơ axetat thuộc loại tơ bán tổng hợp.</w:t>
      </w:r>
    </w:p>
    <w:p w14:paraId="2BCB719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36D1DDA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2C309500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65.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344AAEA3">
          <v:shape id="_x0000_i1124" type="#_x0000_t75" style="width:65.1pt;height:18.15pt" o:ole="">
            <v:imagedata r:id="rId8" o:title=""/>
          </v:shape>
          <o:OLEObject Type="Embed" ProgID="Equation.DSMT4" ShapeID="_x0000_i1124" DrawAspect="Content" ObjectID="_1775367690" r:id="rId15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301A7A22">
          <v:shape id="_x0000_i1125" type="#_x0000_t75" style="width:46.35pt;height:16.4pt" o:ole="">
            <v:imagedata r:id="rId10" o:title=""/>
          </v:shape>
          <o:OLEObject Type="Embed" ProgID="Equation.DSMT4" ShapeID="_x0000_i1125" DrawAspect="Content" ObjectID="_1775367691" r:id="rId157"/>
        </w:object>
      </w:r>
      <w:r w:rsidRPr="00107D3A">
        <w:rPr>
          <w:rFonts w:eastAsia="Arial"/>
        </w:rPr>
        <w:t>Y</w:t>
      </w:r>
    </w:p>
    <w:p w14:paraId="5ED0F239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10E94AA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60E1A941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Y là axit oleic.</w:t>
      </w:r>
    </w:p>
    <w:p w14:paraId="4C27127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11FCD9C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2C3C03C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56AE57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40F26BE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2F21B2E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3AD89CF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230B465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029551F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Fe.</w:t>
      </w:r>
    </w:p>
    <w:p w14:paraId="35754D1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69.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701B2A3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5D2FA66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80F5AD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501DB8E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D.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1F4AA5D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0DC83C7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55C4462B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71.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65C4CE83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02CC38CE">
          <v:shape id="_x0000_i1126" type="#_x0000_t75" style="width:55.3pt;height:17.55pt" o:ole="">
            <v:imagedata r:id="rId14" o:title=""/>
          </v:shape>
          <o:OLEObject Type="Embed" ProgID="Equation.DSMT4" ShapeID="_x0000_i1126" DrawAspect="Content" ObjectID="_1775367692" r:id="rId15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6FABF121">
          <v:shape id="_x0000_i1127" type="#_x0000_t75" style="width:56.75pt;height:17.55pt" o:ole="">
            <v:imagedata r:id="rId16" o:title=""/>
          </v:shape>
          <o:OLEObject Type="Embed" ProgID="Equation.DSMT4" ShapeID="_x0000_i1127" DrawAspect="Content" ObjectID="_1775367693" r:id="rId15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324E64F8">
          <v:shape id="_x0000_i1128" type="#_x0000_t75" style="width:48.1pt;height:17.55pt" o:ole="">
            <v:imagedata r:id="rId18" o:title=""/>
          </v:shape>
          <o:OLEObject Type="Embed" ProgID="Equation.DSMT4" ShapeID="_x0000_i1128" DrawAspect="Content" ObjectID="_1775367694" r:id="rId160"/>
        </w:object>
      </w:r>
      <w:r w:rsidRPr="00107D3A">
        <w:rPr>
          <w:lang w:val="pt-BR"/>
        </w:rPr>
        <w:t xml:space="preserve"> Thép thành phẩm</w:t>
      </w:r>
    </w:p>
    <w:p w14:paraId="4A337133" w14:textId="041F452F" w:rsidR="00CB354E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328A83C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ab/>
        <w:t xml:space="preserve">A. </w:t>
      </w:r>
      <w:r w:rsidRPr="00107D3A">
        <w:rPr>
          <w:lang w:val="pt-BR"/>
        </w:rPr>
        <w:t>982.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962.</w:t>
      </w:r>
      <w:r w:rsidRPr="00107D3A">
        <w:rPr>
          <w:b/>
          <w:bCs/>
          <w:lang w:val="pt-BR"/>
        </w:rPr>
        <w:tab/>
        <w:t xml:space="preserve">C.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840.</w:t>
      </w:r>
    </w:p>
    <w:p w14:paraId="06EF13E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72.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1CDA98B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2,88 gam.</w:t>
      </w:r>
    </w:p>
    <w:p w14:paraId="0921BFF6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73. </w:t>
      </w:r>
      <w:r w:rsidRPr="00107D3A">
        <w:rPr>
          <w:rFonts w:eastAsia="Arial"/>
          <w:lang w:val="fr-FR"/>
        </w:rPr>
        <w:t>Cho các phát biểu sau:</w:t>
      </w:r>
    </w:p>
    <w:p w14:paraId="6ECDF02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6D839D7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6D3D34E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602344D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44145ACC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5BEC1F85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0C82223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7768275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71BB3D9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10,19%.</w:t>
      </w:r>
    </w:p>
    <w:p w14:paraId="373731E9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75. </w:t>
      </w:r>
      <w:r w:rsidRPr="00107D3A">
        <w:rPr>
          <w:lang w:val="vi-VN"/>
        </w:rPr>
        <w:t>Thực hiện thí nghiệm theo các bước sau:</w:t>
      </w:r>
    </w:p>
    <w:p w14:paraId="5B827FF3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387371F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3FE888D1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56D5A39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5CF11C96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28E28CB2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163C5937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2437509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791AD6B7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15AC16F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3.</w:t>
      </w:r>
    </w:p>
    <w:p w14:paraId="05FA4F43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76.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6EBF7A0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42B963B1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5D324E99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(c) Trong công nghiệp, tinh bột được dùng để sản xuất bánh kẹo, glucozơ và hồ dán.</w:t>
      </w:r>
    </w:p>
    <w:p w14:paraId="6DFE207E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4931649B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06ED5844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5A5FE6E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2C29AFE4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564D895B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048450BE">
          <v:shape id="_x0000_i1129" type="#_x0000_t75" style="width:205.9pt;height:20.15pt" o:ole="">
            <v:imagedata r:id="rId12" o:title=""/>
          </v:shape>
          <o:OLEObject Type="Embed" ProgID="Equation.DSMT4" ShapeID="_x0000_i1129" DrawAspect="Content" ObjectID="_1775367695" r:id="rId161"/>
        </w:object>
      </w:r>
    </w:p>
    <w:p w14:paraId="779B457E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1AC5E00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1,92 tấn.</w:t>
      </w:r>
    </w:p>
    <w:p w14:paraId="342FF35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78.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. Mặt khác đun nóng 7,54 gam E với 150 ml dung dịch NaOH 1M (vừa đủ) sau khi phản ứng xảy ra hoàn toàn, thu </w:t>
      </w:r>
      <w:r w:rsidRPr="00107D3A">
        <w:rPr>
          <w:lang w:val="fr-FR"/>
        </w:rPr>
        <w:lastRenderedPageBreak/>
        <w:t>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2E97FE9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180DDAF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79.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66960AD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60.</w:t>
      </w:r>
    </w:p>
    <w:p w14:paraId="252B0DDC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80. </w:t>
      </w:r>
      <w:r w:rsidRPr="00107D3A">
        <w:rPr>
          <w:rFonts w:eastAsia="Arial"/>
          <w:lang w:val="vi-VN"/>
        </w:rPr>
        <w:t>Cho các phát biểu sau:</w:t>
      </w:r>
    </w:p>
    <w:p w14:paraId="7FBF816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(a) Hỗn hợp Fe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O</w:t>
      </w:r>
      <w:r w:rsidRPr="00107D3A">
        <w:rPr>
          <w:rFonts w:eastAsia="Arial"/>
          <w:vertAlign w:val="subscript"/>
          <w:lang w:val="vi-VN"/>
        </w:rPr>
        <w:t>4</w:t>
      </w:r>
      <w:r w:rsidRPr="00107D3A">
        <w:rPr>
          <w:rFonts w:eastAsia="Arial"/>
          <w:lang w:val="vi-VN"/>
        </w:rPr>
        <w:t xml:space="preserve"> và Cu (tỷ lệ mol tương ứng 2:3) tan hoàn toàn trong dung dịch HCl dư.</w:t>
      </w:r>
    </w:p>
    <w:p w14:paraId="70D3DCA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(b) Trong quá trình điện phân dung dịch CuSO</w:t>
      </w:r>
      <w:r w:rsidRPr="00107D3A">
        <w:rPr>
          <w:rFonts w:eastAsia="Arial"/>
          <w:vertAlign w:val="subscript"/>
          <w:lang w:val="vi-VN"/>
        </w:rPr>
        <w:t>4</w:t>
      </w:r>
      <w:r w:rsidRPr="00107D3A">
        <w:rPr>
          <w:rFonts w:eastAsia="Arial"/>
          <w:lang w:val="vi-VN"/>
        </w:rPr>
        <w:t>, thu được khí O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ở anot.</w:t>
      </w:r>
    </w:p>
    <w:p w14:paraId="0AC5C2B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Nguyên tắc điều chế kim loại là khử ion kim loại thành nguyên tử</w:t>
      </w:r>
      <w:r w:rsidRPr="00107D3A">
        <w:rPr>
          <w:rFonts w:eastAsia="Arial"/>
          <w:lang w:val="vi-VN"/>
        </w:rPr>
        <w:t>.</w:t>
      </w:r>
    </w:p>
    <w:p w14:paraId="5FCC0002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 xml:space="preserve">(d) </w:t>
      </w:r>
      <w:r w:rsidRPr="00107D3A">
        <w:rPr>
          <w:lang w:val="vi-VN"/>
        </w:rPr>
        <w:t>Nhôm nhẹ, dẫn điện tốt nên được dùng làm dây dẫn điện thay cho đồng.</w:t>
      </w:r>
    </w:p>
    <w:p w14:paraId="30292D8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(đ) 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6C4AE52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260598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3558674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162"/>
          <w:footerReference w:type="default" r:id="rId163"/>
          <w:footerReference w:type="first" r:id="rId16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665AA445" w14:textId="77777777" w:rsidTr="004D3C9A">
        <w:trPr>
          <w:jc w:val="center"/>
        </w:trPr>
        <w:tc>
          <w:tcPr>
            <w:tcW w:w="4253" w:type="dxa"/>
            <w:hideMark/>
          </w:tcPr>
          <w:p w14:paraId="1B7F5F65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007B738C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1B0C6AC6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1A49E9" wp14:editId="02925507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53367179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DBD4DC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A49E9" id="_x0000_s1041" type="#_x0000_t202" style="position:absolute;left:0;text-align:left;margin-left:34.25pt;margin-top:3.6pt;width:133.4pt;height:19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GRapwF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7EDBD4DC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68E826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419EE451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07A9C5C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1716232A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474FC5FE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5A6B82E7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6989CBC1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7587691F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3E5CE041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13FAC1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216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3158E482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66D8AE24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219D79DD" w14:textId="77777777" w:rsidR="00371674" w:rsidRPr="00107D3A" w:rsidRDefault="00371674" w:rsidP="00371674"/>
        </w:tc>
      </w:tr>
      <w:tr w:rsidR="00015C7C" w:rsidRPr="00107D3A" w14:paraId="20A2ED64" w14:textId="77777777" w:rsidTr="004D3C9A">
        <w:trPr>
          <w:jc w:val="center"/>
        </w:trPr>
        <w:tc>
          <w:tcPr>
            <w:tcW w:w="10490" w:type="dxa"/>
            <w:gridSpan w:val="3"/>
          </w:tcPr>
          <w:p w14:paraId="3A43252C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3CF5C993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3C42D5E8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6B150663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2579DEAF" w14:textId="77777777" w:rsidR="00015C7C" w:rsidRPr="00107D3A" w:rsidRDefault="00015C7C">
      <w:pPr>
        <w:rPr>
          <w:lang w:val="id-ID"/>
        </w:rPr>
      </w:pPr>
    </w:p>
    <w:p w14:paraId="4F60B2B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4BB614B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234492D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18C1C8A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5D3A746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2690317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Ca(HCO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04C675D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44. </w:t>
      </w:r>
      <w:r w:rsidRPr="00107D3A">
        <w:rPr>
          <w:bCs/>
          <w:lang w:val="id-ID"/>
        </w:rPr>
        <w:t>Hợp chất nào sau đây của kim loại kiềm?</w:t>
      </w:r>
    </w:p>
    <w:p w14:paraId="4CA3FAF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KOH.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Mg(OH)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Zn(OH)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49DEEC1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45.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42D497CD">
          <v:shape id="_x0000_i1130" type="#_x0000_t75" style="width:12.65pt;height:12.65pt" o:ole="">
            <v:imagedata r:id="rId6" o:title=""/>
          </v:shape>
          <o:OLEObject Type="Embed" ProgID="Equation.DSMT4" ShapeID="_x0000_i1130" DrawAspect="Content" ObjectID="_1775367696" r:id="rId165"/>
        </w:object>
      </w:r>
      <w:r w:rsidRPr="00107D3A">
        <w:rPr>
          <w:lang w:val="vi-VN"/>
        </w:rPr>
        <w:t>là</w:t>
      </w:r>
    </w:p>
    <w:p w14:paraId="0813B72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Cs.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W.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Ag.</w:t>
      </w:r>
    </w:p>
    <w:p w14:paraId="776503C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46. </w:t>
      </w:r>
      <w:r w:rsidRPr="00107D3A">
        <w:rPr>
          <w:lang w:val="vi-VN"/>
        </w:rPr>
        <w:t>Chất nào sau đây là ancol bậc I?</w:t>
      </w:r>
    </w:p>
    <w:p w14:paraId="794E586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Butan-2-ol.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Propan-2-ol.</w:t>
      </w:r>
    </w:p>
    <w:p w14:paraId="4DA37942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2-metyl propan-2-ol.</w:t>
      </w:r>
    </w:p>
    <w:p w14:paraId="136FB83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Amino axit nào sau đây chứa 2 nhóm cacboxyl trong phân tử?</w:t>
      </w:r>
    </w:p>
    <w:p w14:paraId="3FFAC44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Alanin.</w:t>
      </w:r>
    </w:p>
    <w:p w14:paraId="124908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Polime nào sau đây thuộc loại polime thiên nhiên?</w:t>
      </w:r>
    </w:p>
    <w:p w14:paraId="16C8904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2753F4E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Poli(vinyl clorua).</w:t>
      </w:r>
    </w:p>
    <w:p w14:paraId="5AE6CDC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Dung dịch nước vôi trong phản ứng với chất nào sau đây?</w:t>
      </w:r>
    </w:p>
    <w:p w14:paraId="637059C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6830FA0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9F4334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Metylamin.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Alanin.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Etyl axetat.</w:t>
      </w:r>
    </w:p>
    <w:p w14:paraId="68613EF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Kim loại nào sau đây có số oxi hóa +1 duy nhất trong hợp chất?</w:t>
      </w:r>
    </w:p>
    <w:p w14:paraId="75B90E0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Mg.</w:t>
      </w:r>
    </w:p>
    <w:p w14:paraId="575AFD6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52.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58B8255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Al.</w:t>
      </w:r>
    </w:p>
    <w:p w14:paraId="2B7E75E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Kim loại nào sau đây là kim loại kiềm thổ?</w:t>
      </w:r>
    </w:p>
    <w:p w14:paraId="2D7D97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Al.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Mg.</w:t>
      </w:r>
    </w:p>
    <w:p w14:paraId="4629E40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501D311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xenlulozơ.</w:t>
      </w:r>
    </w:p>
    <w:p w14:paraId="0AF2003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Tính chất hoá học chung của kim loại là</w:t>
      </w:r>
    </w:p>
    <w:p w14:paraId="00FE762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oxi hóa.</w:t>
      </w:r>
    </w:p>
    <w:p w14:paraId="3D067C0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56.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3CD1AAB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528EB89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rFonts w:eastAsia="Arial"/>
          <w:lang w:val="id-ID"/>
        </w:rPr>
        <w:t>Chất nào sau đây có tính lưỡng tính?</w:t>
      </w:r>
    </w:p>
    <w:p w14:paraId="484C8D1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3BCC839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 xml:space="preserve">Câu 58. </w:t>
      </w:r>
      <w:r w:rsidRPr="00107D3A">
        <w:rPr>
          <w:lang w:val="vi-VN"/>
        </w:rPr>
        <w:t>Khí nào sau đây góp phần gây ra hiện tượng mưa axit?</w:t>
      </w:r>
    </w:p>
    <w:p w14:paraId="2FE11D7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</w:p>
    <w:p w14:paraId="6A33F70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6698CC7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0EE8D3E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151673F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196B171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61.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3C623AE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11,950.</w:t>
      </w:r>
    </w:p>
    <w:p w14:paraId="1F799BF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62.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176003A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0,15.</w:t>
      </w:r>
    </w:p>
    <w:p w14:paraId="59780F3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63.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6DED18C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6,68.</w:t>
      </w:r>
    </w:p>
    <w:p w14:paraId="3BDD96E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3EF26CA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753E91D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7C6CC84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744C4566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2D0F52C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3FE6F4A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36,00.</w:t>
      </w:r>
    </w:p>
    <w:p w14:paraId="1A44A78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56DAA481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xenlulozơ và glucozơ.</w:t>
      </w:r>
    </w:p>
    <w:p w14:paraId="1CE5BBE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fructozơ.</w:t>
      </w:r>
    </w:p>
    <w:p w14:paraId="3465B0D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67.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3C3DAC2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250226A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5E92211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C.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270B9D2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0398FDC6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68.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70D07E65">
          <v:shape id="_x0000_i1131" type="#_x0000_t75" style="width:44.35pt;height:23.9pt" o:ole="">
            <v:imagedata r:id="rId24" o:title=""/>
          </v:shape>
          <o:OLEObject Type="Embed" ProgID="Equation.DSMT4" ShapeID="_x0000_i1131" DrawAspect="Content" ObjectID="_1775367697" r:id="rId16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098DE141">
          <v:shape id="_x0000_i1132" type="#_x0000_t75" style="width:65.1pt;height:18.15pt" o:ole="">
            <v:imagedata r:id="rId26" o:title=""/>
          </v:shape>
          <o:OLEObject Type="Embed" ProgID="Equation.DSMT4" ShapeID="_x0000_i1132" DrawAspect="Content" ObjectID="_1775367698" r:id="rId167"/>
        </w:object>
      </w:r>
      <w:r w:rsidRPr="00107D3A">
        <w:rPr>
          <w:rFonts w:eastAsia="Arial"/>
          <w:lang w:val="fr-FR"/>
        </w:rPr>
        <w:t>Y</w:t>
      </w:r>
    </w:p>
    <w:p w14:paraId="1F4C3A2C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4A606806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natri oleat.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6F83974D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X là tristearin.</w:t>
      </w:r>
    </w:p>
    <w:p w14:paraId="26505F1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69.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745D6BA4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3EF774C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Tơ visco thuộc loại tơ bán tổng hợp.</w:t>
      </w:r>
    </w:p>
    <w:p w14:paraId="3648D0FD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22863EB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132002C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70.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4E16D35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Mg.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Fe.</w:t>
      </w:r>
    </w:p>
    <w:p w14:paraId="5CB6D55F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71.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6D2487C2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23073822">
          <v:shape id="_x0000_i1133" type="#_x0000_t75" style="width:55.3pt;height:17.55pt" o:ole="">
            <v:imagedata r:id="rId14" o:title=""/>
          </v:shape>
          <o:OLEObject Type="Embed" ProgID="Equation.DSMT4" ShapeID="_x0000_i1133" DrawAspect="Content" ObjectID="_1775367699" r:id="rId16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670128B2">
          <v:shape id="_x0000_i1134" type="#_x0000_t75" style="width:56.75pt;height:17.55pt" o:ole="">
            <v:imagedata r:id="rId16" o:title=""/>
          </v:shape>
          <o:OLEObject Type="Embed" ProgID="Equation.DSMT4" ShapeID="_x0000_i1134" DrawAspect="Content" ObjectID="_1775367700" r:id="rId16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32832548">
          <v:shape id="_x0000_i1135" type="#_x0000_t75" style="width:48.1pt;height:17.55pt" o:ole="">
            <v:imagedata r:id="rId18" o:title=""/>
          </v:shape>
          <o:OLEObject Type="Embed" ProgID="Equation.DSMT4" ShapeID="_x0000_i1135" DrawAspect="Content" ObjectID="_1775367701" r:id="rId170"/>
        </w:object>
      </w:r>
      <w:r w:rsidRPr="00107D3A">
        <w:rPr>
          <w:lang w:val="pt-BR"/>
        </w:rPr>
        <w:t xml:space="preserve"> Thép thành phẩm</w:t>
      </w:r>
    </w:p>
    <w:p w14:paraId="2D790D0C" w14:textId="2C1A303E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17F64AA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541.</w:t>
      </w:r>
      <w:r w:rsidRPr="00107D3A">
        <w:rPr>
          <w:b/>
          <w:bCs/>
          <w:lang w:val="pt-BR"/>
        </w:rPr>
        <w:tab/>
        <w:t xml:space="preserve">B.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497.</w:t>
      </w:r>
    </w:p>
    <w:p w14:paraId="5E9B5CA2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kern w:val="2"/>
          <w:lang w:val="pt-BR"/>
        </w:rPr>
        <w:lastRenderedPageBreak/>
        <w:t xml:space="preserve">Câu 72. </w:t>
      </w:r>
      <w:r w:rsidRPr="00107D3A">
        <w:rPr>
          <w:rFonts w:eastAsia="Calibri"/>
          <w:kern w:val="2"/>
          <w:lang w:val="pt-BR"/>
        </w:rPr>
        <w:t>Cho các phát biểu sau:</w:t>
      </w:r>
    </w:p>
    <w:p w14:paraId="093D9CE1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pt-BR"/>
        </w:rPr>
      </w:pPr>
      <w:r w:rsidRPr="00107D3A">
        <w:rPr>
          <w:rFonts w:eastAsia="Calibri"/>
          <w:kern w:val="2"/>
          <w:lang w:val="pt-BR"/>
        </w:rPr>
        <w:t>(a) Một số polime của este được dùng để sản xuất chất dẻo như poli(metyl metacrylat).</w:t>
      </w:r>
    </w:p>
    <w:p w14:paraId="1BB8180A" w14:textId="77777777" w:rsidR="00792A10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(b) Dầu, mỡ sau khi rán, có thể được dùng để tái chế thành nhiên liệu.</w:t>
      </w:r>
    </w:p>
    <w:p w14:paraId="007F093C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pt-BR"/>
        </w:rPr>
      </w:pPr>
      <w:r w:rsidRPr="00107D3A">
        <w:rPr>
          <w:rFonts w:eastAsia="Calibri"/>
          <w:lang w:val="pt-BR"/>
        </w:rPr>
        <w:t>(c) Mùi thơm của chuối chín là do glucozơ gây nên.</w:t>
      </w:r>
    </w:p>
    <w:p w14:paraId="2491EEDB" w14:textId="77777777" w:rsidR="00792A10" w:rsidRPr="00107D3A" w:rsidRDefault="00000000" w:rsidP="00557DFC">
      <w:pPr>
        <w:spacing w:line="264" w:lineRule="auto"/>
        <w:ind w:left="300"/>
        <w:jc w:val="both"/>
        <w:rPr>
          <w:lang w:val="pt-BR"/>
        </w:rPr>
      </w:pPr>
      <w:r w:rsidRPr="00107D3A">
        <w:rPr>
          <w:lang w:val="pt-BR"/>
        </w:rPr>
        <w:t>(d) Poli(vinyl clorua) được điều chế bằng phản ứng trùng hợp.</w:t>
      </w:r>
    </w:p>
    <w:p w14:paraId="0D8519E9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pt-BR"/>
        </w:rPr>
      </w:pPr>
      <w:r w:rsidRPr="00107D3A">
        <w:rPr>
          <w:lang w:val="pt-BR"/>
        </w:rPr>
        <w:t>(e) Dung dịch anilin làm đổi màu</w:t>
      </w:r>
      <w:r w:rsidRPr="00107D3A">
        <w:rPr>
          <w:spacing w:val="-6"/>
          <w:lang w:val="pt-BR"/>
        </w:rPr>
        <w:t xml:space="preserve"> </w:t>
      </w:r>
      <w:r w:rsidRPr="00107D3A">
        <w:rPr>
          <w:lang w:val="pt-BR"/>
        </w:rPr>
        <w:t>phenolphtalein sang màu hồng.</w:t>
      </w:r>
    </w:p>
    <w:p w14:paraId="463FB02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1455F30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4059BC92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73.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4DA40322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6C3A1538">
          <v:shape id="_x0000_i1136" type="#_x0000_t75" style="width:205.9pt;height:20.15pt" o:ole="">
            <v:imagedata r:id="rId12" o:title=""/>
          </v:shape>
          <o:OLEObject Type="Embed" ProgID="Equation.DSMT4" ShapeID="_x0000_i1136" DrawAspect="Content" ObjectID="_1775367702" r:id="rId171"/>
        </w:object>
      </w:r>
    </w:p>
    <w:p w14:paraId="2818FDE1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61D0620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1,88 tấn.</w:t>
      </w:r>
    </w:p>
    <w:p w14:paraId="124C7BD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74.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1B3862F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88.</w:t>
      </w:r>
    </w:p>
    <w:p w14:paraId="5D387DFB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75. </w:t>
      </w:r>
      <w:r w:rsidRPr="00107D3A">
        <w:rPr>
          <w:rFonts w:eastAsia="Arial"/>
          <w:lang w:val="fr-FR"/>
        </w:rPr>
        <w:t>Cho các phát biểu sau:</w:t>
      </w:r>
    </w:p>
    <w:p w14:paraId="5B45FC7E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26F466B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09150E0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07C858C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2C024DD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6F701301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996038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4B1216C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76.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0FFFB33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15%.</w:t>
      </w:r>
    </w:p>
    <w:p w14:paraId="5F8C362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77.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21064DD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3,60 gam.</w:t>
      </w:r>
    </w:p>
    <w:p w14:paraId="09E4D227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78. </w:t>
      </w:r>
      <w:r w:rsidRPr="00107D3A">
        <w:rPr>
          <w:lang w:val="vi-VN"/>
        </w:rPr>
        <w:t>Thực hiện thí nghiệm theo các bước sau:</w:t>
      </w:r>
    </w:p>
    <w:p w14:paraId="2A5ED99E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13CF45C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11B408A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42BBEA9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3E22B3F6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545EC4C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52B0BD8B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61646BD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648AEC7A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409EF37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2CEDF7D7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79. </w:t>
      </w:r>
      <w:r w:rsidRPr="00107D3A">
        <w:rPr>
          <w:rFonts w:eastAsia="Arial"/>
          <w:lang w:val="fr-FR"/>
        </w:rPr>
        <w:t>Cho các phát biểu sau:</w:t>
      </w:r>
    </w:p>
    <w:p w14:paraId="4049B904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lastRenderedPageBreak/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674B93FC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597919F7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15E5F66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322A361E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186AE3EF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7B702C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22F2FDB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80.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5EFC126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59,50%.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61,54%.</w:t>
      </w:r>
    </w:p>
    <w:p w14:paraId="075AA06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172"/>
          <w:footerReference w:type="default" r:id="rId173"/>
          <w:footerReference w:type="first" r:id="rId17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004CCA79" w14:textId="77777777" w:rsidTr="004D3C9A">
        <w:trPr>
          <w:jc w:val="center"/>
        </w:trPr>
        <w:tc>
          <w:tcPr>
            <w:tcW w:w="4253" w:type="dxa"/>
            <w:hideMark/>
          </w:tcPr>
          <w:p w14:paraId="3AC79476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159749F0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67FC3235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B4CEBED" wp14:editId="210389D6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693768224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4DB968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CEBED" id="_x0000_s1042" type="#_x0000_t202" style="position:absolute;left:0;text-align:left;margin-left:34.25pt;margin-top:3.6pt;width:133.4pt;height:19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WIJqRWICAABT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5E4DB968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1F1A08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31368BA2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497A0D1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18013909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01F5D036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4E415519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3B6A83BD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25A23E58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1D002B26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A840435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217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5370150A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5C3E8EAF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6F4ABCF" w14:textId="77777777" w:rsidR="00371674" w:rsidRPr="00107D3A" w:rsidRDefault="00371674" w:rsidP="00371674"/>
        </w:tc>
      </w:tr>
      <w:tr w:rsidR="00015C7C" w:rsidRPr="00107D3A" w14:paraId="6207C401" w14:textId="77777777" w:rsidTr="004D3C9A">
        <w:trPr>
          <w:jc w:val="center"/>
        </w:trPr>
        <w:tc>
          <w:tcPr>
            <w:tcW w:w="10490" w:type="dxa"/>
            <w:gridSpan w:val="3"/>
          </w:tcPr>
          <w:p w14:paraId="0DE40F9B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0137612A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4497300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771B0124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EF73300" w14:textId="77777777" w:rsidR="00015C7C" w:rsidRPr="00107D3A" w:rsidRDefault="00015C7C">
      <w:pPr>
        <w:rPr>
          <w:lang w:val="id-ID"/>
        </w:rPr>
      </w:pPr>
    </w:p>
    <w:p w14:paraId="4C6C82A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lang w:val="id-ID"/>
        </w:rPr>
        <w:t>Tính chất hoá học chung của kim loại là</w:t>
      </w:r>
    </w:p>
    <w:p w14:paraId="79DC4F7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axit.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oxi hóa.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khử.</w:t>
      </w:r>
    </w:p>
    <w:p w14:paraId="13E0DD6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3499633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7B814AA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2A195ED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2A58B2F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Khí nào sau đây góp phần gây ra hiện tượng mưa axit?</w:t>
      </w:r>
    </w:p>
    <w:p w14:paraId="27D6FC3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D.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</w:p>
    <w:p w14:paraId="7D97545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Chất nào sau đây có tính lưỡng tính?</w:t>
      </w:r>
    </w:p>
    <w:p w14:paraId="318BD04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5BC1BD4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32885C2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3444704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Este nào sau đây tác dụng với dung dịch NaOH thu được muối HCOONa?</w:t>
      </w:r>
    </w:p>
    <w:p w14:paraId="4094366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10F7C26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0BE9604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Glyxin.</w:t>
      </w:r>
    </w:p>
    <w:p w14:paraId="131F577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346C2C2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34E5C00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là kim loại kiềm thổ?</w:t>
      </w:r>
    </w:p>
    <w:p w14:paraId="6D04EF2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Na.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Zn.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Ca.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Al.</w:t>
      </w:r>
    </w:p>
    <w:p w14:paraId="7156F1B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Dung dịch nước vôi trong phản ứng với chất nào sau đây?</w:t>
      </w:r>
    </w:p>
    <w:p w14:paraId="2F832DB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NaCl.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CaCO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567E205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52.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3FABBFC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3AE875F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Kim loại nào sau đây có số oxi hóa +1 duy nhất trong hợp chất?</w:t>
      </w:r>
    </w:p>
    <w:p w14:paraId="0302E55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Ca.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Na.</w:t>
      </w:r>
    </w:p>
    <w:p w14:paraId="2126100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lang w:val="id-ID"/>
        </w:rPr>
        <w:t>Chất nào sau đây là ancol bậc II?</w:t>
      </w:r>
    </w:p>
    <w:p w14:paraId="4C42B8D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Propan-2-ol.</w:t>
      </w:r>
      <w:r w:rsidRPr="00107D3A">
        <w:rPr>
          <w:b/>
        </w:rPr>
        <w:tab/>
        <w:t xml:space="preserve">B. </w:t>
      </w:r>
      <w:r w:rsidRPr="00107D3A">
        <w:t>Butan-1-ol.</w:t>
      </w:r>
    </w:p>
    <w:p w14:paraId="36B8D83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C. </w:t>
      </w:r>
      <w:r w:rsidRPr="00107D3A">
        <w:t>2-metyl propan-1-ol.</w:t>
      </w:r>
      <w:r w:rsidRPr="00107D3A">
        <w:rPr>
          <w:b/>
        </w:rPr>
        <w:tab/>
        <w:t xml:space="preserve">D. </w:t>
      </w:r>
      <w:r w:rsidRPr="00107D3A">
        <w:t>Propan-1-ol.</w:t>
      </w:r>
    </w:p>
    <w:p w14:paraId="6C4C330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55.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424DE34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Al.</w:t>
      </w:r>
    </w:p>
    <w:p w14:paraId="4115689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Amino axit nào sau đây chứa 2 nhóm amino trong phân tử?</w:t>
      </w:r>
    </w:p>
    <w:p w14:paraId="6D5B745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Lysin.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Axitglutamic.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Glyxin.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Alanin.</w:t>
      </w:r>
    </w:p>
    <w:p w14:paraId="688A88D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25AF8CB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5AB6640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58. </w:t>
      </w:r>
      <w:r w:rsidRPr="00107D3A">
        <w:rPr>
          <w:lang w:val="id-ID"/>
        </w:rPr>
        <w:t>Polime nào sau đây thuộc loại polime thiên nhiên?</w:t>
      </w:r>
    </w:p>
    <w:p w14:paraId="2228640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T</w:t>
      </w:r>
      <w:r w:rsidRPr="00107D3A">
        <w:rPr>
          <w:lang w:val="it-IT"/>
        </w:rPr>
        <w:t>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0292CB5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Polietilen.</w:t>
      </w:r>
    </w:p>
    <w:p w14:paraId="5490B90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59. </w:t>
      </w:r>
      <w:r w:rsidRPr="00107D3A">
        <w:rPr>
          <w:bCs/>
          <w:lang w:val="id-ID"/>
        </w:rPr>
        <w:t>Hợp chất nào sau đây của kim loại kiềm?</w:t>
      </w:r>
    </w:p>
    <w:p w14:paraId="4F17204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Ca(OH)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453D3ED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60.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1FCBAD10">
          <v:shape id="_x0000_i1137" type="#_x0000_t75" style="width:12.4pt;height:12.4pt" o:ole="">
            <v:imagedata r:id="rId6" o:title=""/>
          </v:shape>
          <o:OLEObject Type="Embed" ProgID="Equation.DSMT4" ShapeID="_x0000_i1137" DrawAspect="Content" ObjectID="_1775367703" r:id="rId175"/>
        </w:object>
      </w:r>
      <w:r w:rsidRPr="00107D3A">
        <w:t>là</w:t>
      </w:r>
    </w:p>
    <w:p w14:paraId="59A1C20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W.</w:t>
      </w:r>
      <w:r w:rsidRPr="00107D3A">
        <w:rPr>
          <w:b/>
        </w:rPr>
        <w:tab/>
        <w:t xml:space="preserve">B. </w:t>
      </w:r>
      <w:r w:rsidRPr="00107D3A">
        <w:t>Ag.</w:t>
      </w:r>
      <w:r w:rsidRPr="00107D3A">
        <w:rPr>
          <w:b/>
        </w:rPr>
        <w:tab/>
        <w:t xml:space="preserve">C. </w:t>
      </w:r>
      <w:r w:rsidRPr="00107D3A">
        <w:t>Cr.</w:t>
      </w:r>
      <w:r w:rsidRPr="00107D3A">
        <w:rPr>
          <w:b/>
        </w:rPr>
        <w:tab/>
        <w:t xml:space="preserve">D. </w:t>
      </w:r>
      <w:r w:rsidRPr="00107D3A">
        <w:t>Cs.</w:t>
      </w:r>
    </w:p>
    <w:p w14:paraId="2D9CAE21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61.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63BAFBE1">
          <v:shape id="_x0000_i1138" type="#_x0000_t75" style="width:65.1pt;height:18.15pt" o:ole="">
            <v:imagedata r:id="rId8" o:title=""/>
          </v:shape>
          <o:OLEObject Type="Embed" ProgID="Equation.DSMT4" ShapeID="_x0000_i1138" DrawAspect="Content" ObjectID="_1775367704" r:id="rId17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175DC201">
          <v:shape id="_x0000_i1139" type="#_x0000_t75" style="width:46.35pt;height:16.4pt" o:ole="">
            <v:imagedata r:id="rId10" o:title=""/>
          </v:shape>
          <o:OLEObject Type="Embed" ProgID="Equation.DSMT4" ShapeID="_x0000_i1139" DrawAspect="Content" ObjectID="_1775367705" r:id="rId177"/>
        </w:object>
      </w:r>
      <w:r w:rsidRPr="00107D3A">
        <w:rPr>
          <w:rFonts w:eastAsia="Arial"/>
        </w:rPr>
        <w:t>Y</w:t>
      </w:r>
    </w:p>
    <w:p w14:paraId="6ED0F4F0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615189EE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Y là axit oleic.</w:t>
      </w:r>
    </w:p>
    <w:p w14:paraId="10255B49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042BC19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1DAF391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Fe.</w:t>
      </w:r>
    </w:p>
    <w:p w14:paraId="662E02C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63.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0E2D0A20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70EA16D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5F7AE5D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08D0115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3136253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64.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053DF34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11,04.</w:t>
      </w:r>
    </w:p>
    <w:p w14:paraId="34AA341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009D65F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19,2.</w:t>
      </w:r>
    </w:p>
    <w:p w14:paraId="315EA2F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169F4BA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axetat thuộc loại tơ bán tổng hợp.</w:t>
      </w:r>
    </w:p>
    <w:p w14:paraId="782539A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47220C9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004A707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42C8B2F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28865047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43C26B8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14A46C5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02DE26D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F84038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68.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2687551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14,050.</w:t>
      </w:r>
    </w:p>
    <w:p w14:paraId="30D7388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4BA16F1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saccarozơ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xenlulozơ và fructozơ.</w:t>
      </w:r>
    </w:p>
    <w:p w14:paraId="0B2F6E1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tinh bột và fructozơ.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glucozơ.</w:t>
      </w:r>
    </w:p>
    <w:p w14:paraId="35A0478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60E586B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11,88.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10,80.</w:t>
      </w:r>
    </w:p>
    <w:p w14:paraId="606F32C3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71.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24FB59D4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02E85CFC">
          <v:shape id="_x0000_i1140" type="#_x0000_t75" style="width:55.3pt;height:17.55pt" o:ole="">
            <v:imagedata r:id="rId14" o:title=""/>
          </v:shape>
          <o:OLEObject Type="Embed" ProgID="Equation.DSMT4" ShapeID="_x0000_i1140" DrawAspect="Content" ObjectID="_1775367706" r:id="rId17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2743E100">
          <v:shape id="_x0000_i1141" type="#_x0000_t75" style="width:56.75pt;height:17.55pt" o:ole="">
            <v:imagedata r:id="rId16" o:title=""/>
          </v:shape>
          <o:OLEObject Type="Embed" ProgID="Equation.DSMT4" ShapeID="_x0000_i1141" DrawAspect="Content" ObjectID="_1775367707" r:id="rId17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721B9258">
          <v:shape id="_x0000_i1142" type="#_x0000_t75" style="width:48.1pt;height:17.55pt" o:ole="">
            <v:imagedata r:id="rId18" o:title=""/>
          </v:shape>
          <o:OLEObject Type="Embed" ProgID="Equation.DSMT4" ShapeID="_x0000_i1142" DrawAspect="Content" ObjectID="_1775367708" r:id="rId180"/>
        </w:object>
      </w:r>
      <w:r w:rsidRPr="00107D3A">
        <w:rPr>
          <w:lang w:val="pt-BR"/>
        </w:rPr>
        <w:t xml:space="preserve"> Thép thành phẩm</w:t>
      </w:r>
    </w:p>
    <w:p w14:paraId="59B1DE93" w14:textId="7F166121" w:rsidR="00CB354E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17B48EF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lastRenderedPageBreak/>
        <w:tab/>
        <w:t xml:space="preserve">A.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982.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962.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840.</w:t>
      </w:r>
    </w:p>
    <w:p w14:paraId="04DD39E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72.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36021D4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0A2A94B3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73.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1E975153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2E179CC5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5AE5ED35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(c) Trong công nghiệp, tinh bột được dùng để sản xuất bánh kẹo, glucozơ và hồ dán.</w:t>
      </w:r>
    </w:p>
    <w:p w14:paraId="41C9FA92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7C9E979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6B2A72EA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56876C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246C70F0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6F3570EA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26CA268B">
          <v:shape id="_x0000_i1143" type="#_x0000_t75" style="width:205.9pt;height:20.15pt" o:ole="">
            <v:imagedata r:id="rId12" o:title=""/>
          </v:shape>
          <o:OLEObject Type="Embed" ProgID="Equation.DSMT4" ShapeID="_x0000_i1143" DrawAspect="Content" ObjectID="_1775367709" r:id="rId181"/>
        </w:object>
      </w:r>
    </w:p>
    <w:p w14:paraId="7039B704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712F17F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1,92 tấn.</w:t>
      </w:r>
    </w:p>
    <w:p w14:paraId="36B6BD1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75.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1B80DFE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2,88 gam.</w:t>
      </w:r>
      <w:r w:rsidRPr="00107D3A">
        <w:rPr>
          <w:b/>
          <w:lang w:val="pt-BR"/>
        </w:rPr>
        <w:tab/>
        <w:t xml:space="preserve">B.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3,60 gam.</w:t>
      </w:r>
    </w:p>
    <w:p w14:paraId="3A1AF59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76.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374B822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12,31%.</w:t>
      </w:r>
    </w:p>
    <w:p w14:paraId="66CE1BFD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77. </w:t>
      </w:r>
      <w:r w:rsidRPr="00107D3A">
        <w:rPr>
          <w:rFonts w:eastAsia="Arial"/>
          <w:lang w:val="fr-FR"/>
        </w:rPr>
        <w:t>Cho các phát biểu sau:</w:t>
      </w:r>
    </w:p>
    <w:p w14:paraId="0C14ADB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105972D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(b) Trong quá trình điện phân dung dịch CuSO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>, thu được khí O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 xml:space="preserve"> ở anot.</w:t>
      </w:r>
    </w:p>
    <w:p w14:paraId="52986E4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(c) </w:t>
      </w:r>
      <w:r w:rsidRPr="00107D3A">
        <w:rPr>
          <w:lang w:val="fr-FR"/>
        </w:rPr>
        <w:t>Nguyên tắc điều chế kim loại là khử ion kim loại thành nguyên tử</w:t>
      </w:r>
      <w:r w:rsidRPr="00107D3A">
        <w:rPr>
          <w:rFonts w:eastAsia="Arial"/>
          <w:lang w:val="fr-FR"/>
        </w:rPr>
        <w:t>.</w:t>
      </w:r>
    </w:p>
    <w:p w14:paraId="3CCAE25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4E5A3A4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767AE712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63FF949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5EF4A38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78.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6A33164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70.</w:t>
      </w:r>
    </w:p>
    <w:p w14:paraId="44E9F177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79. </w:t>
      </w:r>
      <w:r w:rsidRPr="00107D3A">
        <w:rPr>
          <w:rFonts w:eastAsia="Arial"/>
          <w:lang w:val="fr-FR"/>
        </w:rPr>
        <w:t>Cho các phát biểu sau:</w:t>
      </w:r>
    </w:p>
    <w:p w14:paraId="5DE1360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23E17AB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1C2C7FD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7232178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lastRenderedPageBreak/>
        <w:t>(d) Trong thành phần của xăng sinh học E5 có chứa etanol.</w:t>
      </w:r>
    </w:p>
    <w:p w14:paraId="06BD7282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2CDE9E66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736F793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168AC5E5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80. </w:t>
      </w:r>
      <w:r w:rsidRPr="00107D3A">
        <w:rPr>
          <w:lang w:val="vi-VN"/>
        </w:rPr>
        <w:t>Thực hiện thí nghiệm theo các bước sau:</w:t>
      </w:r>
    </w:p>
    <w:p w14:paraId="64D6A699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19C23591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4A8DCA6D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3C9B8DC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369A6DB2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5D6F292B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0C8B38DB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5410E20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26BD0B47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3D66749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3.</w:t>
      </w:r>
    </w:p>
    <w:p w14:paraId="1E94925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182"/>
          <w:footerReference w:type="default" r:id="rId183"/>
          <w:footerReference w:type="first" r:id="rId18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18109494" w14:textId="77777777" w:rsidTr="004D3C9A">
        <w:trPr>
          <w:jc w:val="center"/>
        </w:trPr>
        <w:tc>
          <w:tcPr>
            <w:tcW w:w="4253" w:type="dxa"/>
            <w:hideMark/>
          </w:tcPr>
          <w:p w14:paraId="44BFBFC5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0B2CB512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4D2B387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4355D9E" wp14:editId="7E5535EF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2059477975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5FB8FA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55D9E" id="_x0000_s1043" type="#_x0000_t202" style="position:absolute;left:0;text-align:left;margin-left:34.25pt;margin-top:3.6pt;width:133.4pt;height:19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HPI/s9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235FB8FA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2257FF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5696838A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67411DEC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4825C9F0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6CC0E8E8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3FB3FBA0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76C8FFF7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506C485F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4F20B055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197A0E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218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0131258F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652143D2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33AAED" w14:textId="77777777" w:rsidR="00371674" w:rsidRPr="00107D3A" w:rsidRDefault="00371674" w:rsidP="00371674"/>
        </w:tc>
      </w:tr>
      <w:tr w:rsidR="00015C7C" w:rsidRPr="00107D3A" w14:paraId="4E75A972" w14:textId="77777777" w:rsidTr="004D3C9A">
        <w:trPr>
          <w:jc w:val="center"/>
        </w:trPr>
        <w:tc>
          <w:tcPr>
            <w:tcW w:w="10490" w:type="dxa"/>
            <w:gridSpan w:val="3"/>
          </w:tcPr>
          <w:p w14:paraId="557AA229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5CABD61C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4741E5F6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461FD686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12F2614B" w14:textId="77777777" w:rsidR="00015C7C" w:rsidRPr="00107D3A" w:rsidRDefault="00015C7C">
      <w:pPr>
        <w:rPr>
          <w:lang w:val="id-ID"/>
        </w:rPr>
      </w:pPr>
    </w:p>
    <w:p w14:paraId="778B3CC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41.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2603133A">
          <v:shape id="_x0000_i1144" type="#_x0000_t75" style="width:12.65pt;height:12.65pt" o:ole="">
            <v:imagedata r:id="rId6" o:title=""/>
          </v:shape>
          <o:OLEObject Type="Embed" ProgID="Equation.DSMT4" ShapeID="_x0000_i1144" DrawAspect="Content" ObjectID="_1775367710" r:id="rId185"/>
        </w:object>
      </w:r>
      <w:r w:rsidRPr="00107D3A">
        <w:rPr>
          <w:lang w:val="vi-VN"/>
        </w:rPr>
        <w:t>là</w:t>
      </w:r>
    </w:p>
    <w:p w14:paraId="33A7A9E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vi-VN"/>
        </w:rPr>
        <w:tab/>
        <w:t xml:space="preserve">A.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Ag.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W.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Cs.</w:t>
      </w:r>
    </w:p>
    <w:p w14:paraId="422D2C3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5A0680D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FeS.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468994C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Khí nào sau đây góp phần gây ra hiện tượng mưa axit?</w:t>
      </w:r>
    </w:p>
    <w:p w14:paraId="271DFDA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449985B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Chất nào sau đây là ancol bậc I?</w:t>
      </w:r>
    </w:p>
    <w:p w14:paraId="50AC0D0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Butan-2-ol.</w:t>
      </w:r>
    </w:p>
    <w:p w14:paraId="737CCB4A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2-metyl propan-2-ol.</w:t>
      </w:r>
    </w:p>
    <w:p w14:paraId="158FB87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45. </w:t>
      </w:r>
      <w:r w:rsidRPr="00107D3A">
        <w:rPr>
          <w:lang w:val="vi-VN"/>
        </w:rPr>
        <w:t>Dung dịch nước vôi trong phản ứng với chất nào sau đây?</w:t>
      </w:r>
    </w:p>
    <w:p w14:paraId="45A56EB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KCl.</w:t>
      </w:r>
    </w:p>
    <w:p w14:paraId="76967F5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Kim loại nào sau đây có số oxi hóa +1 duy nhất trong hợp chất?</w:t>
      </w:r>
    </w:p>
    <w:p w14:paraId="069FD9F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Fe.</w:t>
      </w:r>
    </w:p>
    <w:p w14:paraId="3D78A1F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47. </w:t>
      </w:r>
      <w:r w:rsidRPr="00107D3A">
        <w:rPr>
          <w:bCs/>
          <w:lang w:val="id-ID"/>
        </w:rPr>
        <w:t>Hợp chất nào sau đây của kim loại kiềm?</w:t>
      </w:r>
    </w:p>
    <w:p w14:paraId="57EAF33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</w:p>
    <w:p w14:paraId="6B80BD4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48.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44EA06C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61133DA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3A30704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saccarozơ.</w:t>
      </w:r>
    </w:p>
    <w:p w14:paraId="6F503A5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73DC1B8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Ca(OH)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Ca(HCO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5E194C7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51.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0B97F25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5F37A28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746403F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Etyl axetat.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rFonts w:eastAsia="Arial"/>
          <w:lang w:val="nl-NL"/>
        </w:rPr>
        <w:t>Alanin.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Metylamin.</w:t>
      </w:r>
    </w:p>
    <w:p w14:paraId="3BF9078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 xml:space="preserve">Câu 53. </w:t>
      </w:r>
      <w:r w:rsidRPr="00107D3A">
        <w:rPr>
          <w:rFonts w:eastAsia="Arial"/>
        </w:rPr>
        <w:t>Số nguyên tử cacbon trong phân tử axit stearic là</w:t>
      </w:r>
    </w:p>
    <w:p w14:paraId="5BA295F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18.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16.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15.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17.</w:t>
      </w:r>
    </w:p>
    <w:p w14:paraId="076103D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2FDD55C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Ag.</w:t>
      </w:r>
    </w:p>
    <w:p w14:paraId="592F903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Chất nào sau đây có tính lưỡng tính?</w:t>
      </w:r>
    </w:p>
    <w:p w14:paraId="10BDB7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5935719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725330E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HCOOCH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HCOOC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H</w:t>
      </w:r>
      <w:r w:rsidRPr="00107D3A">
        <w:rPr>
          <w:vertAlign w:val="subscript"/>
          <w:lang w:val="it-IT"/>
        </w:rPr>
        <w:t>7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H</w:t>
      </w:r>
      <w:r w:rsidRPr="00107D3A">
        <w:rPr>
          <w:vertAlign w:val="subscript"/>
          <w:lang w:val="it-IT"/>
        </w:rPr>
        <w:t>5</w:t>
      </w:r>
      <w:r w:rsidRPr="00107D3A">
        <w:rPr>
          <w:lang w:val="it-IT"/>
        </w:rPr>
        <w:t>COOCH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COOCH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7C88DF1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57. </w:t>
      </w:r>
      <w:r w:rsidRPr="00107D3A">
        <w:rPr>
          <w:lang w:val="vi-VN"/>
        </w:rPr>
        <w:t>Amino axit nào sau đây chứa 2 nhóm cacboxyl trong phân tử?</w:t>
      </w:r>
    </w:p>
    <w:p w14:paraId="29E3843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</w:rPr>
        <w:tab/>
        <w:t xml:space="preserve">D. </w:t>
      </w:r>
      <w:r w:rsidRPr="00107D3A">
        <w:t>Lysin.</w:t>
      </w:r>
    </w:p>
    <w:p w14:paraId="1855275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58. </w:t>
      </w:r>
      <w:r w:rsidRPr="00107D3A">
        <w:rPr>
          <w:lang w:val="vi-VN"/>
        </w:rPr>
        <w:t>Tính chất hoá học chung của kim loại là</w:t>
      </w:r>
    </w:p>
    <w:p w14:paraId="15D35F9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bazơ.</w:t>
      </w:r>
    </w:p>
    <w:p w14:paraId="6907110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Kim loại nào sau đây là kim loại kiềm thổ?</w:t>
      </w:r>
    </w:p>
    <w:p w14:paraId="4F2505F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Mg.</w:t>
      </w:r>
    </w:p>
    <w:p w14:paraId="5A62DF6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Polime nào sau đây thuộc loại polime thiên nhiên?</w:t>
      </w:r>
    </w:p>
    <w:p w14:paraId="1E22146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Xenlulozơ.</w:t>
      </w:r>
    </w:p>
    <w:p w14:paraId="1C75183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Polistiren.</w:t>
      </w:r>
    </w:p>
    <w:p w14:paraId="532EF8A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4C06167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36,00.</w:t>
      </w:r>
    </w:p>
    <w:p w14:paraId="209931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3000193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10,125.</w:t>
      </w:r>
    </w:p>
    <w:p w14:paraId="0ED3F74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74C1026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Mg.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Fe.</w:t>
      </w:r>
    </w:p>
    <w:p w14:paraId="2B8707EF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64.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5F056638">
          <v:shape id="_x0000_i1145" type="#_x0000_t75" style="width:44.35pt;height:23.9pt" o:ole="">
            <v:imagedata r:id="rId24" o:title=""/>
          </v:shape>
          <o:OLEObject Type="Embed" ProgID="Equation.DSMT4" ShapeID="_x0000_i1145" DrawAspect="Content" ObjectID="_1775367711" r:id="rId18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6D2F5D7D">
          <v:shape id="_x0000_i1146" type="#_x0000_t75" style="width:65.1pt;height:18.15pt" o:ole="">
            <v:imagedata r:id="rId26" o:title=""/>
          </v:shape>
          <o:OLEObject Type="Embed" ProgID="Equation.DSMT4" ShapeID="_x0000_i1146" DrawAspect="Content" ObjectID="_1775367712" r:id="rId187"/>
        </w:object>
      </w:r>
      <w:r w:rsidRPr="00107D3A">
        <w:rPr>
          <w:rFonts w:eastAsia="Arial"/>
          <w:lang w:val="fr-FR"/>
        </w:rPr>
        <w:t>Y</w:t>
      </w:r>
    </w:p>
    <w:p w14:paraId="76482ADF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49A19F0D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585FA13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Y là natri oleat.</w:t>
      </w:r>
    </w:p>
    <w:p w14:paraId="67B9BA7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65.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5B33332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563D7944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0F61FE5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3D674B3D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D.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3EBE31C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2187CE1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4,16.</w:t>
      </w:r>
    </w:p>
    <w:p w14:paraId="71F9664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07D56E3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0,1.</w:t>
      </w:r>
    </w:p>
    <w:p w14:paraId="21F0EA8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3260F9C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4D5B39D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3FC77C5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62FA2A7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323CD42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62A4A93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xenlulozơ và fructozơ.</w:t>
      </w:r>
    </w:p>
    <w:p w14:paraId="61FCD89B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xenlulozơ và glucozơ.</w:t>
      </w:r>
    </w:p>
    <w:p w14:paraId="3C0E978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16D84BD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02E1841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095472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19D7E3D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0A4B6CF8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71.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0AA027BC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4D227ADF">
          <v:shape id="_x0000_i1147" type="#_x0000_t75" style="width:55.3pt;height:17.55pt" o:ole="">
            <v:imagedata r:id="rId14" o:title=""/>
          </v:shape>
          <o:OLEObject Type="Embed" ProgID="Equation.DSMT4" ShapeID="_x0000_i1147" DrawAspect="Content" ObjectID="_1775367713" r:id="rId18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3ED09D98">
          <v:shape id="_x0000_i1148" type="#_x0000_t75" style="width:56.75pt;height:17.55pt" o:ole="">
            <v:imagedata r:id="rId16" o:title=""/>
          </v:shape>
          <o:OLEObject Type="Embed" ProgID="Equation.DSMT4" ShapeID="_x0000_i1148" DrawAspect="Content" ObjectID="_1775367714" r:id="rId18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643AAF3A">
          <v:shape id="_x0000_i1149" type="#_x0000_t75" style="width:48.1pt;height:17.55pt" o:ole="">
            <v:imagedata r:id="rId18" o:title=""/>
          </v:shape>
          <o:OLEObject Type="Embed" ProgID="Equation.DSMT4" ShapeID="_x0000_i1149" DrawAspect="Content" ObjectID="_1775367715" r:id="rId190"/>
        </w:object>
      </w:r>
      <w:r w:rsidRPr="00107D3A">
        <w:rPr>
          <w:lang w:val="pt-BR"/>
        </w:rPr>
        <w:t xml:space="preserve"> Thép thành phẩm</w:t>
      </w:r>
    </w:p>
    <w:p w14:paraId="3D210F45" w14:textId="4791BE19" w:rsidR="00792A10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385397D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541.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497.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</w:p>
    <w:p w14:paraId="79F501C5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lastRenderedPageBreak/>
        <w:t xml:space="preserve">Câu 72.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4751EDA2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3A612A33">
          <v:shape id="_x0000_i1150" type="#_x0000_t75" style="width:205.9pt;height:20.15pt" o:ole="">
            <v:imagedata r:id="rId12" o:title=""/>
          </v:shape>
          <o:OLEObject Type="Embed" ProgID="Equation.DSMT4" ShapeID="_x0000_i1150" DrawAspect="Content" ObjectID="_1775367716" r:id="rId191"/>
        </w:object>
      </w:r>
    </w:p>
    <w:p w14:paraId="2D163E7D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496804B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1,92 tấn.</w:t>
      </w:r>
    </w:p>
    <w:p w14:paraId="3688FED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73.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40A5B10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59,50%.</w:t>
      </w:r>
    </w:p>
    <w:p w14:paraId="2F8576D2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74. </w:t>
      </w:r>
      <w:r w:rsidRPr="00107D3A">
        <w:rPr>
          <w:lang w:val="vi-VN"/>
        </w:rPr>
        <w:t>Thực hiện thí nghiệm theo các bước sau:</w:t>
      </w:r>
    </w:p>
    <w:p w14:paraId="2E2C13E2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6C03846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DFBC30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1E74D7C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0387B688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087237D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20D4913D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15D4A71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1A1B7766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2AC04D9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1.</w:t>
      </w:r>
    </w:p>
    <w:p w14:paraId="2E6C480F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75. </w:t>
      </w:r>
      <w:r w:rsidRPr="00107D3A">
        <w:rPr>
          <w:rFonts w:eastAsia="Arial"/>
          <w:lang w:val="fr-FR"/>
        </w:rPr>
        <w:t>Cho các phát biểu sau:</w:t>
      </w:r>
    </w:p>
    <w:p w14:paraId="0B152A83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460CACDF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6F50B336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05F81469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1933A1F1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6CD84AF4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40C0598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2E3705EE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76.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0FEB414C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4F34BF2D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3596EE86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7A4967F6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6D264E09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718CB144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3D79839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79BA753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77.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012EFF9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3,60 gam.</w:t>
      </w:r>
    </w:p>
    <w:p w14:paraId="03102A9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78.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1E3E711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lastRenderedPageBreak/>
        <w:tab/>
        <w:t xml:space="preserve">A.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5C857853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79. </w:t>
      </w:r>
      <w:r w:rsidRPr="00107D3A">
        <w:rPr>
          <w:rFonts w:eastAsia="Arial"/>
          <w:lang w:val="fr-FR"/>
        </w:rPr>
        <w:t>Cho các phát biểu sau:</w:t>
      </w:r>
    </w:p>
    <w:p w14:paraId="0765E81A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6B85E47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0A99A95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4401D31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150C999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1F6DD79B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3F5184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7CB1DDE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80.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4E9B770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91.</w:t>
      </w:r>
    </w:p>
    <w:p w14:paraId="3D3349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192"/>
          <w:footerReference w:type="default" r:id="rId193"/>
          <w:footerReference w:type="first" r:id="rId19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61206F7A" w14:textId="77777777" w:rsidTr="004D3C9A">
        <w:trPr>
          <w:jc w:val="center"/>
        </w:trPr>
        <w:tc>
          <w:tcPr>
            <w:tcW w:w="4253" w:type="dxa"/>
            <w:hideMark/>
          </w:tcPr>
          <w:p w14:paraId="73977F2D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15F6CCB9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381893EC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C9CB01C" wp14:editId="621CE3E2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815052510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B24D9A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CB01C" id="_x0000_s1044" type="#_x0000_t202" style="position:absolute;left:0;text-align:left;margin-left:34.25pt;margin-top:3.6pt;width:133.4pt;height:19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P52dUN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27B24D9A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EF9FD9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0D41CE1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64649D6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02F87FEC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12504273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2C11F4B9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47E61780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146AE527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34617D54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B11C979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219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4C0804C3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63E5B380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E242763" w14:textId="77777777" w:rsidR="00371674" w:rsidRPr="00107D3A" w:rsidRDefault="00371674" w:rsidP="00371674"/>
        </w:tc>
      </w:tr>
      <w:tr w:rsidR="00015C7C" w:rsidRPr="00107D3A" w14:paraId="71A800B0" w14:textId="77777777" w:rsidTr="004D3C9A">
        <w:trPr>
          <w:jc w:val="center"/>
        </w:trPr>
        <w:tc>
          <w:tcPr>
            <w:tcW w:w="10490" w:type="dxa"/>
            <w:gridSpan w:val="3"/>
          </w:tcPr>
          <w:p w14:paraId="6AAB9A28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5445F14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1A454D11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6FAA41B7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52F5FD7" w14:textId="77777777" w:rsidR="00015C7C" w:rsidRPr="00107D3A" w:rsidRDefault="00015C7C">
      <w:pPr>
        <w:rPr>
          <w:lang w:val="id-ID"/>
        </w:rPr>
      </w:pPr>
    </w:p>
    <w:p w14:paraId="157C975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lang w:val="id-ID"/>
        </w:rPr>
        <w:t>Tính chất hoá học chung của kim loại là</w:t>
      </w:r>
    </w:p>
    <w:p w14:paraId="67C6D57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oxi hóa.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axit.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khử.</w:t>
      </w:r>
    </w:p>
    <w:p w14:paraId="51F7656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Khí nào sau đây góp phần gây ra hiện tượng mưa axit?</w:t>
      </w:r>
    </w:p>
    <w:p w14:paraId="1AF93AD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</w:p>
    <w:p w14:paraId="6652321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7A57EE0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CaO.</w:t>
      </w:r>
    </w:p>
    <w:p w14:paraId="1A5438D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Polime nào sau đây thuộc loại polime thiên nhiên?</w:t>
      </w:r>
    </w:p>
    <w:p w14:paraId="2C14B0E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nl-NL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</w:t>
      </w:r>
      <w:r w:rsidRPr="00107D3A">
        <w:rPr>
          <w:lang w:val="nl-NL"/>
        </w:rPr>
        <w:t>inh bột.</w:t>
      </w:r>
    </w:p>
    <w:p w14:paraId="30D23A0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0C08B7F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lang w:val="id-ID"/>
        </w:rPr>
        <w:t>Dung dịch nước vôi trong phản ứng với chất nào sau đây?</w:t>
      </w:r>
    </w:p>
    <w:p w14:paraId="4585887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NaCl.</w:t>
      </w:r>
    </w:p>
    <w:p w14:paraId="2ED231D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Chất nào sau đây có tính lưỡng tính?</w:t>
      </w:r>
    </w:p>
    <w:p w14:paraId="50CF372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3883035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Este nào sau đây tác dụng với dung dịch NaOH thu được muối HCOONa?</w:t>
      </w:r>
    </w:p>
    <w:p w14:paraId="15251C3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</w:p>
    <w:p w14:paraId="4BB764F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55A9E19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713FAFE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334CE3A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27C72FE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50. </w:t>
      </w:r>
      <w:r w:rsidRPr="00107D3A">
        <w:rPr>
          <w:bCs/>
          <w:lang w:val="id-ID"/>
        </w:rPr>
        <w:t>Hợp chất nào sau đây của kim loại kiềm?</w:t>
      </w:r>
    </w:p>
    <w:p w14:paraId="1F85726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Ca(OH)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NaOH.</w:t>
      </w:r>
      <w:r w:rsidRPr="00107D3A">
        <w:rPr>
          <w:b/>
        </w:rPr>
        <w:tab/>
        <w:t xml:space="preserve">C. </w:t>
      </w:r>
      <w:r w:rsidRPr="00107D3A">
        <w:t>Zn(OH)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Al(OH)</w:t>
      </w:r>
      <w:r w:rsidRPr="00107D3A">
        <w:rPr>
          <w:vertAlign w:val="subscript"/>
        </w:rPr>
        <w:t>3</w:t>
      </w:r>
      <w:r w:rsidRPr="00107D3A">
        <w:t>.</w:t>
      </w:r>
    </w:p>
    <w:p w14:paraId="5D82D02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7E794AB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18.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17.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15.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16.</w:t>
      </w:r>
    </w:p>
    <w:p w14:paraId="0E34AF7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52.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163D3A3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45EFD1E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Chất nào sau đây là ancol bậc II?</w:t>
      </w:r>
    </w:p>
    <w:p w14:paraId="1C53ACE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Butan-1-ol.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Propan-2-ol.</w:t>
      </w:r>
    </w:p>
    <w:p w14:paraId="511C358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Propan-1-ol.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2-metyl propan-1-ol.</w:t>
      </w:r>
    </w:p>
    <w:p w14:paraId="423DD38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58E7F1C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fructozơ.</w:t>
      </w:r>
    </w:p>
    <w:p w14:paraId="55341B9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55.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095F3A69">
          <v:shape id="_x0000_i1151" type="#_x0000_t75" style="width:12.4pt;height:12.4pt" o:ole="">
            <v:imagedata r:id="rId6" o:title=""/>
          </v:shape>
          <o:OLEObject Type="Embed" ProgID="Equation.DSMT4" ShapeID="_x0000_i1151" DrawAspect="Content" ObjectID="_1775367717" r:id="rId195"/>
        </w:object>
      </w:r>
      <w:r w:rsidRPr="00107D3A">
        <w:t>là</w:t>
      </w:r>
    </w:p>
    <w:p w14:paraId="4B12583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Cr.</w:t>
      </w:r>
      <w:r w:rsidRPr="00107D3A">
        <w:rPr>
          <w:b/>
        </w:rPr>
        <w:tab/>
        <w:t xml:space="preserve">B. </w:t>
      </w:r>
      <w:r w:rsidRPr="00107D3A">
        <w:t>Ag.</w:t>
      </w:r>
      <w:r w:rsidRPr="00107D3A">
        <w:rPr>
          <w:b/>
        </w:rPr>
        <w:tab/>
        <w:t xml:space="preserve">C. </w:t>
      </w:r>
      <w:r w:rsidRPr="00107D3A">
        <w:t>W.</w:t>
      </w:r>
      <w:r w:rsidRPr="00107D3A">
        <w:rPr>
          <w:b/>
        </w:rPr>
        <w:tab/>
        <w:t xml:space="preserve">D. </w:t>
      </w:r>
      <w:r w:rsidRPr="00107D3A">
        <w:t>Cs.</w:t>
      </w:r>
    </w:p>
    <w:p w14:paraId="19CE842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Kim loại nào sau đây là kim loại kiềm thổ?</w:t>
      </w:r>
    </w:p>
    <w:p w14:paraId="22B0AE0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Ca.</w:t>
      </w:r>
    </w:p>
    <w:p w14:paraId="6F10FE8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lang w:val="id-ID"/>
        </w:rPr>
        <w:t>Kim loại nào sau đây có số oxi hóa +1 duy nhất trong hợp chất?</w:t>
      </w:r>
    </w:p>
    <w:p w14:paraId="7A02A0B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Ca.</w:t>
      </w:r>
    </w:p>
    <w:p w14:paraId="51DD8F5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 xml:space="preserve">Câu 58.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3BD0A8E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vi-VN"/>
        </w:rPr>
        <w:tab/>
        <w:t xml:space="preserve">A.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CrO.</w:t>
      </w:r>
    </w:p>
    <w:p w14:paraId="4EEBF3B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4CF198D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Arial"/>
          <w:lang w:val="vi-VN"/>
        </w:rPr>
        <w:t>Etylamin.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Arial"/>
          <w:lang w:val="vi-VN"/>
        </w:rPr>
        <w:t>Glyxin.</w:t>
      </w:r>
      <w:r w:rsidRPr="00107D3A">
        <w:rPr>
          <w:b/>
          <w:lang w:val="vi-VN"/>
        </w:rPr>
        <w:tab/>
        <w:t xml:space="preserve">C. </w:t>
      </w:r>
      <w:r w:rsidRPr="00107D3A">
        <w:rPr>
          <w:rFonts w:eastAsia="Arial"/>
          <w:lang w:val="vi-VN"/>
        </w:rPr>
        <w:t>Etyl axetat.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Arial"/>
          <w:lang w:val="vi-VN"/>
        </w:rPr>
        <w:t>Axit axetic.</w:t>
      </w:r>
    </w:p>
    <w:p w14:paraId="6B82008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Amino axit nào sau đây chứa 2 nhóm amino trong phân tử?</w:t>
      </w:r>
    </w:p>
    <w:p w14:paraId="755BBF6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Axitglutamic.</w:t>
      </w:r>
    </w:p>
    <w:p w14:paraId="5BCB4D8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21691B6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584D8B4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31E4C72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30B840D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279D2C2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62.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53B309F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16930F7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22C633C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28BD65C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Tơ axetat thuộc loại tơ bán tổng hợp.</w:t>
      </w:r>
    </w:p>
    <w:p w14:paraId="04F6999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036F6AA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15,875.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12,225.</w:t>
      </w:r>
    </w:p>
    <w:p w14:paraId="645B945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64.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285670E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Ca.</w:t>
      </w:r>
    </w:p>
    <w:p w14:paraId="1735F03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0B4E0EF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4CA17D3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6A4D6C2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saccarozơ và glucozơ.</w:t>
      </w:r>
    </w:p>
    <w:p w14:paraId="373A6DA8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tinh bột và fructozơ.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xenlulozơ và fructozơ.</w:t>
      </w:r>
    </w:p>
    <w:p w14:paraId="578D91E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67.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6D2457B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2646C64D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04324D5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18CCF1F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096C87C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68.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23A0888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60A14F5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69.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276EC42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19,2.</w:t>
      </w:r>
    </w:p>
    <w:p w14:paraId="5F68FC4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25507170">
          <v:shape id="_x0000_i1152" type="#_x0000_t75" style="width:65.1pt;height:18.15pt" o:ole="">
            <v:imagedata r:id="rId8" o:title=""/>
          </v:shape>
          <o:OLEObject Type="Embed" ProgID="Equation.DSMT4" ShapeID="_x0000_i1152" DrawAspect="Content" ObjectID="_1775367718" r:id="rId196"/>
        </w:object>
      </w:r>
      <w:r w:rsidRPr="00107D3A">
        <w:rPr>
          <w:rFonts w:eastAsia="Arial"/>
          <w:lang w:val="id-ID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1A1C9E5F">
          <v:shape id="_x0000_i1153" type="#_x0000_t75" style="width:46.35pt;height:16.4pt" o:ole="">
            <v:imagedata r:id="rId10" o:title=""/>
          </v:shape>
          <o:OLEObject Type="Embed" ProgID="Equation.DSMT4" ShapeID="_x0000_i1153" DrawAspect="Content" ObjectID="_1775367719" r:id="rId197"/>
        </w:object>
      </w:r>
      <w:r w:rsidRPr="00107D3A">
        <w:rPr>
          <w:rFonts w:eastAsia="Arial"/>
          <w:lang w:val="id-ID"/>
        </w:rPr>
        <w:t>Y</w:t>
      </w:r>
    </w:p>
    <w:p w14:paraId="59A38C15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7241DC5D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X là natri stearat.</w:t>
      </w:r>
    </w:p>
    <w:p w14:paraId="63AFDAB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6C666CE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71. </w:t>
      </w:r>
      <w:r w:rsidRPr="00107D3A">
        <w:rPr>
          <w:rFonts w:eastAsia="Arial"/>
          <w:lang w:val="id-ID"/>
        </w:rPr>
        <w:t>Cho các phát biểu sau:</w:t>
      </w:r>
    </w:p>
    <w:p w14:paraId="306DC71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>(a) Hỗn hợp Fe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 xml:space="preserve"> và Cu (tỷ lệ mol tương ứng 2:3) tan hoàn toàn trong dung dịch HCl dư.</w:t>
      </w:r>
    </w:p>
    <w:p w14:paraId="7E7CB00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>(b) Trong quá trình điện phân dung dịch CuSO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, thu được khí O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 xml:space="preserve"> ở anot.</w:t>
      </w:r>
    </w:p>
    <w:p w14:paraId="1079C62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 xml:space="preserve">(c) </w:t>
      </w:r>
      <w:r w:rsidRPr="00107D3A">
        <w:rPr>
          <w:lang w:val="id-ID"/>
        </w:rPr>
        <w:t>Nguyên tắc điều chế kim loại là khử ion kim loại thành nguyên tử</w:t>
      </w:r>
      <w:r w:rsidRPr="00107D3A">
        <w:rPr>
          <w:rFonts w:eastAsia="Arial"/>
          <w:lang w:val="id-ID"/>
        </w:rPr>
        <w:t>.</w:t>
      </w:r>
    </w:p>
    <w:p w14:paraId="2AB27B7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lastRenderedPageBreak/>
        <w:t xml:space="preserve">(d) </w:t>
      </w:r>
      <w:r w:rsidRPr="00107D3A">
        <w:rPr>
          <w:lang w:val="id-ID"/>
        </w:rPr>
        <w:t>Nhôm nhẹ, dẫn điện tốt nên được dùng làm dây dẫn điện thay cho đồng.</w:t>
      </w:r>
    </w:p>
    <w:p w14:paraId="1C38374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id-ID"/>
        </w:rPr>
      </w:pPr>
      <w:r w:rsidRPr="00107D3A">
        <w:rPr>
          <w:rFonts w:eastAsia="Arial"/>
          <w:lang w:val="id-ID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3ADD34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2E8FD40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5EC65DC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72.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7B083C1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70.</w:t>
      </w:r>
    </w:p>
    <w:p w14:paraId="05F6ED72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73. </w:t>
      </w:r>
      <w:r w:rsidRPr="00107D3A">
        <w:rPr>
          <w:rFonts w:eastAsia="Arial"/>
          <w:lang w:val="fr-FR"/>
        </w:rPr>
        <w:t>Cho các phát biểu sau:</w:t>
      </w:r>
    </w:p>
    <w:p w14:paraId="6CFFD7D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2E088AD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18C2CF8B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04A0C9E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276DBA65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37947F9F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6F0C2D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6D6E8D69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74. </w:t>
      </w:r>
      <w:r w:rsidRPr="00107D3A">
        <w:rPr>
          <w:lang w:val="vi-VN"/>
        </w:rPr>
        <w:t>Thực hiện thí nghiệm theo các bước sau:</w:t>
      </w:r>
    </w:p>
    <w:p w14:paraId="4533EBE8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73EDF95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0B84A667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7AF07EA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7738BB10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566D5DB5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3CB0BD33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63571C3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1FE1C61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337939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1.</w:t>
      </w:r>
    </w:p>
    <w:p w14:paraId="4CB1C23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75.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5A74EA7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52537DF8" w14:textId="77777777" w:rsidR="00CB354E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kern w:val="2"/>
          <w:lang w:val="id-ID"/>
        </w:rPr>
        <w:t xml:space="preserve">Câu 76. </w:t>
      </w:r>
      <w:r w:rsidRPr="00107D3A">
        <w:rPr>
          <w:rFonts w:eastAsia="Calibri"/>
          <w:kern w:val="2"/>
          <w:lang w:val="id-ID"/>
        </w:rPr>
        <w:t>Cho các phát biểu sau:</w:t>
      </w:r>
    </w:p>
    <w:p w14:paraId="68146969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(a) Một số polime của este được dùng để sản xuất chất dẻo như poli(metyl metacrylat).</w:t>
      </w:r>
    </w:p>
    <w:p w14:paraId="721CC492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(b) Dầu, mỡ sau khi rán, có thể được dùng để tái chế thành nhiên liệu.</w:t>
      </w:r>
    </w:p>
    <w:p w14:paraId="54AE16AA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(c) Trong công nghiệp, tinh bột được dùng để sản xuất bánh kẹo, glucozơ và hồ dán.</w:t>
      </w:r>
    </w:p>
    <w:p w14:paraId="35A85AE4" w14:textId="77777777" w:rsidR="00CB354E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(d) Poli(vinyl clorua) được điều chế bằng phản ứng trùng ngưng.</w:t>
      </w:r>
    </w:p>
    <w:p w14:paraId="16B39C38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id-ID"/>
        </w:rPr>
        <w:t>2</w:t>
      </w:r>
      <w:r w:rsidRPr="00107D3A">
        <w:rPr>
          <w:rFonts w:eastAsia="Calibri"/>
          <w:kern w:val="2"/>
          <w:lang w:val="id-ID"/>
        </w:rPr>
        <w:t xml:space="preserve"> cho hợp chất màu tím.</w:t>
      </w:r>
    </w:p>
    <w:p w14:paraId="037CDD73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84834B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5.</w:t>
      </w:r>
    </w:p>
    <w:p w14:paraId="351BCD5D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06A2440D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56F45D54">
          <v:shape id="_x0000_i1154" type="#_x0000_t75" style="width:205.9pt;height:20.15pt" o:ole="">
            <v:imagedata r:id="rId12" o:title=""/>
          </v:shape>
          <o:OLEObject Type="Embed" ProgID="Equation.DSMT4" ShapeID="_x0000_i1154" DrawAspect="Content" ObjectID="_1775367720" r:id="rId198"/>
        </w:object>
      </w:r>
    </w:p>
    <w:p w14:paraId="1A19635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5B04D86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2,50 tấn.</w:t>
      </w:r>
    </w:p>
    <w:p w14:paraId="63EF7C93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78.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758B0F55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lastRenderedPageBreak/>
        <w:t xml:space="preserve">Quặng manhetit </w:t>
      </w:r>
      <w:r w:rsidRPr="00107D3A">
        <w:rPr>
          <w:position w:val="-6"/>
        </w:rPr>
        <w:object w:dxaOrig="1100" w:dyaOrig="351" w14:anchorId="77AD4FE8">
          <v:shape id="_x0000_i1155" type="#_x0000_t75" style="width:55.3pt;height:17.55pt" o:ole="">
            <v:imagedata r:id="rId14" o:title=""/>
          </v:shape>
          <o:OLEObject Type="Embed" ProgID="Equation.DSMT4" ShapeID="_x0000_i1155" DrawAspect="Content" ObjectID="_1775367721" r:id="rId19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4EDF62CE">
          <v:shape id="_x0000_i1156" type="#_x0000_t75" style="width:56.75pt;height:17.55pt" o:ole="">
            <v:imagedata r:id="rId16" o:title=""/>
          </v:shape>
          <o:OLEObject Type="Embed" ProgID="Equation.DSMT4" ShapeID="_x0000_i1156" DrawAspect="Content" ObjectID="_1775367722" r:id="rId20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6ADE457C">
          <v:shape id="_x0000_i1157" type="#_x0000_t75" style="width:48.1pt;height:17.55pt" o:ole="">
            <v:imagedata r:id="rId18" o:title=""/>
          </v:shape>
          <o:OLEObject Type="Embed" ProgID="Equation.DSMT4" ShapeID="_x0000_i1157" DrawAspect="Content" ObjectID="_1775367723" r:id="rId201"/>
        </w:object>
      </w:r>
      <w:r w:rsidRPr="00107D3A">
        <w:rPr>
          <w:lang w:val="pt-BR"/>
        </w:rPr>
        <w:t xml:space="preserve"> Thép thành phẩm</w:t>
      </w:r>
    </w:p>
    <w:p w14:paraId="72D81A59" w14:textId="761F1703" w:rsidR="00CB354E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6777CCE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982.</w:t>
      </w:r>
      <w:r w:rsidRPr="00107D3A">
        <w:rPr>
          <w:b/>
          <w:bCs/>
          <w:lang w:val="pt-BR"/>
        </w:rPr>
        <w:tab/>
        <w:t xml:space="preserve">B.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962.</w:t>
      </w:r>
    </w:p>
    <w:p w14:paraId="79FBBA0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79.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491C02F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11,51%.</w:t>
      </w:r>
    </w:p>
    <w:p w14:paraId="52AAC3E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80.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7C2B412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226F37C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202"/>
          <w:footerReference w:type="default" r:id="rId203"/>
          <w:footerReference w:type="first" r:id="rId20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6F1DBC1B" w14:textId="77777777" w:rsidTr="004D3C9A">
        <w:trPr>
          <w:jc w:val="center"/>
        </w:trPr>
        <w:tc>
          <w:tcPr>
            <w:tcW w:w="4253" w:type="dxa"/>
            <w:hideMark/>
          </w:tcPr>
          <w:p w14:paraId="1FBBB991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7FCAB535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1E96A1AD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C1C9F47" wp14:editId="2117631A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2043789630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E4B9B9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C9F47" id="_x0000_s1045" type="#_x0000_t202" style="position:absolute;left:0;text-align:left;margin-left:34.25pt;margin-top:3.6pt;width:133.4pt;height:19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NU84cl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0AE4B9B9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C52139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C98441A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48795C5B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72D8F0C3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079963A7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2290A60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223F3D41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106E721C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62C63B50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9DE4E4B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220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3BA98A9E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781C4DFF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0E927D2" w14:textId="77777777" w:rsidR="00371674" w:rsidRPr="00107D3A" w:rsidRDefault="00371674" w:rsidP="00371674"/>
        </w:tc>
      </w:tr>
      <w:tr w:rsidR="00015C7C" w:rsidRPr="00107D3A" w14:paraId="49ABBEDD" w14:textId="77777777" w:rsidTr="004D3C9A">
        <w:trPr>
          <w:jc w:val="center"/>
        </w:trPr>
        <w:tc>
          <w:tcPr>
            <w:tcW w:w="10490" w:type="dxa"/>
            <w:gridSpan w:val="3"/>
          </w:tcPr>
          <w:p w14:paraId="72379574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596D7CF9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586043C8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00153C0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CC60F95" w14:textId="77777777" w:rsidR="00015C7C" w:rsidRPr="00107D3A" w:rsidRDefault="00015C7C">
      <w:pPr>
        <w:rPr>
          <w:lang w:val="id-ID"/>
        </w:rPr>
      </w:pPr>
    </w:p>
    <w:p w14:paraId="3550B2C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73E83CF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xenlulozơ.</w:t>
      </w:r>
    </w:p>
    <w:p w14:paraId="2F78799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lang w:val="id-ID"/>
        </w:rPr>
        <w:t>Kim loại nào sau đây có số oxi hóa +1 duy nhất trong hợp chất?</w:t>
      </w:r>
    </w:p>
    <w:p w14:paraId="3BDCB0C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Fe.</w:t>
      </w:r>
    </w:p>
    <w:p w14:paraId="1C769AD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Khí nào sau đây góp phần gây ra hiện tượng mưa axit?</w:t>
      </w:r>
    </w:p>
    <w:p w14:paraId="0D1FB83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14EB356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1E6D84D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6A8D272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4425071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Metylamin.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Alanin.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Etyl axetat.</w:t>
      </w:r>
    </w:p>
    <w:p w14:paraId="5B8D24F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46.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19419D1C">
          <v:shape id="_x0000_i1158" type="#_x0000_t75" style="width:12.65pt;height:12.65pt" o:ole="">
            <v:imagedata r:id="rId6" o:title=""/>
          </v:shape>
          <o:OLEObject Type="Embed" ProgID="Equation.DSMT4" ShapeID="_x0000_i1158" DrawAspect="Content" ObjectID="_1775367724" r:id="rId205"/>
        </w:object>
      </w:r>
      <w:r w:rsidRPr="00107D3A">
        <w:rPr>
          <w:lang w:val="vi-VN"/>
        </w:rPr>
        <w:t>là</w:t>
      </w:r>
    </w:p>
    <w:p w14:paraId="50CEFE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Cs.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Ag.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W.</w:t>
      </w:r>
      <w:r w:rsidRPr="00107D3A">
        <w:rPr>
          <w:b/>
          <w:bCs/>
          <w:lang w:val="vi-VN"/>
        </w:rPr>
        <w:tab/>
        <w:t xml:space="preserve">D.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</w:p>
    <w:p w14:paraId="3006633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lang w:val="id-ID"/>
        </w:rPr>
        <w:t>Kim loại nào sau đây là kim loại kiềm thổ?</w:t>
      </w:r>
    </w:p>
    <w:p w14:paraId="001A2D3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0744B1A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716123D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36AA0B0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49. </w:t>
      </w:r>
      <w:r w:rsidRPr="00107D3A">
        <w:rPr>
          <w:bCs/>
          <w:lang w:val="id-ID"/>
        </w:rPr>
        <w:t>Hợp chất nào sau đây của kim loại kiềm?</w:t>
      </w:r>
    </w:p>
    <w:p w14:paraId="3476D5C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KOH.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Mg(OH)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4DF3136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50.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013BF21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73C250F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rFonts w:eastAsia="Arial"/>
          <w:lang w:val="id-ID"/>
        </w:rPr>
        <w:t>Chất nào sau đây có tính lưỡng tính?</w:t>
      </w:r>
    </w:p>
    <w:p w14:paraId="00A9D97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0F07C03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37658A4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Ca(OH)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4D76565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53.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4FDA2A1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CO.</w:t>
      </w:r>
    </w:p>
    <w:p w14:paraId="7F8E2EF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Chất nào sau đây là ancol bậc I?</w:t>
      </w:r>
    </w:p>
    <w:p w14:paraId="0CAD904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2-metyl propan-2-ol.</w:t>
      </w:r>
    </w:p>
    <w:p w14:paraId="7985C57E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Butan-2-ol.</w:t>
      </w:r>
    </w:p>
    <w:p w14:paraId="1BF665B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Amino axit nào sau đây chứa 2 nhóm cacboxyl trong phân tử?</w:t>
      </w:r>
    </w:p>
    <w:p w14:paraId="56A8E98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Lysin.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Axit glutamic.</w:t>
      </w:r>
    </w:p>
    <w:p w14:paraId="2913EE4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Polime nào sau đây thuộc loại polime thiên nhiên?</w:t>
      </w:r>
    </w:p>
    <w:p w14:paraId="7CA82A5F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Poli(vinyl clorua).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Xenlulozơ.</w:t>
      </w:r>
    </w:p>
    <w:p w14:paraId="5A6E7AE4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5B6D6AB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57. </w:t>
      </w:r>
      <w:r w:rsidRPr="00107D3A">
        <w:rPr>
          <w:lang w:val="vi-VN"/>
        </w:rPr>
        <w:t>Dung dịch nước vôi trong phản ứng với chất nào sau đây?</w:t>
      </w:r>
    </w:p>
    <w:p w14:paraId="0FA50D2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KCl.</w:t>
      </w:r>
    </w:p>
    <w:p w14:paraId="49F5B2D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58.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71DA7B4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15.</w:t>
      </w:r>
    </w:p>
    <w:p w14:paraId="65B8543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59. </w:t>
      </w:r>
      <w:r w:rsidRPr="00107D3A">
        <w:rPr>
          <w:lang w:val="vi-VN"/>
        </w:rPr>
        <w:t>Tính chất hoá học chung của kim loại là</w:t>
      </w:r>
    </w:p>
    <w:p w14:paraId="6B82D05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bazơ.</w:t>
      </w:r>
    </w:p>
    <w:p w14:paraId="147E783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52D67FD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09F42FB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61.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77D7E8B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Mg.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Fe.</w:t>
      </w:r>
    </w:p>
    <w:p w14:paraId="310838E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62.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237CEAF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0,2.</w:t>
      </w:r>
    </w:p>
    <w:p w14:paraId="0A4FAE4D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63.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05350BA6">
          <v:shape id="_x0000_i1159" type="#_x0000_t75" style="width:44.35pt;height:23.9pt" o:ole="">
            <v:imagedata r:id="rId24" o:title=""/>
          </v:shape>
          <o:OLEObject Type="Embed" ProgID="Equation.DSMT4" ShapeID="_x0000_i1159" DrawAspect="Content" ObjectID="_1775367725" r:id="rId20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5F0C95ED">
          <v:shape id="_x0000_i1160" type="#_x0000_t75" style="width:65.1pt;height:18.15pt" o:ole="">
            <v:imagedata r:id="rId26" o:title=""/>
          </v:shape>
          <o:OLEObject Type="Embed" ProgID="Equation.DSMT4" ShapeID="_x0000_i1160" DrawAspect="Content" ObjectID="_1775367726" r:id="rId207"/>
        </w:object>
      </w:r>
      <w:r w:rsidRPr="00107D3A">
        <w:rPr>
          <w:rFonts w:eastAsia="Arial"/>
          <w:lang w:val="fr-FR"/>
        </w:rPr>
        <w:t>Y</w:t>
      </w:r>
    </w:p>
    <w:p w14:paraId="2DDE70E7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499E18D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natri oleat.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512C08E2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215DADF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64.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21E73A0A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glucozơ.</w:t>
      </w:r>
    </w:p>
    <w:p w14:paraId="3EAA67A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xenlulozơ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tinh bột và fructozơ.</w:t>
      </w:r>
    </w:p>
    <w:p w14:paraId="2A57393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65.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6F3B2B74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4BFEE29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0C48D3B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60EFDBA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D.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6CCAF91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41C23275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5216835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44B9ED2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2BCC131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4F0520F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12CF564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372D25B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5A0C2A4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1FBFC9D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1BAF900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3935429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4B48AA3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3DB605F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18,00.</w:t>
      </w:r>
    </w:p>
    <w:p w14:paraId="0B10EC9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70.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235043D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10,125.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11,950.</w:t>
      </w:r>
    </w:p>
    <w:p w14:paraId="5947DF7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71.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355550F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101.</w:t>
      </w:r>
    </w:p>
    <w:p w14:paraId="2510FBEA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lastRenderedPageBreak/>
        <w:t xml:space="preserve">Câu 72.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179CF91B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00E08EE7">
          <v:shape id="_x0000_i1161" type="#_x0000_t75" style="width:55.3pt;height:17.55pt" o:ole="">
            <v:imagedata r:id="rId14" o:title=""/>
          </v:shape>
          <o:OLEObject Type="Embed" ProgID="Equation.DSMT4" ShapeID="_x0000_i1161" DrawAspect="Content" ObjectID="_1775367727" r:id="rId20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41D6D350">
          <v:shape id="_x0000_i1162" type="#_x0000_t75" style="width:56.75pt;height:17.55pt" o:ole="">
            <v:imagedata r:id="rId16" o:title=""/>
          </v:shape>
          <o:OLEObject Type="Embed" ProgID="Equation.DSMT4" ShapeID="_x0000_i1162" DrawAspect="Content" ObjectID="_1775367728" r:id="rId20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69758206">
          <v:shape id="_x0000_i1163" type="#_x0000_t75" style="width:48.1pt;height:17.55pt" o:ole="">
            <v:imagedata r:id="rId18" o:title=""/>
          </v:shape>
          <o:OLEObject Type="Embed" ProgID="Equation.DSMT4" ShapeID="_x0000_i1163" DrawAspect="Content" ObjectID="_1775367729" r:id="rId210"/>
        </w:object>
      </w:r>
      <w:r w:rsidRPr="00107D3A">
        <w:rPr>
          <w:lang w:val="pt-BR"/>
        </w:rPr>
        <w:t xml:space="preserve"> Thép thành phẩm</w:t>
      </w:r>
    </w:p>
    <w:p w14:paraId="7C0D4404" w14:textId="47F855DC" w:rsidR="00792A10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23F74B0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497.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541.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</w:p>
    <w:p w14:paraId="61065C3A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73.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4C0D139B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5C09FCF1">
          <v:shape id="_x0000_i1164" type="#_x0000_t75" style="width:205.9pt;height:20.15pt" o:ole="">
            <v:imagedata r:id="rId12" o:title=""/>
          </v:shape>
          <o:OLEObject Type="Embed" ProgID="Equation.DSMT4" ShapeID="_x0000_i1164" DrawAspect="Content" ObjectID="_1775367730" r:id="rId211"/>
        </w:object>
      </w:r>
    </w:p>
    <w:p w14:paraId="2CB608C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5E7BDAF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1,88 tấn.</w:t>
      </w:r>
    </w:p>
    <w:p w14:paraId="508B13C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74.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0283D84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15%.</w:t>
      </w:r>
    </w:p>
    <w:p w14:paraId="170BBFE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75.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38CCF02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59,50%.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64,80%.</w:t>
      </w:r>
    </w:p>
    <w:p w14:paraId="29262213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76.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36F5E9D3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131822F7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20021302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0A9FECD3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344D1DDD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0D7F7E81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6F24DED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2.</w:t>
      </w:r>
    </w:p>
    <w:p w14:paraId="748514D3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77. </w:t>
      </w:r>
      <w:r w:rsidRPr="00107D3A">
        <w:rPr>
          <w:lang w:val="vi-VN"/>
        </w:rPr>
        <w:t>Thực hiện thí nghiệm theo các bước sau:</w:t>
      </w:r>
    </w:p>
    <w:p w14:paraId="307CCA48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3E68E7B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598E8D8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4CD96943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4BA7FFAA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0707EBD0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55EE2FE0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2DAF8FC0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432A7764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4F330B7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1.</w:t>
      </w:r>
    </w:p>
    <w:p w14:paraId="744BFA1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78.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21C756F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775F5A1A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79. </w:t>
      </w:r>
      <w:r w:rsidRPr="00107D3A">
        <w:rPr>
          <w:rFonts w:eastAsia="Arial"/>
          <w:lang w:val="fr-FR"/>
        </w:rPr>
        <w:t>Cho các phát biểu sau:</w:t>
      </w:r>
    </w:p>
    <w:p w14:paraId="20108FA2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lastRenderedPageBreak/>
        <w:t>(a) Đồng trùng hợp buta-1,3-đien với stiren (xúc tác Na) thu được caosu buna-S.</w:t>
      </w:r>
    </w:p>
    <w:p w14:paraId="3662FAD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0E3CE9E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51E65C2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0D69E2B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322C4AB2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683A66E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238B9141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3C50277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6A0679DC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157DDC4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1877F366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4CC14999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2E315F9B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72D7BC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66F32DA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212"/>
          <w:footerReference w:type="default" r:id="rId213"/>
          <w:footerReference w:type="first" r:id="rId21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0357CA75" w14:textId="77777777" w:rsidTr="004D3C9A">
        <w:trPr>
          <w:jc w:val="center"/>
        </w:trPr>
        <w:tc>
          <w:tcPr>
            <w:tcW w:w="4253" w:type="dxa"/>
            <w:hideMark/>
          </w:tcPr>
          <w:p w14:paraId="1A2C4D9F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30AA8555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18C9ED0A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6397E73" wp14:editId="66B4AD89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87671916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922B04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97E73" id="_x0000_s1046" type="#_x0000_t202" style="position:absolute;left:0;text-align:left;margin-left:34.25pt;margin-top:3.6pt;width:133.4pt;height:19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" fillcolor="white [3201]" strokeweight=".5pt">
                      <v:textbox>
                        <w:txbxContent>
                          <w:p w14:paraId="6C922B04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976656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6C3DB294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15F8C098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03013F32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61E20893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376FDE13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59A7543F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5FB5B9AC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59FEAE9D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7D9B26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221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0E608F9C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59A0F684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F1E0989" w14:textId="77777777" w:rsidR="00371674" w:rsidRPr="00107D3A" w:rsidRDefault="00371674" w:rsidP="00371674"/>
        </w:tc>
      </w:tr>
      <w:tr w:rsidR="00015C7C" w:rsidRPr="00107D3A" w14:paraId="2E968727" w14:textId="77777777" w:rsidTr="004D3C9A">
        <w:trPr>
          <w:jc w:val="center"/>
        </w:trPr>
        <w:tc>
          <w:tcPr>
            <w:tcW w:w="10490" w:type="dxa"/>
            <w:gridSpan w:val="3"/>
          </w:tcPr>
          <w:p w14:paraId="2972080C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16AB8CED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4E4A2E66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0EE2D1C7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5FCB9E0F" w14:textId="77777777" w:rsidR="00015C7C" w:rsidRPr="00107D3A" w:rsidRDefault="00015C7C">
      <w:pPr>
        <w:rPr>
          <w:lang w:val="id-ID"/>
        </w:rPr>
      </w:pPr>
    </w:p>
    <w:p w14:paraId="217B9CD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Este nào sau đây tác dụng với dung dịch NaOH thu được muối HCOONa?</w:t>
      </w:r>
    </w:p>
    <w:p w14:paraId="1E3B989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</w:p>
    <w:p w14:paraId="6F5A18E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6E79F7E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bCs/>
          <w:lang w:val="vi-VN"/>
        </w:rPr>
        <w:tab/>
        <w:t xml:space="preserve">D.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582977A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Polime nào sau đây thuộc loại polime thiên nhiên?</w:t>
      </w:r>
    </w:p>
    <w:p w14:paraId="49DFDD7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2C4006F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2F58A27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44.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765DED3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Arial"/>
          <w:lang w:val="vi-VN"/>
        </w:rPr>
        <w:t>16.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Arial"/>
          <w:lang w:val="vi-VN"/>
        </w:rPr>
        <w:t>15.</w:t>
      </w:r>
      <w:r w:rsidRPr="00107D3A">
        <w:rPr>
          <w:b/>
          <w:lang w:val="vi-VN"/>
        </w:rPr>
        <w:tab/>
        <w:t xml:space="preserve">C. </w:t>
      </w:r>
      <w:r w:rsidRPr="00107D3A">
        <w:rPr>
          <w:rFonts w:eastAsia="Arial"/>
          <w:lang w:val="vi-VN"/>
        </w:rPr>
        <w:t>17.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Arial"/>
          <w:lang w:val="vi-VN"/>
        </w:rPr>
        <w:t>18.</w:t>
      </w:r>
    </w:p>
    <w:p w14:paraId="0C637C4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5FA47DE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CaO.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447EB7E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Kim loại nào sau đây có số oxi hóa +1 duy nhất trong hợp chất?</w:t>
      </w:r>
    </w:p>
    <w:p w14:paraId="4C62AAA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Ca.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Fe.</w:t>
      </w:r>
    </w:p>
    <w:p w14:paraId="0038D0C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lang w:val="id-ID"/>
        </w:rPr>
        <w:t>Chất nào sau đây là ancol bậc II?</w:t>
      </w:r>
    </w:p>
    <w:p w14:paraId="1EAE70E2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2-metyl propan-1-ol.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Propan-1-ol.</w:t>
      </w:r>
    </w:p>
    <w:p w14:paraId="252D5AFB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Butan-1-ol.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Propan-2-ol.</w:t>
      </w:r>
    </w:p>
    <w:p w14:paraId="58081EF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lang w:val="id-ID"/>
        </w:rPr>
        <w:t>Tính chất hoá học chung của kim loại là</w:t>
      </w:r>
    </w:p>
    <w:p w14:paraId="4A996E2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tính bazơ.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tính khử.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tính oxi hóa.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tính axit.</w:t>
      </w:r>
    </w:p>
    <w:p w14:paraId="7B24C33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49.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4C62BD8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Ag.</w:t>
      </w:r>
    </w:p>
    <w:p w14:paraId="030E7B4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50.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5D9D11D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6DC228E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Dung dịch nước vôi trong phản ứng với chất nào sau đây?</w:t>
      </w:r>
    </w:p>
    <w:p w14:paraId="4CA8989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7AF37F6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6A6B470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</w:r>
      <w:r w:rsidRPr="00107D3A">
        <w:rPr>
          <w:b/>
        </w:rPr>
        <w:t xml:space="preserve">A.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3090521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53. </w:t>
      </w:r>
      <w:r w:rsidRPr="00107D3A">
        <w:rPr>
          <w:bCs/>
          <w:lang w:val="id-ID"/>
        </w:rPr>
        <w:t>Hợp chất nào sau đây của kim loại kiềm?</w:t>
      </w:r>
    </w:p>
    <w:p w14:paraId="2BA972C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Zn(OH)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Ca(OH)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</w:r>
      <w:r w:rsidRPr="00107D3A">
        <w:rPr>
          <w:b/>
          <w:lang w:val="nl-NL"/>
        </w:rPr>
        <w:t xml:space="preserve">C.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NaOH.</w:t>
      </w:r>
    </w:p>
    <w:p w14:paraId="1EA507E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3C2CC09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Etylamin.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Etyl axetat.</w:t>
      </w:r>
      <w:r w:rsidRPr="00107D3A">
        <w:rPr>
          <w:b/>
          <w:lang w:val="it-IT"/>
        </w:rPr>
        <w:tab/>
      </w:r>
      <w:r w:rsidRPr="00107D3A">
        <w:rPr>
          <w:b/>
        </w:rPr>
        <w:t xml:space="preserve">C.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Glyxin.</w:t>
      </w:r>
    </w:p>
    <w:p w14:paraId="1BE5705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55.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4C13B3B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fructozơ.</w:t>
      </w:r>
    </w:p>
    <w:p w14:paraId="2AE3365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Khí nào sau đây góp phần gây ra hiện tượng mưa axit?</w:t>
      </w:r>
    </w:p>
    <w:p w14:paraId="69A8C24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C.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</w:p>
    <w:p w14:paraId="0A31343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57.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3C723D9B">
          <v:shape id="_x0000_i1165" type="#_x0000_t75" style="width:12.4pt;height:12.4pt" o:ole="">
            <v:imagedata r:id="rId6" o:title=""/>
          </v:shape>
          <o:OLEObject Type="Embed" ProgID="Equation.DSMT4" ShapeID="_x0000_i1165" DrawAspect="Content" ObjectID="_1775367731" r:id="rId215"/>
        </w:object>
      </w:r>
      <w:r w:rsidRPr="00107D3A">
        <w:t>là</w:t>
      </w:r>
    </w:p>
    <w:p w14:paraId="1CAD24C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Ag.</w:t>
      </w:r>
      <w:r w:rsidRPr="00107D3A">
        <w:rPr>
          <w:b/>
        </w:rPr>
        <w:tab/>
        <w:t xml:space="preserve">B. </w:t>
      </w:r>
      <w:r w:rsidRPr="00107D3A">
        <w:t>Cr.</w:t>
      </w:r>
      <w:r w:rsidRPr="00107D3A">
        <w:rPr>
          <w:b/>
        </w:rPr>
        <w:tab/>
        <w:t xml:space="preserve">C. </w:t>
      </w:r>
      <w:r w:rsidRPr="00107D3A">
        <w:t>Cs.</w:t>
      </w:r>
      <w:r w:rsidRPr="00107D3A">
        <w:rPr>
          <w:b/>
        </w:rPr>
        <w:tab/>
        <w:t xml:space="preserve">D. </w:t>
      </w:r>
      <w:r w:rsidRPr="00107D3A">
        <w:t>W.</w:t>
      </w:r>
    </w:p>
    <w:p w14:paraId="3969D23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lastRenderedPageBreak/>
        <w:t xml:space="preserve">Câu 58. </w:t>
      </w:r>
      <w:r w:rsidRPr="00107D3A">
        <w:rPr>
          <w:lang w:val="id-ID"/>
        </w:rPr>
        <w:t>Kim loại nào sau đây là kim loại kiềm thổ?</w:t>
      </w:r>
    </w:p>
    <w:p w14:paraId="2BB290F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Zn.</w:t>
      </w:r>
    </w:p>
    <w:p w14:paraId="7C6F959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Amino axit nào sau đây chứa 2 nhóm amino trong phân tử?</w:t>
      </w:r>
    </w:p>
    <w:p w14:paraId="5FCB91F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Lysin.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Alanin.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Glyxin.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Axitglutamic.</w:t>
      </w:r>
    </w:p>
    <w:p w14:paraId="1FAC4465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rFonts w:eastAsia="Arial"/>
          <w:lang w:val="id-ID"/>
        </w:rPr>
        <w:t>Chất nào sau đây có tính lưỡng tính?</w:t>
      </w:r>
    </w:p>
    <w:p w14:paraId="2EC893F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5FE1F45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61.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7A67F74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9,6.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12,8.</w:t>
      </w:r>
    </w:p>
    <w:p w14:paraId="0187910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48D29E3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530C8F6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23E7400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15,875.</w:t>
      </w:r>
    </w:p>
    <w:p w14:paraId="79906146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64.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32F0A9A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10,80.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11,88.</w:t>
      </w:r>
    </w:p>
    <w:p w14:paraId="55A827E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65.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2F0ECAE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Al.</w:t>
      </w:r>
    </w:p>
    <w:p w14:paraId="658A52B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0694E233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18B66139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27BC7F0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0561252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Tơ axetat thuộc loại tơ bán tổng hợp.</w:t>
      </w:r>
    </w:p>
    <w:p w14:paraId="7ADB1032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67.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05B23F2D">
          <v:shape id="_x0000_i1166" type="#_x0000_t75" style="width:65.1pt;height:18.15pt" o:ole="">
            <v:imagedata r:id="rId8" o:title=""/>
          </v:shape>
          <o:OLEObject Type="Embed" ProgID="Equation.DSMT4" ShapeID="_x0000_i1166" DrawAspect="Content" ObjectID="_1775367732" r:id="rId21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222E48FD">
          <v:shape id="_x0000_i1167" type="#_x0000_t75" style="width:46.35pt;height:16.4pt" o:ole="">
            <v:imagedata r:id="rId10" o:title=""/>
          </v:shape>
          <o:OLEObject Type="Embed" ProgID="Equation.DSMT4" ShapeID="_x0000_i1167" DrawAspect="Content" ObjectID="_1775367733" r:id="rId217"/>
        </w:object>
      </w:r>
      <w:r w:rsidRPr="00107D3A">
        <w:rPr>
          <w:rFonts w:eastAsia="Arial"/>
        </w:rPr>
        <w:t>Y</w:t>
      </w:r>
    </w:p>
    <w:p w14:paraId="410955D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1E2FB0F7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Trong X không chứa liên kết pi.</w:t>
      </w:r>
    </w:p>
    <w:p w14:paraId="26A4B79E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X là natri stearat.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1824F19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5C558C8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58FD840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10BF61C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916E996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1F0BCE40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69.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22F42DE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0C923A7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B.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60DA5DAB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344852EC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55A1ED7E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4020D8BC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tinh bột và fructozơ.</w:t>
      </w:r>
    </w:p>
    <w:p w14:paraId="47277598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xenlulozơ và fructozơ.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saccarozơ và glucozơ.</w:t>
      </w:r>
    </w:p>
    <w:p w14:paraId="4FD7252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71.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0BB845D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  <w:lang w:val="pt-BR"/>
        </w:rPr>
        <w:tab/>
        <w:t xml:space="preserve">D. </w:t>
      </w:r>
      <w:r w:rsidRPr="00107D3A">
        <w:rPr>
          <w:rFonts w:eastAsia="Arial"/>
          <w:lang w:val="pt-BR"/>
        </w:rPr>
        <w:t>5,80 gam.</w:t>
      </w:r>
    </w:p>
    <w:p w14:paraId="375B532B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lastRenderedPageBreak/>
        <w:t xml:space="preserve">Câu 72.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45927635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64B2C8C1">
          <v:shape id="_x0000_i1168" type="#_x0000_t75" style="width:205.9pt;height:20.15pt" o:ole="">
            <v:imagedata r:id="rId12" o:title=""/>
          </v:shape>
          <o:OLEObject Type="Embed" ProgID="Equation.DSMT4" ShapeID="_x0000_i1168" DrawAspect="Content" ObjectID="_1775367734" r:id="rId218"/>
        </w:object>
      </w:r>
    </w:p>
    <w:p w14:paraId="1ECDA413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521C380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1,92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1,96 tấn.</w:t>
      </w:r>
    </w:p>
    <w:p w14:paraId="1F9F520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3E1B4B7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56.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60.</w:t>
      </w:r>
    </w:p>
    <w:p w14:paraId="382BA59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7D7B9D7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42,11%.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12,31%.</w:t>
      </w:r>
    </w:p>
    <w:p w14:paraId="0A55C13F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75. </w:t>
      </w:r>
      <w:r w:rsidRPr="00107D3A">
        <w:rPr>
          <w:lang w:val="vi-VN"/>
        </w:rPr>
        <w:t>Thực hiện thí nghiệm theo các bước sau:</w:t>
      </w:r>
    </w:p>
    <w:p w14:paraId="16E332AE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251BF7C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3CFE7553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08E7C2AE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3E24324D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0DAA8A71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628DDC0D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773FD81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67526789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5F5AE9F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3DCF1BA6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76. </w:t>
      </w:r>
      <w:r w:rsidRPr="00107D3A">
        <w:rPr>
          <w:rFonts w:eastAsia="Arial"/>
          <w:lang w:val="fr-FR"/>
        </w:rPr>
        <w:t>Cho các phát biểu sau:</w:t>
      </w:r>
    </w:p>
    <w:p w14:paraId="4D64847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243BEA22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2991E6B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5D4C64C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56C2000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6B87E40F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744F34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4.</w:t>
      </w:r>
    </w:p>
    <w:p w14:paraId="0B35F749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77. </w:t>
      </w:r>
      <w:r w:rsidRPr="00107D3A">
        <w:rPr>
          <w:rFonts w:eastAsia="Arial"/>
          <w:lang w:val="fr-FR"/>
        </w:rPr>
        <w:t>Cho các phát biểu sau:</w:t>
      </w:r>
    </w:p>
    <w:p w14:paraId="305C751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66052828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(b) Trong quá trình điện phân dung dịch CuSO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>, thu được khí O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 xml:space="preserve"> ở anot.</w:t>
      </w:r>
    </w:p>
    <w:p w14:paraId="6EE26BD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(c) </w:t>
      </w:r>
      <w:r w:rsidRPr="00107D3A">
        <w:rPr>
          <w:lang w:val="fr-FR"/>
        </w:rPr>
        <w:t>Nguyên tắc điều chế kim loại là khử ion kim loại thành nguyên tử</w:t>
      </w:r>
      <w:r w:rsidRPr="00107D3A">
        <w:rPr>
          <w:rFonts w:eastAsia="Arial"/>
          <w:lang w:val="fr-FR"/>
        </w:rPr>
        <w:t>.</w:t>
      </w:r>
    </w:p>
    <w:p w14:paraId="7F4FBA65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30AEA3D0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36CF246D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43B5367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19F7A7BC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78.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4CEAA0BA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6024D9B5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00C0E24E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lastRenderedPageBreak/>
        <w:t>(c) Trong công nghiệp, tinh bột được dùng để sản xuất bánh kẹo, glucozơ và hồ dán.</w:t>
      </w:r>
    </w:p>
    <w:p w14:paraId="02B66CE2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2B7BC377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46067565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00D287F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3.</w:t>
      </w:r>
    </w:p>
    <w:p w14:paraId="27B79A14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79.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499EA857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9CC92D1">
          <v:shape id="_x0000_i1169" type="#_x0000_t75" style="width:55.3pt;height:17.55pt" o:ole="">
            <v:imagedata r:id="rId14" o:title=""/>
          </v:shape>
          <o:OLEObject Type="Embed" ProgID="Equation.DSMT4" ShapeID="_x0000_i1169" DrawAspect="Content" ObjectID="_1775367735" r:id="rId21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78293BAE">
          <v:shape id="_x0000_i1170" type="#_x0000_t75" style="width:56.75pt;height:17.55pt" o:ole="">
            <v:imagedata r:id="rId16" o:title=""/>
          </v:shape>
          <o:OLEObject Type="Embed" ProgID="Equation.DSMT4" ShapeID="_x0000_i1170" DrawAspect="Content" ObjectID="_1775367736" r:id="rId22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60E387A8">
          <v:shape id="_x0000_i1171" type="#_x0000_t75" style="width:48.1pt;height:17.55pt" o:ole="">
            <v:imagedata r:id="rId18" o:title=""/>
          </v:shape>
          <o:OLEObject Type="Embed" ProgID="Equation.DSMT4" ShapeID="_x0000_i1171" DrawAspect="Content" ObjectID="_1775367737" r:id="rId221"/>
        </w:object>
      </w:r>
      <w:r w:rsidRPr="00107D3A">
        <w:rPr>
          <w:lang w:val="pt-BR"/>
        </w:rPr>
        <w:t xml:space="preserve"> Thép thành phẩm</w:t>
      </w:r>
    </w:p>
    <w:p w14:paraId="66ACE3FD" w14:textId="0BE9D082" w:rsidR="00CB354E" w:rsidRPr="00107D3A" w:rsidRDefault="00000000" w:rsidP="00760B92">
      <w:pPr>
        <w:spacing w:line="264" w:lineRule="auto"/>
        <w:ind w:firstLine="300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11B342EB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982.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962.</w:t>
      </w:r>
      <w:r w:rsidRPr="00107D3A">
        <w:rPr>
          <w:b/>
          <w:bCs/>
          <w:lang w:val="pt-BR"/>
        </w:rPr>
        <w:tab/>
        <w:t xml:space="preserve">D.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</w:p>
    <w:p w14:paraId="251AFB5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80.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172883B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11%.</w:t>
      </w:r>
    </w:p>
    <w:p w14:paraId="0851877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222"/>
          <w:footerReference w:type="default" r:id="rId223"/>
          <w:footerReference w:type="first" r:id="rId22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7CDD3CEA" w14:textId="77777777" w:rsidTr="004D3C9A">
        <w:trPr>
          <w:jc w:val="center"/>
        </w:trPr>
        <w:tc>
          <w:tcPr>
            <w:tcW w:w="4253" w:type="dxa"/>
            <w:hideMark/>
          </w:tcPr>
          <w:p w14:paraId="3AC638AB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6178D58E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73A595D4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3D82534" wp14:editId="66180851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974856950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A5E9EB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82534" id="_x0000_s1047" type="#_x0000_t202" style="position:absolute;left:0;text-align:left;margin-left:34.25pt;margin-top:3.6pt;width:133.4pt;height:19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" fillcolor="white [3201]" strokeweight=".5pt">
                      <v:textbox>
                        <w:txbxContent>
                          <w:p w14:paraId="2FA5E9EB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71DFC6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55A28F36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585CF41D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010DF327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0F35C0E4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1C359444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4E85C4D7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0D521DD8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4E76C635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D9EB9FE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222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09EC2BB9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224F8F68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13D5B80" w14:textId="77777777" w:rsidR="00371674" w:rsidRPr="00107D3A" w:rsidRDefault="00371674" w:rsidP="00371674"/>
        </w:tc>
      </w:tr>
      <w:tr w:rsidR="00015C7C" w:rsidRPr="00107D3A" w14:paraId="4EDA8B19" w14:textId="77777777" w:rsidTr="004D3C9A">
        <w:trPr>
          <w:jc w:val="center"/>
        </w:trPr>
        <w:tc>
          <w:tcPr>
            <w:tcW w:w="10490" w:type="dxa"/>
            <w:gridSpan w:val="3"/>
          </w:tcPr>
          <w:p w14:paraId="4456131A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35279D72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4BCFDF74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00BC3219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311729C2" w14:textId="77777777" w:rsidR="00015C7C" w:rsidRPr="00107D3A" w:rsidRDefault="00015C7C">
      <w:pPr>
        <w:rPr>
          <w:lang w:val="id-ID"/>
        </w:rPr>
      </w:pPr>
    </w:p>
    <w:p w14:paraId="60A9B71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69E1CF5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</w:p>
    <w:p w14:paraId="16DCECB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42.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3472F33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38E955A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Chất nào sau đây là ancol bậc I?</w:t>
      </w:r>
    </w:p>
    <w:p w14:paraId="6A88BFBD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Propan-1-ol.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Butan-2-ol.</w:t>
      </w:r>
    </w:p>
    <w:p w14:paraId="1B309319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2-metyl propan-2-ol.</w:t>
      </w:r>
    </w:p>
    <w:p w14:paraId="3187ECF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469A932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330B12D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45.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4303EFC1">
          <v:shape id="_x0000_i1172" type="#_x0000_t75" style="width:12.65pt;height:12.65pt" o:ole="">
            <v:imagedata r:id="rId6" o:title=""/>
          </v:shape>
          <o:OLEObject Type="Embed" ProgID="Equation.DSMT4" ShapeID="_x0000_i1172" DrawAspect="Content" ObjectID="_1775367738" r:id="rId225"/>
        </w:object>
      </w:r>
      <w:r w:rsidRPr="00107D3A">
        <w:rPr>
          <w:lang w:val="vi-VN"/>
        </w:rPr>
        <w:t>là</w:t>
      </w:r>
    </w:p>
    <w:p w14:paraId="4ADE57E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Ag.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Cs.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W.</w:t>
      </w:r>
    </w:p>
    <w:p w14:paraId="4EDF5A0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Polime nào sau đây thuộc loại polime thiên nhiên?</w:t>
      </w:r>
    </w:p>
    <w:p w14:paraId="698D1328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Xenlulozơ.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6424DF37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75941A3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47.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4DBEBCF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296556C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Chất nào sau đây có tính lưỡng tính?</w:t>
      </w:r>
    </w:p>
    <w:p w14:paraId="2FBF0FD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4FCECAF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Khí nào sau đây góp phần gây ra hiện tượng mưa axit?</w:t>
      </w:r>
    </w:p>
    <w:p w14:paraId="4B4D8A9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</w:p>
    <w:p w14:paraId="78C9F44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50. </w:t>
      </w:r>
      <w:r w:rsidRPr="00107D3A">
        <w:rPr>
          <w:lang w:val="vi-VN"/>
        </w:rPr>
        <w:t>Dung dịch nước vôi trong phản ứng với chất nào sau đây?</w:t>
      </w:r>
    </w:p>
    <w:p w14:paraId="76AC4D0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KCl.</w:t>
      </w:r>
    </w:p>
    <w:p w14:paraId="4B15249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rFonts w:eastAsia="Arial"/>
          <w:lang w:val="id-ID"/>
        </w:rPr>
        <w:t xml:space="preserve">Canxi cacbonat được dùng làm vật liệu xây dựng, sản xuất vôi, xi măng, thủy tinh,... </w:t>
      </w:r>
      <w:r w:rsidRPr="00107D3A">
        <w:rPr>
          <w:rFonts w:eastAsia="Arial"/>
          <w:lang w:val="it-IT"/>
        </w:rPr>
        <w:t>Công thức của canxi cacbonat là</w:t>
      </w:r>
    </w:p>
    <w:p w14:paraId="0528D31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Ca(OH)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</w:p>
    <w:p w14:paraId="0A36582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Kim loại nào sau đây là kim loại kiềm thổ?</w:t>
      </w:r>
    </w:p>
    <w:p w14:paraId="61E1426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19BD995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53. </w:t>
      </w:r>
      <w:r w:rsidRPr="00107D3A">
        <w:rPr>
          <w:lang w:val="vi-VN"/>
        </w:rPr>
        <w:t>Amino axit nào sau đây chứa 2 nhóm cacboxyl trong phân tử?</w:t>
      </w:r>
    </w:p>
    <w:p w14:paraId="19B0D80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Lysin.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Glyxin.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Axit gl</w:t>
      </w:r>
      <w:r w:rsidRPr="00107D3A">
        <w:rPr>
          <w:lang w:val="id-ID"/>
        </w:rPr>
        <w:t>utamic.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Alanin.</w:t>
      </w:r>
    </w:p>
    <w:p w14:paraId="305D5A1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54. </w:t>
      </w:r>
      <w:r w:rsidRPr="00107D3A">
        <w:rPr>
          <w:lang w:val="vi-VN"/>
        </w:rPr>
        <w:t>Tính chất hoá học chung của kim loại là</w:t>
      </w:r>
    </w:p>
    <w:p w14:paraId="085514D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oxi hóa.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bazơ.</w:t>
      </w:r>
    </w:p>
    <w:p w14:paraId="430E688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1ACDFC9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6B60AB2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7693307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Metylamin.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Alanin.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Etyl axetat.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axetic.</w:t>
      </w:r>
    </w:p>
    <w:p w14:paraId="07B726B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rFonts w:eastAsia="Arial"/>
          <w:lang w:val="id-ID"/>
        </w:rPr>
        <w:t>Số nguyên tử cacbon trong phân tử axit stearic là</w:t>
      </w:r>
    </w:p>
    <w:p w14:paraId="1854FA1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16.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15.</w:t>
      </w:r>
    </w:p>
    <w:p w14:paraId="0F0B4CB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lastRenderedPageBreak/>
        <w:t xml:space="preserve">Câu 58. </w:t>
      </w:r>
      <w:r w:rsidRPr="00107D3A">
        <w:rPr>
          <w:bCs/>
          <w:lang w:val="id-ID"/>
        </w:rPr>
        <w:t>Hợp chất nào sau đây của kim loại kiềm?</w:t>
      </w:r>
    </w:p>
    <w:p w14:paraId="3F8B4586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5CF70A3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lang w:val="id-ID"/>
        </w:rPr>
        <w:t>Kim loại nào sau đây có số oxi hóa +1 duy nhất trong hợp chất?</w:t>
      </w:r>
    </w:p>
    <w:p w14:paraId="0C50708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Mg.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Fe.</w:t>
      </w:r>
    </w:p>
    <w:p w14:paraId="04F883A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4CDFEE3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</w:t>
      </w:r>
      <w:r w:rsidRPr="00107D3A">
        <w:rPr>
          <w:vertAlign w:val="subscript"/>
        </w:rPr>
        <w:t>3</w:t>
      </w:r>
      <w:r w:rsidRPr="00107D3A">
        <w:t>H</w:t>
      </w:r>
      <w:r w:rsidRPr="00107D3A">
        <w:rPr>
          <w:vertAlign w:val="subscript"/>
        </w:rPr>
        <w:t>7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45C1BB0C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34318EC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5,52.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4,16.</w:t>
      </w:r>
    </w:p>
    <w:p w14:paraId="6C3E625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62.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304EC65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10,125.</w:t>
      </w:r>
    </w:p>
    <w:p w14:paraId="591B0C3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63.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7DB1287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Fe.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Mg.</w:t>
      </w:r>
    </w:p>
    <w:p w14:paraId="106A792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5FB6CD3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02EBC772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2A4F1BA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37E5D60E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07519A8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65.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60A1CC7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0,1.</w:t>
      </w:r>
    </w:p>
    <w:p w14:paraId="3A2CC2A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66.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62342B9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06798FD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0090A765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Tơ visco thuộc loại tơ bán tổng hợp.</w:t>
      </w:r>
    </w:p>
    <w:p w14:paraId="48727135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696DDBD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67.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3697A764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xenlulozơ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glucozơ.</w:t>
      </w:r>
    </w:p>
    <w:p w14:paraId="72FD6A76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fructozơ.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xenlulozơ và glucozơ.</w:t>
      </w:r>
    </w:p>
    <w:p w14:paraId="7EEA277A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68.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0911A146">
          <v:shape id="_x0000_i1173" type="#_x0000_t75" style="width:44.35pt;height:23.9pt" o:ole="">
            <v:imagedata r:id="rId24" o:title=""/>
          </v:shape>
          <o:OLEObject Type="Embed" ProgID="Equation.DSMT4" ShapeID="_x0000_i1173" DrawAspect="Content" ObjectID="_1775367739" r:id="rId22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0464ABF6">
          <v:shape id="_x0000_i1174" type="#_x0000_t75" style="width:65.1pt;height:18.15pt" o:ole="">
            <v:imagedata r:id="rId26" o:title=""/>
          </v:shape>
          <o:OLEObject Type="Embed" ProgID="Equation.DSMT4" ShapeID="_x0000_i1174" DrawAspect="Content" ObjectID="_1775367740" r:id="rId227"/>
        </w:object>
      </w:r>
      <w:r w:rsidRPr="00107D3A">
        <w:rPr>
          <w:rFonts w:eastAsia="Arial"/>
          <w:lang w:val="fr-FR"/>
        </w:rPr>
        <w:t>Y</w:t>
      </w:r>
    </w:p>
    <w:p w14:paraId="77F961D6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352B4BF3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Tên gọi của X là tristearin.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Y là natri oleat.</w:t>
      </w:r>
    </w:p>
    <w:p w14:paraId="590D70D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</w:r>
      <w:r w:rsidRPr="00107D3A">
        <w:rPr>
          <w:b/>
        </w:rPr>
        <w:t xml:space="preserve">C.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</w:p>
    <w:p w14:paraId="73AE871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69.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0982B81C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76DDC9C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B.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35930607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645B047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12C860B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70.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2C32370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17,82.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16,20.</w:t>
      </w:r>
    </w:p>
    <w:p w14:paraId="1D74C688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71.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23F1067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2,88 gam.</w:t>
      </w:r>
      <w:r w:rsidRPr="00107D3A">
        <w:rPr>
          <w:b/>
          <w:lang w:val="pt-BR"/>
        </w:rPr>
        <w:tab/>
        <w:t xml:space="preserve">B.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3,60 gam.</w:t>
      </w:r>
    </w:p>
    <w:p w14:paraId="70926390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72. </w:t>
      </w:r>
      <w:r w:rsidRPr="00107D3A">
        <w:rPr>
          <w:lang w:val="vi-VN"/>
        </w:rPr>
        <w:t>Thực hiện thí nghiệm theo các bước sau:</w:t>
      </w:r>
    </w:p>
    <w:p w14:paraId="3B028512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lastRenderedPageBreak/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6AB7E3D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2BABD8CA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7AA88DA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2F4E47EF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692A6BC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1B755D81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0090D7C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4FB2FD2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20A6B7C8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36E5473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14E95DA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98.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101.</w:t>
      </w:r>
    </w:p>
    <w:p w14:paraId="57BB69C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74.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4BD5A60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59,50%.</w:t>
      </w:r>
    </w:p>
    <w:p w14:paraId="5E500162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75.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3E520370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6B5ABCAC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1304FC49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fr-FR"/>
        </w:rPr>
      </w:pPr>
      <w:r w:rsidRPr="00107D3A">
        <w:rPr>
          <w:rFonts w:eastAsia="Calibri"/>
          <w:lang w:val="fr-FR"/>
        </w:rPr>
        <w:t>(c) Mùi thơm của chuối chín là do glucozơ gây nên.</w:t>
      </w:r>
    </w:p>
    <w:p w14:paraId="414F4247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hợp.</w:t>
      </w:r>
    </w:p>
    <w:p w14:paraId="18AE7BC1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fr-FR"/>
        </w:rPr>
      </w:pPr>
      <w:r w:rsidRPr="00107D3A">
        <w:rPr>
          <w:lang w:val="fr-FR"/>
        </w:rPr>
        <w:t>(e) Dung dịch anilin làm đổi màu</w:t>
      </w:r>
      <w:r w:rsidRPr="00107D3A">
        <w:rPr>
          <w:spacing w:val="-6"/>
          <w:lang w:val="fr-FR"/>
        </w:rPr>
        <w:t xml:space="preserve"> </w:t>
      </w:r>
      <w:r w:rsidRPr="00107D3A">
        <w:rPr>
          <w:lang w:val="fr-FR"/>
        </w:rPr>
        <w:t>phenolphtalein sang màu hồng.</w:t>
      </w:r>
    </w:p>
    <w:p w14:paraId="78CE6C6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2221D50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3.</w:t>
      </w:r>
    </w:p>
    <w:p w14:paraId="06F75CEC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76.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5AB46D40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2525B251">
          <v:shape id="_x0000_i1175" type="#_x0000_t75" style="width:205.9pt;height:20.15pt" o:ole="">
            <v:imagedata r:id="rId12" o:title=""/>
          </v:shape>
          <o:OLEObject Type="Embed" ProgID="Equation.DSMT4" ShapeID="_x0000_i1175" DrawAspect="Content" ObjectID="_1775367741" r:id="rId228"/>
        </w:object>
      </w:r>
    </w:p>
    <w:p w14:paraId="56D00DD6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06AF9F9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1,96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1,88 tấn.</w:t>
      </w:r>
    </w:p>
    <w:p w14:paraId="1A892278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77.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19FC1031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2369EE0">
          <v:shape id="_x0000_i1176" type="#_x0000_t75" style="width:55.3pt;height:17.55pt" o:ole="">
            <v:imagedata r:id="rId14" o:title=""/>
          </v:shape>
          <o:OLEObject Type="Embed" ProgID="Equation.DSMT4" ShapeID="_x0000_i1176" DrawAspect="Content" ObjectID="_1775367742" r:id="rId22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7479BBDB">
          <v:shape id="_x0000_i1177" type="#_x0000_t75" style="width:56.75pt;height:17.55pt" o:ole="">
            <v:imagedata r:id="rId16" o:title=""/>
          </v:shape>
          <o:OLEObject Type="Embed" ProgID="Equation.DSMT4" ShapeID="_x0000_i1177" DrawAspect="Content" ObjectID="_1775367743" r:id="rId23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7D28C182">
          <v:shape id="_x0000_i1178" type="#_x0000_t75" style="width:48.1pt;height:17.55pt" o:ole="">
            <v:imagedata r:id="rId18" o:title=""/>
          </v:shape>
          <o:OLEObject Type="Embed" ProgID="Equation.DSMT4" ShapeID="_x0000_i1178" DrawAspect="Content" ObjectID="_1775367744" r:id="rId231"/>
        </w:object>
      </w:r>
      <w:r w:rsidRPr="00107D3A">
        <w:rPr>
          <w:lang w:val="pt-BR"/>
        </w:rPr>
        <w:t xml:space="preserve"> Thép thành phẩm</w:t>
      </w:r>
    </w:p>
    <w:p w14:paraId="7605DCEC" w14:textId="63D9C7B1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59F9419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497.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552.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541.</w:t>
      </w:r>
    </w:p>
    <w:p w14:paraId="4A573C3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78.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0FADE073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1C8866C8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79. </w:t>
      </w:r>
      <w:r w:rsidRPr="00107D3A">
        <w:rPr>
          <w:rFonts w:eastAsia="Arial"/>
          <w:lang w:val="fr-FR"/>
        </w:rPr>
        <w:t>Cho các phát biểu sau:</w:t>
      </w:r>
    </w:p>
    <w:p w14:paraId="37DBD9AD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lastRenderedPageBreak/>
        <w:t>(a) Hỗn hợp Fe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083AA59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(b) Trong quá trình điện phân dung dịch NaCl, thu được kim loại Na ở catot.</w:t>
      </w:r>
    </w:p>
    <w:p w14:paraId="4CEEEF8A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(c)</w:t>
      </w:r>
      <w:r w:rsidRPr="00107D3A">
        <w:rPr>
          <w:lang w:val="fr-FR"/>
        </w:rPr>
        <w:t xml:space="preserve"> Nguyên tắc điều chế kim loại là khử ion kim loại thành nguyên tử.</w:t>
      </w:r>
    </w:p>
    <w:p w14:paraId="056853A2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0E5D20CE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25C0461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5C4DD69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312E50D3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80. </w:t>
      </w:r>
      <w:r w:rsidRPr="00107D3A">
        <w:rPr>
          <w:rFonts w:eastAsia="Arial"/>
          <w:lang w:val="fr-FR"/>
        </w:rPr>
        <w:t>Cho các phát biểu sau:</w:t>
      </w:r>
    </w:p>
    <w:p w14:paraId="58DF6CB1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0E59AB6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2112485F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556F1AD5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226551A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23FAE35E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6AF1433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3.</w:t>
      </w:r>
    </w:p>
    <w:p w14:paraId="44ADA74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792A10" w:rsidRPr="00107D3A" w:rsidSect="005B44F4">
          <w:footerReference w:type="even" r:id="rId232"/>
          <w:footerReference w:type="default" r:id="rId233"/>
          <w:footerReference w:type="first" r:id="rId23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5696A732" w14:textId="77777777" w:rsidTr="004D3C9A">
        <w:trPr>
          <w:jc w:val="center"/>
        </w:trPr>
        <w:tc>
          <w:tcPr>
            <w:tcW w:w="4253" w:type="dxa"/>
            <w:hideMark/>
          </w:tcPr>
          <w:p w14:paraId="54F6E4BF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1EB255B2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3A8E4D21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F94894C" wp14:editId="2063DFD5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1614432098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BEA2C3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4894C" id="_x0000_s1048" type="#_x0000_t202" style="position:absolute;left:0;text-align:left;margin-left:34.25pt;margin-top:3.6pt;width:133.4pt;height:19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GgRgy1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5BBEA2C3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31BF10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0F7B74A6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0E36C1C0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65B3A27E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376DB391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068E8E08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25EB7FE8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7967D31F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6C9900AE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BBF30B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223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4FD66EC6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1F1B3C35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2E17F1D" w14:textId="77777777" w:rsidR="00371674" w:rsidRPr="00107D3A" w:rsidRDefault="00371674" w:rsidP="00371674"/>
        </w:tc>
      </w:tr>
      <w:tr w:rsidR="00015C7C" w:rsidRPr="00107D3A" w14:paraId="5DF49AD5" w14:textId="77777777" w:rsidTr="004D3C9A">
        <w:trPr>
          <w:jc w:val="center"/>
        </w:trPr>
        <w:tc>
          <w:tcPr>
            <w:tcW w:w="10490" w:type="dxa"/>
            <w:gridSpan w:val="3"/>
          </w:tcPr>
          <w:p w14:paraId="706489DA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5C096DEC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70CAEF24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3445344F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0BE4B8F2" w14:textId="77777777" w:rsidR="00015C7C" w:rsidRPr="00107D3A" w:rsidRDefault="00015C7C">
      <w:pPr>
        <w:rPr>
          <w:lang w:val="id-ID"/>
        </w:rPr>
      </w:pPr>
    </w:p>
    <w:p w14:paraId="6097CE0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41. </w:t>
      </w:r>
      <w:r w:rsidRPr="00107D3A">
        <w:rPr>
          <w:lang w:val="vi-VN"/>
        </w:rPr>
        <w:t>Trong máu người có chứa chất X với nồng độ hầu như không đổi khoảng 0,1%. Chất X là</w:t>
      </w:r>
    </w:p>
    <w:p w14:paraId="3AC8435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fructozơ.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2FCBC45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42. </w:t>
      </w:r>
      <w:r w:rsidRPr="00107D3A">
        <w:rPr>
          <w:rFonts w:eastAsia="Arial"/>
          <w:lang w:val="id-ID"/>
        </w:rPr>
        <w:t>Số nguyên tử cacbon trong phân tử axit panmitic là</w:t>
      </w:r>
    </w:p>
    <w:p w14:paraId="3738C4E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17.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18.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15.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16.</w:t>
      </w:r>
    </w:p>
    <w:p w14:paraId="17E6B6B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43. </w:t>
      </w:r>
      <w:r w:rsidRPr="00107D3A">
        <w:rPr>
          <w:lang w:val="id-ID"/>
        </w:rPr>
        <w:t>Khí nào sau đây góp phần gây ra hiện tượng mưa axit?</w:t>
      </w:r>
    </w:p>
    <w:p w14:paraId="08FBB045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H</w:t>
      </w:r>
      <w:r w:rsidRPr="00107D3A">
        <w:rPr>
          <w:vertAlign w:val="subscript"/>
        </w:rPr>
        <w:t>2</w:t>
      </w:r>
      <w:r w:rsidRPr="00107D3A">
        <w:t>O.</w:t>
      </w:r>
      <w:r w:rsidRPr="00107D3A">
        <w:rPr>
          <w:b/>
        </w:rPr>
        <w:tab/>
        <w:t xml:space="preserve">B. </w:t>
      </w:r>
      <w:r w:rsidRPr="00107D3A">
        <w:t>CH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NH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SO</w:t>
      </w:r>
      <w:r w:rsidRPr="00107D3A">
        <w:rPr>
          <w:vertAlign w:val="subscript"/>
        </w:rPr>
        <w:t>2</w:t>
      </w:r>
      <w:r w:rsidRPr="00107D3A">
        <w:t>.</w:t>
      </w:r>
    </w:p>
    <w:p w14:paraId="3AA6063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Crom(III) oxit</w:t>
      </w:r>
      <w:r w:rsidRPr="00107D3A">
        <w:rPr>
          <w:shd w:val="clear" w:color="auto" w:fill="FFFFFF"/>
          <w:lang w:val="vi-VN"/>
        </w:rPr>
        <w:t xml:space="preserve"> được dùng làm chất tạo màu trong vật liệu làm gốm để tạo thành những sản phẩm gốm có màu sắc đẹp mắt. Công thức của </w:t>
      </w:r>
      <w:r w:rsidRPr="00107D3A">
        <w:rPr>
          <w:lang w:val="vi-VN"/>
        </w:rPr>
        <w:t>crom(III) oxit là</w:t>
      </w:r>
    </w:p>
    <w:p w14:paraId="0E49E3F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vi-VN"/>
        </w:rPr>
        <w:tab/>
        <w:t xml:space="preserve">A. </w:t>
      </w:r>
      <w:r w:rsidRPr="00107D3A">
        <w:rPr>
          <w:bCs/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CrO.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CrO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43BC69F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lang w:val="id-ID"/>
        </w:rPr>
        <w:t>Dung dịch nước vôi trong phản ứng với chất nào sau đây?</w:t>
      </w:r>
    </w:p>
    <w:p w14:paraId="2E3997F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lang w:val="it-IT"/>
        </w:rPr>
        <w:t>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NaCl.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KNO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Na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728704B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lang w:val="id-ID"/>
        </w:rPr>
        <w:t>Kim loại nào sau đây có số oxi hóa +1 duy nhất trong hợp chất?</w:t>
      </w:r>
    </w:p>
    <w:p w14:paraId="40CDC118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Na.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Ca.</w:t>
      </w:r>
    </w:p>
    <w:p w14:paraId="30758811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47. </w:t>
      </w:r>
      <w:r w:rsidRPr="00107D3A">
        <w:rPr>
          <w:lang w:val="id-ID"/>
        </w:rPr>
        <w:t>Kim loại Fe tác dụng với dung dịch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SO</w:t>
      </w:r>
      <w:r w:rsidRPr="00107D3A">
        <w:rPr>
          <w:vertAlign w:val="subscript"/>
          <w:lang w:val="id-ID"/>
        </w:rPr>
        <w:t>4</w:t>
      </w:r>
      <w:r w:rsidRPr="00107D3A">
        <w:rPr>
          <w:lang w:val="id-ID"/>
        </w:rPr>
        <w:t xml:space="preserve"> loãng sinh ra khí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và muối nào sau đây?</w:t>
      </w:r>
    </w:p>
    <w:p w14:paraId="27F1BF8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FeS.</w:t>
      </w:r>
    </w:p>
    <w:p w14:paraId="004E7A17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48. </w:t>
      </w:r>
      <w:r w:rsidRPr="00107D3A">
        <w:rPr>
          <w:rFonts w:eastAsia="Arial"/>
          <w:lang w:val="id-ID"/>
        </w:rPr>
        <w:t>Trong cùng điều kiện, kim loại nào sau đây có tính khử mạnh nhất?</w:t>
      </w:r>
    </w:p>
    <w:p w14:paraId="5DAE6D1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Cu.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Fe.</w:t>
      </w:r>
    </w:p>
    <w:p w14:paraId="079CEA8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Este nào sau đây tác dụng với dung dịch NaOH thu được muối HCOONa?</w:t>
      </w:r>
    </w:p>
    <w:p w14:paraId="29DECC2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.</w:t>
      </w:r>
      <w:r w:rsidRPr="00107D3A">
        <w:rPr>
          <w:b/>
        </w:rPr>
        <w:tab/>
        <w:t xml:space="preserve">B. </w:t>
      </w:r>
      <w:r w:rsidRPr="00107D3A">
        <w:t>HCOOCH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C</w:t>
      </w:r>
      <w:r w:rsidRPr="00107D3A">
        <w:rPr>
          <w:vertAlign w:val="subscript"/>
        </w:rPr>
        <w:t>2</w:t>
      </w:r>
      <w:r w:rsidRPr="00107D3A">
        <w:t>H</w:t>
      </w:r>
      <w:r w:rsidRPr="00107D3A">
        <w:rPr>
          <w:vertAlign w:val="subscript"/>
        </w:rPr>
        <w:t>5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CH</w:t>
      </w:r>
      <w:r w:rsidRPr="00107D3A">
        <w:rPr>
          <w:vertAlign w:val="subscript"/>
        </w:rPr>
        <w:t>3</w:t>
      </w:r>
      <w:r w:rsidRPr="00107D3A">
        <w:t>COOCH</w:t>
      </w:r>
      <w:r w:rsidRPr="00107D3A">
        <w:rPr>
          <w:vertAlign w:val="subscript"/>
        </w:rPr>
        <w:t>3</w:t>
      </w:r>
      <w:r w:rsidRPr="00107D3A">
        <w:t>.</w:t>
      </w:r>
    </w:p>
    <w:p w14:paraId="634A14E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rFonts w:eastAsia="Arial"/>
          <w:lang w:val="id-ID"/>
        </w:rPr>
        <w:t>Chất nào sau đây có tính lưỡng tính?</w:t>
      </w:r>
    </w:p>
    <w:p w14:paraId="2C11F3D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Al.</w:t>
      </w:r>
    </w:p>
    <w:p w14:paraId="47C4188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Tính chất hoá học chung của kim loại là</w:t>
      </w:r>
    </w:p>
    <w:p w14:paraId="48ECFCC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tính oxi hóa.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tính bazơ.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tính khử.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tính axit.</w:t>
      </w:r>
    </w:p>
    <w:p w14:paraId="46AB52E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52. </w:t>
      </w:r>
      <w:r w:rsidRPr="00107D3A">
        <w:rPr>
          <w:lang w:val="id-ID"/>
        </w:rPr>
        <w:t>Polime nào sau đây thuộc loại polime thiên nhiên?</w:t>
      </w:r>
    </w:p>
    <w:p w14:paraId="359899F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</w:t>
      </w:r>
      <w:r w:rsidRPr="00107D3A">
        <w:rPr>
          <w:lang w:val="fr-FR"/>
        </w:rPr>
        <w:t>olipropilen.</w:t>
      </w:r>
    </w:p>
    <w:p w14:paraId="3A56C8EF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Poli(vinyl clorua).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Tinh bột.</w:t>
      </w:r>
    </w:p>
    <w:p w14:paraId="2E674182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53. </w:t>
      </w:r>
      <w:r w:rsidRPr="00107D3A">
        <w:rPr>
          <w:bCs/>
          <w:lang w:val="id-ID"/>
        </w:rPr>
        <w:t>Hợp chất nào sau đây của kim loại kiềm?</w:t>
      </w:r>
    </w:p>
    <w:p w14:paraId="4A48D30C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Ca(OH)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NaOH.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66D53D6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lang w:val="id-ID"/>
        </w:rPr>
        <w:t>Amino axit nào sau đây chứa 2 nhóm amino trong phân tử?</w:t>
      </w:r>
    </w:p>
    <w:p w14:paraId="1DA0EA7D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Lysin.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Glyxin.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Alanin.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Axitglutamic.</w:t>
      </w:r>
    </w:p>
    <w:p w14:paraId="415089F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55.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?</w:t>
      </w:r>
    </w:p>
    <w:p w14:paraId="49CA7AD0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77D6577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56. </w:t>
      </w:r>
      <w:r w:rsidRPr="00107D3A">
        <w:rPr>
          <w:lang w:val="id-ID"/>
        </w:rPr>
        <w:t>Chất nào sau đây là ancol bậc II?</w:t>
      </w:r>
    </w:p>
    <w:p w14:paraId="74E6BBF5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Butan-1-ol.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2-metyl propan-1-ol.</w:t>
      </w:r>
    </w:p>
    <w:p w14:paraId="52C5A1B6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Propan-1-ol.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Propan-2-ol.</w:t>
      </w:r>
    </w:p>
    <w:p w14:paraId="02D998C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57. </w:t>
      </w:r>
      <w:r w:rsidRPr="00107D3A">
        <w:rPr>
          <w:rFonts w:eastAsia="Arial"/>
          <w:lang w:val="id-ID"/>
        </w:rPr>
        <w:t>Caxi hiđroxit được sử dụng trong sản xuất amoniac, clorua vôi, vật liệu xây dựng,...Công thức của caxi hiđroxit là</w:t>
      </w:r>
    </w:p>
    <w:p w14:paraId="70C63BE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Ca(HCO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</w:r>
      <w:r w:rsidRPr="00107D3A">
        <w:rPr>
          <w:b/>
        </w:rPr>
        <w:t xml:space="preserve">C. </w:t>
      </w:r>
      <w:r w:rsidRPr="00107D3A">
        <w:rPr>
          <w:rFonts w:eastAsia="Arial"/>
        </w:rPr>
        <w:t>CaO.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Ca(OH)</w:t>
      </w:r>
      <w:r w:rsidRPr="00107D3A">
        <w:rPr>
          <w:rFonts w:eastAsia="Arial"/>
          <w:vertAlign w:val="subscript"/>
        </w:rPr>
        <w:t>2</w:t>
      </w:r>
      <w:r w:rsidRPr="00107D3A">
        <w:rPr>
          <w:rFonts w:eastAsia="Arial"/>
        </w:rPr>
        <w:t>.</w:t>
      </w:r>
    </w:p>
    <w:p w14:paraId="7FF5805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lastRenderedPageBreak/>
        <w:t xml:space="preserve">Câu 58. </w:t>
      </w:r>
      <w:r w:rsidRPr="00107D3A">
        <w:rPr>
          <w:lang w:val="pt-BR"/>
        </w:rPr>
        <w:t xml:space="preserve">X là kim loại có nhiệt độ nóng chảy cao nhất, được sử dụng để làm sợi tóc bóng đèn. </w:t>
      </w:r>
      <w:r w:rsidRPr="00107D3A">
        <w:rPr>
          <w:position w:val="-4"/>
        </w:rPr>
        <w:object w:dxaOrig="248" w:dyaOrig="248" w14:anchorId="328EC333">
          <v:shape id="_x0000_i1179" type="#_x0000_t75" style="width:12.4pt;height:12.4pt" o:ole="">
            <v:imagedata r:id="rId6" o:title=""/>
          </v:shape>
          <o:OLEObject Type="Embed" ProgID="Equation.DSMT4" ShapeID="_x0000_i1179" DrawAspect="Content" ObjectID="_1775367745" r:id="rId235"/>
        </w:object>
      </w:r>
      <w:r w:rsidRPr="00107D3A">
        <w:t>là</w:t>
      </w:r>
    </w:p>
    <w:p w14:paraId="084A400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t>Cr.</w:t>
      </w:r>
      <w:r w:rsidRPr="00107D3A">
        <w:rPr>
          <w:b/>
        </w:rPr>
        <w:tab/>
        <w:t xml:space="preserve">B. </w:t>
      </w:r>
      <w:r w:rsidRPr="00107D3A">
        <w:t>Cs.</w:t>
      </w:r>
      <w:r w:rsidRPr="00107D3A">
        <w:rPr>
          <w:b/>
        </w:rPr>
        <w:tab/>
        <w:t xml:space="preserve">C. </w:t>
      </w:r>
      <w:r w:rsidRPr="00107D3A">
        <w:t>Ag.</w:t>
      </w:r>
      <w:r w:rsidRPr="00107D3A">
        <w:rPr>
          <w:b/>
        </w:rPr>
        <w:tab/>
        <w:t xml:space="preserve">D. </w:t>
      </w:r>
      <w:r w:rsidRPr="00107D3A">
        <w:t>W.</w:t>
      </w:r>
    </w:p>
    <w:p w14:paraId="2387616D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59.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1BB1695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</w:rPr>
        <w:tab/>
        <w:t xml:space="preserve">A. </w:t>
      </w:r>
      <w:r w:rsidRPr="00107D3A">
        <w:rPr>
          <w:rFonts w:eastAsia="Arial"/>
        </w:rPr>
        <w:t>Etylamin.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Glyxin.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Etyl axetat.</w:t>
      </w:r>
    </w:p>
    <w:p w14:paraId="0023FBAA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60. </w:t>
      </w:r>
      <w:r w:rsidRPr="00107D3A">
        <w:rPr>
          <w:lang w:val="id-ID"/>
        </w:rPr>
        <w:t>Kim loại nào sau đây là kim loại kiềm thổ?</w:t>
      </w:r>
    </w:p>
    <w:p w14:paraId="7F7A6B4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Al.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Na.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Ca.</w:t>
      </w:r>
    </w:p>
    <w:p w14:paraId="1673017B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61. </w:t>
      </w:r>
      <w:r w:rsidRPr="00107D3A">
        <w:rPr>
          <w:bCs/>
          <w:lang w:val="id-ID"/>
        </w:rPr>
        <w:t>Cho 15,6 gam kim loại M vào dung dịch HCl dư. Sau khi phản ứng xảy ra hoàn toàn thu được 0,65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 xml:space="preserve">. </w:t>
      </w:r>
      <w:r w:rsidRPr="00107D3A">
        <w:rPr>
          <w:bCs/>
          <w:lang w:val="it-IT"/>
        </w:rPr>
        <w:t>Kim loại M là</w:t>
      </w:r>
    </w:p>
    <w:p w14:paraId="550C7677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Fe.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Mg.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Al.</w:t>
      </w:r>
    </w:p>
    <w:p w14:paraId="5A29A891" w14:textId="77777777" w:rsidR="00CB354E" w:rsidRPr="00107D3A" w:rsidRDefault="00000000" w:rsidP="00557DFC">
      <w:pPr>
        <w:spacing w:line="264" w:lineRule="auto"/>
        <w:jc w:val="both"/>
        <w:rPr>
          <w:b/>
        </w:rPr>
      </w:pPr>
      <w:r w:rsidRPr="00107D3A">
        <w:rPr>
          <w:b/>
        </w:rPr>
        <w:t xml:space="preserve">Câu 62. </w:t>
      </w:r>
      <w:r w:rsidRPr="00107D3A">
        <w:rPr>
          <w:rFonts w:eastAsia="Arial"/>
        </w:rPr>
        <w:t xml:space="preserve">Cho sơ đồ chuyển hóa: Tristearin </w:t>
      </w:r>
      <w:r w:rsidRPr="00107D3A">
        <w:rPr>
          <w:rFonts w:eastAsia="Arial"/>
          <w:position w:val="-6"/>
        </w:rPr>
        <w:object w:dxaOrig="1302" w:dyaOrig="363" w14:anchorId="29E346AF">
          <v:shape id="_x0000_i1180" type="#_x0000_t75" style="width:65.1pt;height:18.15pt" o:ole="">
            <v:imagedata r:id="rId8" o:title=""/>
          </v:shape>
          <o:OLEObject Type="Embed" ProgID="Equation.DSMT4" ShapeID="_x0000_i1180" DrawAspect="Content" ObjectID="_1775367746" r:id="rId236"/>
        </w:object>
      </w:r>
      <w:r w:rsidRPr="00107D3A">
        <w:rPr>
          <w:rFonts w:eastAsia="Arial"/>
        </w:rPr>
        <w:t xml:space="preserve">X </w:t>
      </w:r>
      <w:r w:rsidRPr="00107D3A">
        <w:rPr>
          <w:rFonts w:eastAsia="Arial"/>
          <w:position w:val="-6"/>
        </w:rPr>
        <w:object w:dxaOrig="927" w:dyaOrig="328" w14:anchorId="0F1B622C">
          <v:shape id="_x0000_i1181" type="#_x0000_t75" style="width:46.35pt;height:16.4pt" o:ole="">
            <v:imagedata r:id="rId10" o:title=""/>
          </v:shape>
          <o:OLEObject Type="Embed" ProgID="Equation.DSMT4" ShapeID="_x0000_i1181" DrawAspect="Content" ObjectID="_1775367747" r:id="rId237"/>
        </w:object>
      </w:r>
      <w:r w:rsidRPr="00107D3A">
        <w:rPr>
          <w:rFonts w:eastAsia="Arial"/>
        </w:rPr>
        <w:t>Y</w:t>
      </w:r>
    </w:p>
    <w:p w14:paraId="0B34ADC0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</w:rPr>
        <w:t>Phát biểu nào sau đây đúng?</w:t>
      </w:r>
    </w:p>
    <w:p w14:paraId="7EFA67E0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Công thức của X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X là natri stearat.</w:t>
      </w:r>
    </w:p>
    <w:p w14:paraId="6770075D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Tên gọi của Y là axit oleic.</w:t>
      </w:r>
      <w:r w:rsidRPr="00107D3A">
        <w:rPr>
          <w:b/>
          <w:lang w:val="fr-FR"/>
        </w:rPr>
        <w:tab/>
      </w:r>
      <w:r w:rsidRPr="00107D3A">
        <w:rPr>
          <w:b/>
        </w:rPr>
        <w:t xml:space="preserve">D. </w:t>
      </w:r>
      <w:r w:rsidRPr="00107D3A">
        <w:rPr>
          <w:rFonts w:eastAsia="Arial"/>
        </w:rPr>
        <w:t>Trong X không chứa liên kết pi.</w:t>
      </w:r>
    </w:p>
    <w:p w14:paraId="4FD778E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63. : </w:t>
      </w:r>
      <w:r w:rsidRPr="00107D3A">
        <w:rPr>
          <w:lang w:val="fr-FR"/>
        </w:rPr>
        <w:t xml:space="preserve">Phản ứng nào sau đây </w:t>
      </w:r>
      <w:r w:rsidRPr="00107D3A">
        <w:rPr>
          <w:b/>
          <w:lang w:val="fr-FR"/>
        </w:rPr>
        <w:t>không</w:t>
      </w:r>
      <w:r w:rsidRPr="00107D3A">
        <w:rPr>
          <w:lang w:val="fr-FR"/>
        </w:rPr>
        <w:t xml:space="preserve"> xảy ra ở nhiệt độ thường?</w:t>
      </w:r>
    </w:p>
    <w:p w14:paraId="1845913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A.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</w:t>
      </w:r>
      <w:r w:rsidRPr="00107D3A">
        <w:rPr>
          <w:lang w:val="id-ID"/>
        </w:rPr>
        <w:t>.</w:t>
      </w:r>
    </w:p>
    <w:p w14:paraId="3FE0519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1BA684D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</w:p>
    <w:p w14:paraId="5E43F3EA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6FF14BD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64. </w:t>
      </w:r>
      <w:r w:rsidRPr="00107D3A">
        <w:rPr>
          <w:bCs/>
          <w:lang w:val="id-ID"/>
        </w:rPr>
        <w:t>Lấy 6,75 gam etyl amin tác dụng vừa đủ với dung dịch HCl tạo ra m gam muối. Giá trị của m là</w:t>
      </w:r>
    </w:p>
    <w:p w14:paraId="16F796A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10,400.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14,050.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12,225.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15,875.</w:t>
      </w:r>
    </w:p>
    <w:p w14:paraId="335A6D6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lang w:val="de-DE"/>
        </w:rPr>
        <w:t>Xà phòng hoá hoàn toàn 21,12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2F235312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11,04.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3,84.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7,68.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7936A6C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66. </w:t>
      </w:r>
      <w:r w:rsidRPr="00107D3A">
        <w:rPr>
          <w:rFonts w:eastAsia="Calibri"/>
          <w:lang w:val="de-DE"/>
        </w:rPr>
        <w:t>Chất X</w:t>
      </w:r>
      <w:r w:rsidRPr="00107D3A">
        <w:rPr>
          <w:rFonts w:eastAsia="Calibri"/>
          <w:lang w:val="vi-VN"/>
        </w:rPr>
        <w:t xml:space="preserve"> là một trong những chất dinh d</w:t>
      </w:r>
      <w:r w:rsidRPr="00107D3A">
        <w:rPr>
          <w:rFonts w:eastAsia="Calibri"/>
          <w:lang w:val="vi-VN"/>
        </w:rPr>
        <w:softHyphen/>
        <w:t>ưỡng cơ bản của con ng</w:t>
      </w:r>
      <w:r w:rsidRPr="00107D3A">
        <w:rPr>
          <w:rFonts w:eastAsia="Calibri"/>
          <w:lang w:val="vi-VN"/>
        </w:rPr>
        <w:softHyphen/>
        <w:t>ười và một số động vật. Trong cơ thể ng</w:t>
      </w:r>
      <w:r w:rsidRPr="00107D3A">
        <w:rPr>
          <w:rFonts w:eastAsia="Calibri"/>
          <w:lang w:val="vi-VN"/>
        </w:rPr>
        <w:softHyphen/>
        <w:t>ười, X bị thuỷ phân thành chất Y nhờ các enzim trong n</w:t>
      </w:r>
      <w:r w:rsidRPr="00107D3A">
        <w:rPr>
          <w:rFonts w:eastAsia="Calibri"/>
          <w:lang w:val="vi-VN"/>
        </w:rPr>
        <w:softHyphen/>
        <w:t>ước bọt và ruột non. Phần lớn Y đ</w:t>
      </w:r>
      <w:r w:rsidRPr="00107D3A">
        <w:rPr>
          <w:rFonts w:eastAsia="Calibri"/>
          <w:lang w:val="vi-VN"/>
        </w:rPr>
        <w:softHyphen/>
        <w:t>ược hấp thụ trực tiếp qua thành ruột vào máu đi nuôi cơ thể. H</w:t>
      </w:r>
      <w:r w:rsidRPr="00107D3A">
        <w:rPr>
          <w:rFonts w:eastAsia="Calibri"/>
          <w:lang w:val="fr-FR"/>
        </w:rPr>
        <w:t>ai chất X, Y lần lượt là</w:t>
      </w:r>
    </w:p>
    <w:p w14:paraId="40A977A3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saccarozơ và glucozơ.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tinh bột và fructozơ.</w:t>
      </w:r>
    </w:p>
    <w:p w14:paraId="405F838E" w14:textId="77777777" w:rsidR="00CB354E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tinh bột và glucozơ.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xenlulozơ và fructozơ.</w:t>
      </w:r>
    </w:p>
    <w:p w14:paraId="2B46A22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67.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4FC845A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5125F9EE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nguyên liệu để sản xuất nhôm là quặng boxit.</w:t>
      </w:r>
    </w:p>
    <w:p w14:paraId="38F1F182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NaOH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34CADE18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Phèn chua, chất làm trong nước có công thức là Na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.Al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(SO</w:t>
      </w:r>
      <w:r w:rsidRPr="00107D3A">
        <w:rPr>
          <w:rFonts w:eastAsia="Arial"/>
          <w:vertAlign w:val="subscript"/>
          <w:lang w:val="id-ID"/>
        </w:rPr>
        <w:t>4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.24H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O.</w:t>
      </w:r>
    </w:p>
    <w:p w14:paraId="65B71EB3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68.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3D21AD0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Poliacrilonitrin được điều chế bằng phản ứng trùng hợp acrilonitrin.</w:t>
      </w:r>
    </w:p>
    <w:p w14:paraId="4FF7532F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5E3F1F05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Axit terephtalic là nguyên liệu để sản xuất tơ nilon-6,6.</w:t>
      </w:r>
    </w:p>
    <w:p w14:paraId="3695E0B4" w14:textId="77777777" w:rsidR="00CB354E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Tơ axetat thuộc loại tơ bán tổng hợp.</w:t>
      </w:r>
    </w:p>
    <w:p w14:paraId="2EDA23B9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69.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12,96 gam bạc. Giá trị của m là</w:t>
      </w:r>
    </w:p>
    <w:p w14:paraId="01992AE1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11,88.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24,00.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12,00.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10,80.</w:t>
      </w:r>
    </w:p>
    <w:p w14:paraId="6C0EB5D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Hòa tan hết m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0,2 mol khí NO (là sản phẩm khử duy nhất). Giá trị của m là</w:t>
      </w:r>
    </w:p>
    <w:p w14:paraId="0B6279C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12,8.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19,2.</w:t>
      </w: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6,4.</w:t>
      </w: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9,6.</w:t>
      </w:r>
    </w:p>
    <w:p w14:paraId="5BE6C519" w14:textId="77777777" w:rsidR="00CB354E" w:rsidRPr="00107D3A" w:rsidRDefault="00000000" w:rsidP="00557DFC">
      <w:pPr>
        <w:spacing w:line="264" w:lineRule="auto"/>
        <w:jc w:val="both"/>
        <w:rPr>
          <w:b/>
          <w:lang w:val="vi-VN"/>
        </w:rPr>
      </w:pPr>
      <w:r w:rsidRPr="00107D3A">
        <w:rPr>
          <w:b/>
          <w:lang w:val="vi-VN"/>
        </w:rPr>
        <w:t xml:space="preserve">Câu 71. </w:t>
      </w:r>
      <w:r w:rsidRPr="00107D3A">
        <w:rPr>
          <w:lang w:val="vi-VN"/>
        </w:rPr>
        <w:t>Thực hiện thí nghiệm theo các bước sau:</w:t>
      </w:r>
    </w:p>
    <w:p w14:paraId="3F2428F3" w14:textId="77777777" w:rsidR="00CB354E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6943B616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65AD5297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Cho các phát biểu sau:</w:t>
      </w:r>
    </w:p>
    <w:p w14:paraId="45465A93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lang w:val="vi-VN"/>
        </w:rPr>
        <w:lastRenderedPageBreak/>
        <w:t>(a) Sau bước 1, cả 2 ống nghiệm đều xảy ra ăn mòn hóa học.</w:t>
      </w:r>
    </w:p>
    <w:p w14:paraId="370D8C93" w14:textId="77777777" w:rsidR="00CB354E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1DD6AEB5" w14:textId="77777777" w:rsidR="00CB354E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4FF91E49" w14:textId="77777777" w:rsidR="00CB354E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nhanh hơn ống nghiệm thứ </w:t>
      </w:r>
      <w:r w:rsidRPr="00107D3A">
        <w:rPr>
          <w:spacing w:val="-4"/>
          <w:lang w:val="vi-VN"/>
        </w:rPr>
        <w:t>hai.</w:t>
      </w:r>
    </w:p>
    <w:p w14:paraId="230BA9C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ống nghiệm thứ nhất vừa xảy ra ăn mòn hóa học và ăn mòn điện hóa học</w:t>
      </w:r>
      <w:r w:rsidRPr="00107D3A">
        <w:rPr>
          <w:spacing w:val="-4"/>
          <w:lang w:val="vi-VN"/>
        </w:rPr>
        <w:t>.</w:t>
      </w:r>
    </w:p>
    <w:p w14:paraId="117C967A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>Số phát biểu đúng là</w:t>
      </w:r>
    </w:p>
    <w:p w14:paraId="73A58ABA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4.</w:t>
      </w:r>
    </w:p>
    <w:p w14:paraId="30C7FB8E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bCs/>
          <w:lang w:val="fr-FR"/>
        </w:rPr>
        <w:t xml:space="preserve">Câu 72.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75%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030A4557" w14:textId="77777777" w:rsidR="00CB354E" w:rsidRPr="00107D3A" w:rsidRDefault="00000000" w:rsidP="00557DFC">
      <w:pPr>
        <w:spacing w:line="264" w:lineRule="auto"/>
        <w:ind w:left="300"/>
        <w:jc w:val="center"/>
        <w:rPr>
          <w:b/>
          <w:lang w:val="it-IT"/>
        </w:rPr>
      </w:pPr>
      <w:r w:rsidRPr="00107D3A">
        <w:rPr>
          <w:iCs/>
          <w:position w:val="-12"/>
        </w:rPr>
        <w:object w:dxaOrig="4118" w:dyaOrig="403" w14:anchorId="2891E71C">
          <v:shape id="_x0000_i1182" type="#_x0000_t75" style="width:205.9pt;height:20.15pt" o:ole="">
            <v:imagedata r:id="rId12" o:title=""/>
          </v:shape>
          <o:OLEObject Type="Embed" ProgID="Equation.DSMT4" ShapeID="_x0000_i1182" DrawAspect="Content" ObjectID="_1775367748" r:id="rId238"/>
        </w:object>
      </w:r>
    </w:p>
    <w:p w14:paraId="3C12CA69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it-IT"/>
        </w:rPr>
        <w:t>Biết hiệu suất cả quá trình là 80%. Khối lượng H</w:t>
      </w:r>
      <w:r w:rsidRPr="00107D3A">
        <w:rPr>
          <w:iCs/>
          <w:vertAlign w:val="subscript"/>
          <w:lang w:val="it-IT"/>
        </w:rPr>
        <w:t>2</w:t>
      </w:r>
      <w:r w:rsidRPr="00107D3A">
        <w:rPr>
          <w:iCs/>
          <w:lang w:val="it-IT"/>
        </w:rPr>
        <w:t>SO</w:t>
      </w:r>
      <w:r w:rsidRPr="00107D3A">
        <w:rPr>
          <w:iCs/>
          <w:vertAlign w:val="subscript"/>
          <w:lang w:val="it-IT"/>
        </w:rPr>
        <w:t>4</w:t>
      </w:r>
      <w:r w:rsidRPr="00107D3A">
        <w:rPr>
          <w:iCs/>
          <w:lang w:val="it-IT"/>
        </w:rPr>
        <w:t xml:space="preserve"> 98% điều chế được từ 2 tấn quặng trên</w:t>
      </w:r>
      <w:r w:rsidRPr="00107D3A">
        <w:rPr>
          <w:iCs/>
          <w:vertAlign w:val="subscript"/>
          <w:lang w:val="it-IT"/>
        </w:rPr>
        <w:t xml:space="preserve"> </w:t>
      </w:r>
      <w:r w:rsidRPr="00107D3A">
        <w:rPr>
          <w:iCs/>
          <w:lang w:val="it-IT"/>
        </w:rPr>
        <w:t>là</w:t>
      </w:r>
    </w:p>
    <w:p w14:paraId="37EBF3A4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lang w:val="it-IT"/>
        </w:rPr>
        <w:t>2,50 tấn.</w:t>
      </w: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2,00 tấn.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1,96 tấn.</w:t>
      </w: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1,92 tấn.</w:t>
      </w:r>
    </w:p>
    <w:p w14:paraId="71EEAEB8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73.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X trong 8,68 gam hỗn hợp T là</w:t>
      </w:r>
    </w:p>
    <w:p w14:paraId="6CB1C85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3,60 gam.</w:t>
      </w:r>
      <w:r w:rsidRPr="00107D3A">
        <w:rPr>
          <w:b/>
          <w:lang w:val="pt-BR"/>
        </w:rPr>
        <w:tab/>
        <w:t xml:space="preserve">B. </w:t>
      </w:r>
      <w:r w:rsidRPr="00107D3A">
        <w:rPr>
          <w:rFonts w:eastAsia="Arial"/>
          <w:lang w:val="pt-BR"/>
        </w:rPr>
        <w:t>5,80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5,28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2,88 gam.</w:t>
      </w:r>
    </w:p>
    <w:p w14:paraId="7B60C457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74. </w:t>
      </w:r>
      <w:r w:rsidRPr="00107D3A">
        <w:rPr>
          <w:rFonts w:eastAsia="Arial"/>
          <w:lang w:val="fr-FR"/>
        </w:rPr>
        <w:t>Cho các phát biểu sau:</w:t>
      </w:r>
    </w:p>
    <w:p w14:paraId="4A594A1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Đun nóng hỗn hợp cao su buna và lưu huỳnh ở 150</w:t>
      </w:r>
      <w:r w:rsidRPr="00107D3A">
        <w:rPr>
          <w:rFonts w:eastAsia="Arial"/>
          <w:vertAlign w:val="superscript"/>
          <w:lang w:val="fr-FR"/>
        </w:rPr>
        <w:t>0</w:t>
      </w:r>
      <w:r w:rsidRPr="00107D3A">
        <w:rPr>
          <w:rFonts w:eastAsia="Arial"/>
          <w:lang w:val="fr-FR"/>
        </w:rPr>
        <w:t>C thu được cao su buna – S.</w:t>
      </w:r>
    </w:p>
    <w:p w14:paraId="5E7C6ABC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Khử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66179D57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(c) Trong công nghiệp, chất béo được dùng để điều chế xà phòng và glixerol.</w:t>
      </w:r>
    </w:p>
    <w:p w14:paraId="32FBF3C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etanol.</w:t>
      </w:r>
    </w:p>
    <w:p w14:paraId="06C4566A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Arial"/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glyxin, lysin, axit glutamic.</w:t>
      </w:r>
    </w:p>
    <w:p w14:paraId="3533E5AB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22FE9DB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1CF4A7EF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75. </w:t>
      </w:r>
      <w:r w:rsidRPr="00107D3A">
        <w:rPr>
          <w:lang w:val="vi-VN"/>
        </w:rPr>
        <w:t>Một người nông dân ở huyện Anh Sơn tỉnh Nghệ An có 2 sào đất trồng khoai lang.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2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70DB2F5F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60.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68.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70.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56.</w:t>
      </w:r>
    </w:p>
    <w:p w14:paraId="23B54E84" w14:textId="77777777" w:rsidR="00CB354E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76.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7D91F34B" w14:textId="77777777" w:rsidR="00CB354E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005BEEB3">
          <v:shape id="_x0000_i1183" type="#_x0000_t75" style="width:55.3pt;height:17.55pt" o:ole="">
            <v:imagedata r:id="rId14" o:title=""/>
          </v:shape>
          <o:OLEObject Type="Embed" ProgID="Equation.DSMT4" ShapeID="_x0000_i1183" DrawAspect="Content" ObjectID="_1775367749" r:id="rId239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61E0EE1D">
          <v:shape id="_x0000_i1184" type="#_x0000_t75" style="width:56.75pt;height:17.55pt" o:ole="">
            <v:imagedata r:id="rId16" o:title=""/>
          </v:shape>
          <o:OLEObject Type="Embed" ProgID="Equation.DSMT4" ShapeID="_x0000_i1184" DrawAspect="Content" ObjectID="_1775367750" r:id="rId240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0D1BCB5F">
          <v:shape id="_x0000_i1185" type="#_x0000_t75" style="width:48.1pt;height:17.55pt" o:ole="">
            <v:imagedata r:id="rId18" o:title=""/>
          </v:shape>
          <o:OLEObject Type="Embed" ProgID="Equation.DSMT4" ShapeID="_x0000_i1185" DrawAspect="Content" ObjectID="_1775367751" r:id="rId241"/>
        </w:object>
      </w:r>
      <w:r w:rsidRPr="00107D3A">
        <w:rPr>
          <w:lang w:val="pt-BR"/>
        </w:rPr>
        <w:t xml:space="preserve"> Thép thành phẩm</w:t>
      </w:r>
    </w:p>
    <w:p w14:paraId="632F802D" w14:textId="7C0EC1A1" w:rsidR="00CB354E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3 cm, chiều cao 3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305528F9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pt-BR"/>
        </w:rPr>
        <w:tab/>
        <w:t xml:space="preserve">A. </w:t>
      </w:r>
      <w:r w:rsidRPr="00107D3A">
        <w:rPr>
          <w:bCs/>
          <w:lang w:val="pt-BR"/>
        </w:rPr>
        <w:t>8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962.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840.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982.</w:t>
      </w:r>
    </w:p>
    <w:p w14:paraId="4E119E24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S trong F là</w:t>
      </w:r>
    </w:p>
    <w:p w14:paraId="14ECA21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10,19%.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12,31%.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11,51%.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42,11%.</w:t>
      </w:r>
    </w:p>
    <w:p w14:paraId="551261F5" w14:textId="77777777" w:rsidR="00CB354E" w:rsidRPr="00107D3A" w:rsidRDefault="00000000" w:rsidP="00557DFC">
      <w:pPr>
        <w:spacing w:line="264" w:lineRule="auto"/>
        <w:jc w:val="both"/>
        <w:rPr>
          <w:b/>
          <w:lang w:val="fr-FR"/>
        </w:rPr>
      </w:pPr>
      <w:r w:rsidRPr="00107D3A">
        <w:rPr>
          <w:b/>
          <w:lang w:val="fr-FR"/>
        </w:rPr>
        <w:t xml:space="preserve">Câu 78. </w:t>
      </w:r>
      <w:r w:rsidRPr="00107D3A">
        <w:rPr>
          <w:rFonts w:eastAsia="Arial"/>
          <w:lang w:val="fr-FR"/>
        </w:rPr>
        <w:t>Cho các phát biểu sau:</w:t>
      </w:r>
    </w:p>
    <w:p w14:paraId="3D44D08A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(a) Hỗn hợp Fe</w:t>
      </w:r>
      <w:r w:rsidRPr="00107D3A">
        <w:rPr>
          <w:rFonts w:eastAsia="Arial"/>
          <w:vertAlign w:val="subscript"/>
          <w:lang w:val="fr-FR"/>
        </w:rPr>
        <w:t>3</w:t>
      </w:r>
      <w:r w:rsidRPr="00107D3A">
        <w:rPr>
          <w:rFonts w:eastAsia="Arial"/>
          <w:lang w:val="fr-FR"/>
        </w:rPr>
        <w:t>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 xml:space="preserve"> và Cu (tỷ lệ mol tương ứng 2:3) tan hoàn toàn trong dung dịch HCl dư.</w:t>
      </w:r>
    </w:p>
    <w:p w14:paraId="1401247D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>(b) Trong quá trình điện phân dung dịch CuSO</w:t>
      </w:r>
      <w:r w:rsidRPr="00107D3A">
        <w:rPr>
          <w:rFonts w:eastAsia="Arial"/>
          <w:vertAlign w:val="subscript"/>
          <w:lang w:val="fr-FR"/>
        </w:rPr>
        <w:t>4</w:t>
      </w:r>
      <w:r w:rsidRPr="00107D3A">
        <w:rPr>
          <w:rFonts w:eastAsia="Arial"/>
          <w:lang w:val="fr-FR"/>
        </w:rPr>
        <w:t>, thu được khí O</w:t>
      </w:r>
      <w:r w:rsidRPr="00107D3A">
        <w:rPr>
          <w:rFonts w:eastAsia="Arial"/>
          <w:vertAlign w:val="subscript"/>
          <w:lang w:val="fr-FR"/>
        </w:rPr>
        <w:t>2</w:t>
      </w:r>
      <w:r w:rsidRPr="00107D3A">
        <w:rPr>
          <w:rFonts w:eastAsia="Arial"/>
          <w:lang w:val="fr-FR"/>
        </w:rPr>
        <w:t xml:space="preserve"> ở anot.</w:t>
      </w:r>
    </w:p>
    <w:p w14:paraId="0AE18789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(c) </w:t>
      </w:r>
      <w:r w:rsidRPr="00107D3A">
        <w:rPr>
          <w:lang w:val="fr-FR"/>
        </w:rPr>
        <w:t>Nguyên tắc điều chế kim loại là khử ion kim loại thành nguyên tử</w:t>
      </w:r>
      <w:r w:rsidRPr="00107D3A">
        <w:rPr>
          <w:rFonts w:eastAsia="Arial"/>
          <w:lang w:val="fr-FR"/>
        </w:rPr>
        <w:t>.</w:t>
      </w:r>
    </w:p>
    <w:p w14:paraId="0919481F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(d) </w:t>
      </w:r>
      <w:r w:rsidRPr="00107D3A">
        <w:rPr>
          <w:lang w:val="fr-FR"/>
        </w:rPr>
        <w:t>Nhôm nhẹ, dẫn điện tốt nên được dùng làm dây dẫn điện thay cho đồng.</w:t>
      </w:r>
    </w:p>
    <w:p w14:paraId="29F08D54" w14:textId="77777777" w:rsidR="00CB354E" w:rsidRPr="00107D3A" w:rsidRDefault="00000000" w:rsidP="00557DFC">
      <w:pPr>
        <w:spacing w:line="264" w:lineRule="auto"/>
        <w:ind w:left="300"/>
        <w:jc w:val="both"/>
        <w:rPr>
          <w:b/>
          <w:lang w:val="fr-FR"/>
        </w:rPr>
      </w:pPr>
      <w:r w:rsidRPr="00107D3A">
        <w:rPr>
          <w:rFonts w:eastAsia="Arial"/>
          <w:lang w:val="fr-FR"/>
        </w:rPr>
        <w:t xml:space="preserve">(đ) </w:t>
      </w:r>
      <w:r w:rsidRPr="00107D3A">
        <w:rPr>
          <w:rFonts w:eastAsia="Arial"/>
          <w:lang w:val="vi-VN"/>
        </w:rPr>
        <w:t>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FeCl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0C6A8E9C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lastRenderedPageBreak/>
        <w:t>Số phát biểu đúng là</w:t>
      </w:r>
    </w:p>
    <w:p w14:paraId="6EEDA7E6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2E4F095C" w14:textId="77777777" w:rsidR="00CB354E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79.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&gt;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2926C9F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48%.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28%.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11%.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61%.</w:t>
      </w:r>
    </w:p>
    <w:p w14:paraId="501FD842" w14:textId="77777777" w:rsidR="00CB354E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kern w:val="2"/>
          <w:lang w:val="fr-FR"/>
        </w:rPr>
        <w:t xml:space="preserve">Câu 80. </w:t>
      </w:r>
      <w:r w:rsidRPr="00107D3A">
        <w:rPr>
          <w:rFonts w:eastAsia="Calibri"/>
          <w:kern w:val="2"/>
          <w:lang w:val="fr-FR"/>
        </w:rPr>
        <w:t>Cho các phát biểu sau:</w:t>
      </w:r>
    </w:p>
    <w:p w14:paraId="70B844A6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(a) Một số polime của este được dùng để sản xuất chất dẻo như poli(metyl metacrylat).</w:t>
      </w:r>
    </w:p>
    <w:p w14:paraId="682E8AFD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(b) Dầu, mỡ sau khi rán, có thể được dùng để tái chế thành nhiên liệu.</w:t>
      </w:r>
    </w:p>
    <w:p w14:paraId="5C970152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(c) Trong công nghiệp, tinh bột được dùng để sản xuất bánh kẹo, glucozơ và hồ dán.</w:t>
      </w:r>
    </w:p>
    <w:p w14:paraId="281A98D5" w14:textId="77777777" w:rsidR="00CB354E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lang w:val="fr-FR"/>
        </w:rPr>
        <w:t>(d) Poli(vinyl clorua) được điều chế bằng phản ứng trùng ngưng.</w:t>
      </w:r>
    </w:p>
    <w:p w14:paraId="1F65E864" w14:textId="77777777" w:rsidR="00CB354E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fr-FR"/>
        </w:rPr>
      </w:pPr>
      <w:r w:rsidRPr="00107D3A">
        <w:rPr>
          <w:rFonts w:eastAsia="Calibri"/>
          <w:kern w:val="2"/>
          <w:lang w:val="fr-FR"/>
        </w:rPr>
        <w:t>(đ) Trong môi trường kiềm, dung dịch Gly-Ala-Gly tác dụng với Cu(OH)</w:t>
      </w:r>
      <w:r w:rsidRPr="00107D3A">
        <w:rPr>
          <w:rFonts w:eastAsia="Calibri"/>
          <w:kern w:val="2"/>
          <w:vertAlign w:val="subscript"/>
          <w:lang w:val="fr-FR"/>
        </w:rPr>
        <w:t>2</w:t>
      </w:r>
      <w:r w:rsidRPr="00107D3A">
        <w:rPr>
          <w:rFonts w:eastAsia="Calibri"/>
          <w:kern w:val="2"/>
          <w:lang w:val="fr-FR"/>
        </w:rPr>
        <w:t xml:space="preserve"> cho hợp chất màu tím.</w:t>
      </w:r>
    </w:p>
    <w:p w14:paraId="239102F8" w14:textId="77777777" w:rsidR="00CB354E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t>Số phát biểu đúng là</w:t>
      </w:r>
    </w:p>
    <w:p w14:paraId="0D2BB83E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3.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4.</w:t>
      </w:r>
    </w:p>
    <w:p w14:paraId="6147D553" w14:textId="77777777" w:rsidR="00CB354E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  <w:sectPr w:rsidR="00CB354E" w:rsidRPr="00107D3A" w:rsidSect="005B44F4">
          <w:footerReference w:type="even" r:id="rId242"/>
          <w:footerReference w:type="default" r:id="rId243"/>
          <w:footerReference w:type="first" r:id="rId244"/>
          <w:pgSz w:w="11906" w:h="16838"/>
          <w:pgMar w:top="580" w:right="580" w:bottom="580" w:left="580" w:header="400" w:footer="500" w:gutter="0"/>
          <w:pgNumType w:start="1"/>
          <w:cols w:space="720"/>
          <w:titlePg/>
        </w:sectPr>
      </w:pPr>
      <w:r w:rsidRPr="00107D3A">
        <w:rPr>
          <w:b/>
          <w:lang w:val="id-ID"/>
        </w:rPr>
        <w:t>-------------- HẾT --------------</w:t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4253"/>
        <w:gridCol w:w="4536"/>
        <w:gridCol w:w="1701"/>
      </w:tblGrid>
      <w:tr w:rsidR="00107D3A" w:rsidRPr="00107D3A" w14:paraId="36FAE867" w14:textId="77777777" w:rsidTr="004D3C9A">
        <w:trPr>
          <w:jc w:val="center"/>
        </w:trPr>
        <w:tc>
          <w:tcPr>
            <w:tcW w:w="4253" w:type="dxa"/>
            <w:hideMark/>
          </w:tcPr>
          <w:p w14:paraId="1BCFB0D7" w14:textId="77777777" w:rsidR="00371674" w:rsidRPr="00107D3A" w:rsidRDefault="00000000" w:rsidP="00371674">
            <w:pPr>
              <w:jc w:val="center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lastRenderedPageBreak/>
              <w:t>SỞ GIÁO DỤC VÀ ĐÀO TẠO</w:t>
            </w:r>
          </w:p>
          <w:p w14:paraId="09BFD9DD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</w:rPr>
              <w:t>NGHỆ AN</w:t>
            </w:r>
          </w:p>
          <w:p w14:paraId="201597C7" w14:textId="77777777" w:rsidR="00371674" w:rsidRPr="00107D3A" w:rsidRDefault="00000000" w:rsidP="00371674">
            <w:pPr>
              <w:jc w:val="center"/>
              <w:rPr>
                <w:b/>
              </w:rPr>
            </w:pPr>
            <w:r w:rsidRPr="00107D3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E55AE89" wp14:editId="3815B25C">
                      <wp:simplePos x="0" y="0"/>
                      <wp:positionH relativeFrom="column">
                        <wp:posOffset>435127</wp:posOffset>
                      </wp:positionH>
                      <wp:positionV relativeFrom="paragraph">
                        <wp:posOffset>45593</wp:posOffset>
                      </wp:positionV>
                      <wp:extent cx="1694180" cy="252374"/>
                      <wp:effectExtent l="0" t="0" r="20320" b="14605"/>
                      <wp:wrapNone/>
                      <wp:docPr id="628260167" name="Text Box 1080792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94180" cy="2523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B2F1C0" w14:textId="77777777" w:rsidR="00C15A4B" w:rsidRPr="004D3C9A" w:rsidRDefault="00000000" w:rsidP="004D3C9A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 w:rsidRPr="004D3C9A">
                                    <w:rPr>
                                      <w:bCs/>
                                    </w:rPr>
                                    <w:t xml:space="preserve">ĐỀ </w:t>
                                  </w:r>
                                  <w:r w:rsidR="004D3C9A" w:rsidRPr="004D3C9A">
                                    <w:rPr>
                                      <w:bCs/>
                                    </w:rPr>
                                    <w:t xml:space="preserve">THI </w:t>
                                  </w:r>
                                  <w:r w:rsidRPr="004D3C9A">
                                    <w:rPr>
                                      <w:bCs/>
                                    </w:rPr>
                                    <w:t>CHÍNH THỨC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5AE89" id="_x0000_s1049" type="#_x0000_t202" style="position:absolute;left:0;text-align:left;margin-left:34.25pt;margin-top:3.6pt;width:133.4pt;height:1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" fillcolor="white [3201]" strokeweight=".5pt">
                      <v:textbox>
                        <w:txbxContent>
                          <w:p w14:paraId="5DB2F1C0" w14:textId="77777777" w:rsidR="00C15A4B" w:rsidRPr="004D3C9A" w:rsidRDefault="00000000" w:rsidP="004D3C9A">
                            <w:pPr>
                              <w:jc w:val="center"/>
                              <w:rPr>
                                <w:bCs/>
                              </w:rPr>
                            </w:pPr>
                            <w:r w:rsidRPr="004D3C9A">
                              <w:rPr>
                                <w:bCs/>
                              </w:rPr>
                              <w:t xml:space="preserve">ĐỀ </w:t>
                            </w:r>
                            <w:r w:rsidR="004D3C9A" w:rsidRPr="004D3C9A">
                              <w:rPr>
                                <w:bCs/>
                              </w:rPr>
                              <w:t xml:space="preserve">THI </w:t>
                            </w:r>
                            <w:r w:rsidRPr="004D3C9A">
                              <w:rPr>
                                <w:bCs/>
                              </w:rPr>
                              <w:t>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6C7260" w14:textId="77777777" w:rsidR="00371674" w:rsidRPr="00107D3A" w:rsidRDefault="00371674" w:rsidP="00371674">
            <w:pPr>
              <w:jc w:val="center"/>
              <w:rPr>
                <w:b/>
                <w:bCs/>
              </w:rPr>
            </w:pPr>
          </w:p>
          <w:p w14:paraId="166CB8D9" w14:textId="77777777" w:rsidR="003C77C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i/>
                <w:iCs/>
              </w:rPr>
              <w:t>(Đề thi có 04 trang)</w:t>
            </w:r>
          </w:p>
        </w:tc>
        <w:tc>
          <w:tcPr>
            <w:tcW w:w="6237" w:type="dxa"/>
            <w:gridSpan w:val="2"/>
          </w:tcPr>
          <w:p w14:paraId="63FC2CEE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KỲ KHẢO SÁT CHẤT LƯỢNG KẾT HỢP THI THỬ </w:t>
            </w:r>
          </w:p>
          <w:p w14:paraId="5C5486F8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 xml:space="preserve">LỚP 12, NĂM HỌC 2023 - 2024 </w:t>
            </w:r>
          </w:p>
          <w:p w14:paraId="31CAB023" w14:textId="77777777" w:rsidR="00371674" w:rsidRPr="00107D3A" w:rsidRDefault="00000000" w:rsidP="004D3C9A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Bài thi: KHOA HỌC TỰ NHIÊN</w:t>
            </w:r>
          </w:p>
          <w:p w14:paraId="47D3F29A" w14:textId="77777777" w:rsidR="00371674" w:rsidRPr="00107D3A" w:rsidRDefault="00000000" w:rsidP="00371674">
            <w:pPr>
              <w:jc w:val="center"/>
              <w:rPr>
                <w:b/>
                <w:bCs/>
              </w:rPr>
            </w:pPr>
            <w:r w:rsidRPr="00107D3A">
              <w:rPr>
                <w:b/>
                <w:bCs/>
              </w:rPr>
              <w:t>Môn thi thành phần: HÓA HỌC</w:t>
            </w:r>
          </w:p>
          <w:p w14:paraId="290EC727" w14:textId="77777777" w:rsidR="003C77CB" w:rsidRPr="00107D3A" w:rsidRDefault="00000000" w:rsidP="00371674">
            <w:pPr>
              <w:jc w:val="center"/>
              <w:rPr>
                <w:b/>
                <w:bCs/>
                <w:iCs/>
              </w:rPr>
            </w:pPr>
            <w:r w:rsidRPr="00107D3A">
              <w:rPr>
                <w:i/>
                <w:iCs/>
              </w:rPr>
              <w:t>Thời gian làm bài: 50 phút, không kể thời gian phát đề</w:t>
            </w:r>
          </w:p>
        </w:tc>
      </w:tr>
      <w:tr w:rsidR="00107D3A" w:rsidRPr="00107D3A" w14:paraId="146994E2" w14:textId="77777777" w:rsidTr="004D3C9A">
        <w:trPr>
          <w:trHeight w:val="20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</w:tcPr>
          <w:p w14:paraId="52B28AF6" w14:textId="77777777" w:rsidR="00EC301B" w:rsidRPr="00107D3A" w:rsidRDefault="00EC301B" w:rsidP="00A40697">
            <w:pPr>
              <w:spacing w:line="72" w:lineRule="auto"/>
            </w:pP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689ED83" w14:textId="77777777" w:rsidR="00EC301B" w:rsidRPr="00107D3A" w:rsidRDefault="00000000" w:rsidP="00C15A4B">
            <w:pPr>
              <w:jc w:val="center"/>
              <w:rPr>
                <w:b/>
              </w:rPr>
            </w:pPr>
            <w:r w:rsidRPr="00107D3A">
              <w:rPr>
                <w:b/>
              </w:rPr>
              <w:t xml:space="preserve">Mã đề thi </w:t>
            </w:r>
            <w:r w:rsidRPr="00107D3A">
              <w:rPr>
                <w:b/>
              </w:rPr>
              <w:fldChar w:fldCharType="begin"/>
            </w:r>
            <w:r w:rsidRPr="00107D3A">
              <w:rPr>
                <w:b/>
              </w:rPr>
              <w:instrText xml:space="preserve"> DOCVARIABLE  MADE  \* MERGEFORMAT </w:instrText>
            </w:r>
            <w:r w:rsidRPr="00107D3A">
              <w:rPr>
                <w:b/>
              </w:rPr>
              <w:fldChar w:fldCharType="separate"/>
            </w:r>
            <w:r w:rsidRPr="00107D3A">
              <w:rPr>
                <w:b/>
              </w:rPr>
              <w:t>224</w:t>
            </w:r>
            <w:r w:rsidRPr="00107D3A">
              <w:rPr>
                <w:b/>
              </w:rPr>
              <w:fldChar w:fldCharType="end"/>
            </w:r>
          </w:p>
        </w:tc>
      </w:tr>
      <w:tr w:rsidR="00107D3A" w:rsidRPr="00107D3A" w14:paraId="4AA6F2F7" w14:textId="77777777" w:rsidTr="004D3C9A">
        <w:trPr>
          <w:trHeight w:val="66"/>
          <w:jc w:val="center"/>
        </w:trPr>
        <w:tc>
          <w:tcPr>
            <w:tcW w:w="8789" w:type="dxa"/>
            <w:gridSpan w:val="2"/>
            <w:tcBorders>
              <w:right w:val="double" w:sz="4" w:space="0" w:color="auto"/>
            </w:tcBorders>
            <w:hideMark/>
          </w:tcPr>
          <w:p w14:paraId="318150DC" w14:textId="77777777" w:rsidR="00371674" w:rsidRPr="00107D3A" w:rsidRDefault="00000000" w:rsidP="00371674">
            <w:r w:rsidRPr="00107D3A">
              <w:t xml:space="preserve">Họ và tên thí sinh:.......................................................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907C896" w14:textId="77777777" w:rsidR="00371674" w:rsidRPr="00107D3A" w:rsidRDefault="00371674" w:rsidP="00371674"/>
        </w:tc>
      </w:tr>
      <w:tr w:rsidR="00015C7C" w:rsidRPr="00107D3A" w14:paraId="5B8BC8B0" w14:textId="77777777" w:rsidTr="004D3C9A">
        <w:trPr>
          <w:jc w:val="center"/>
        </w:trPr>
        <w:tc>
          <w:tcPr>
            <w:tcW w:w="10490" w:type="dxa"/>
            <w:gridSpan w:val="3"/>
          </w:tcPr>
          <w:p w14:paraId="01C3CAB8" w14:textId="77777777" w:rsidR="00371674" w:rsidRPr="00107D3A" w:rsidRDefault="00000000" w:rsidP="00371674">
            <w:r w:rsidRPr="00107D3A">
              <w:t>Số báo danh:…………………………………………</w:t>
            </w:r>
          </w:p>
          <w:p w14:paraId="4F44B847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b/>
                <w:lang w:val="id-ID"/>
              </w:rPr>
            </w:pPr>
            <w:r w:rsidRPr="00107D3A">
              <w:rPr>
                <w:b/>
                <w:lang w:val="id-ID"/>
              </w:rPr>
              <w:t>Cho biết:</w:t>
            </w:r>
          </w:p>
          <w:p w14:paraId="1A5E67EB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spacing w:val="-2"/>
                <w:lang w:val="id-ID"/>
              </w:rPr>
            </w:pPr>
            <w:r w:rsidRPr="00107D3A">
              <w:rPr>
                <w:b/>
                <w:lang w:val="id-ID"/>
              </w:rPr>
              <w:t xml:space="preserve">   </w:t>
            </w:r>
            <w:r w:rsidRPr="00107D3A">
              <w:rPr>
                <w:b/>
                <w:i/>
                <w:iCs/>
                <w:lang w:val="id-ID"/>
              </w:rPr>
              <w:t xml:space="preserve">- </w:t>
            </w:r>
            <w:r w:rsidRPr="00107D3A">
              <w:rPr>
                <w:b/>
                <w:i/>
                <w:iCs/>
                <w:spacing w:val="-2"/>
                <w:lang w:val="id-ID"/>
              </w:rPr>
              <w:t>Nguyên tử khối của các nguyên tố:</w:t>
            </w:r>
            <w:r w:rsidRPr="00107D3A">
              <w:rPr>
                <w:b/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H = 1; C = 12; N = 14; O = 16; Na = 23; Mg = 24; Al = 27; S = 32;</w:t>
            </w:r>
            <w:r w:rsidR="006658F9" w:rsidRPr="00107D3A">
              <w:rPr>
                <w:spacing w:val="-2"/>
                <w:lang w:val="id-ID"/>
              </w:rPr>
              <w:t xml:space="preserve"> </w:t>
            </w:r>
            <w:r w:rsidRPr="00107D3A">
              <w:rPr>
                <w:spacing w:val="-2"/>
                <w:lang w:val="id-ID"/>
              </w:rPr>
              <w:t>Cl = 35,5; K = 39; Fe = 56; Cu = 64; Br =80; Ag = 108; Ba = 137.</w:t>
            </w:r>
          </w:p>
          <w:p w14:paraId="32C570F9" w14:textId="77777777" w:rsidR="002C4ABD" w:rsidRPr="00107D3A" w:rsidRDefault="00000000" w:rsidP="002C4ABD">
            <w:pPr>
              <w:widowControl w:val="0"/>
              <w:spacing w:before="60" w:after="60"/>
              <w:jc w:val="both"/>
              <w:rPr>
                <w:lang w:val="id-ID"/>
              </w:rPr>
            </w:pPr>
            <w:r w:rsidRPr="00107D3A">
              <w:rPr>
                <w:lang w:val="id-ID"/>
              </w:rPr>
              <w:t xml:space="preserve">   - </w:t>
            </w:r>
            <w:r w:rsidRPr="00107D3A">
              <w:rPr>
                <w:b/>
                <w:i/>
                <w:lang w:val="id-ID"/>
              </w:rPr>
              <w:t>Các khí sinh ra không tan trong nước và các thể tích khí được quy về đo ở điều kiện tiêu chuẩn.</w:t>
            </w:r>
          </w:p>
        </w:tc>
      </w:tr>
    </w:tbl>
    <w:p w14:paraId="1C9EE5AD" w14:textId="77777777" w:rsidR="00015C7C" w:rsidRPr="00107D3A" w:rsidRDefault="00015C7C">
      <w:pPr>
        <w:rPr>
          <w:lang w:val="id-ID"/>
        </w:rPr>
      </w:pPr>
    </w:p>
    <w:p w14:paraId="16DDDA3E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41. </w:t>
      </w:r>
      <w:r w:rsidRPr="00107D3A">
        <w:rPr>
          <w:rFonts w:eastAsia="Arial"/>
          <w:lang w:val="id-ID"/>
        </w:rPr>
        <w:t>Canxi cacbonat được dùng làm vật liệu xây dựng, sản xuất vôi, xi măng, thủy tinh,... Công thức của canxi cacbonat là</w:t>
      </w:r>
    </w:p>
    <w:p w14:paraId="580A3F6F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Ca(OH)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Ca(HCO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)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CaCO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CaSO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.</w:t>
      </w:r>
    </w:p>
    <w:p w14:paraId="1C30670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42. </w:t>
      </w:r>
      <w:r w:rsidRPr="00107D3A">
        <w:rPr>
          <w:lang w:val="vi-VN"/>
        </w:rPr>
        <w:t>Chất nào sau đây là ancol bậc I?</w:t>
      </w:r>
    </w:p>
    <w:p w14:paraId="07ED725B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Propan-2-ol.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Propan-1-ol.</w:t>
      </w:r>
    </w:p>
    <w:p w14:paraId="3B48B55F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2-metyl propan-2-ol.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Butan-2-ol.</w:t>
      </w:r>
    </w:p>
    <w:p w14:paraId="6F62CCB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43. </w:t>
      </w:r>
      <w:r w:rsidRPr="00107D3A">
        <w:rPr>
          <w:lang w:val="vi-VN"/>
        </w:rPr>
        <w:t>Khí nào sau đây góp phần gây ra hiện tượng mưa axit?</w:t>
      </w:r>
    </w:p>
    <w:p w14:paraId="3C543BB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NH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CH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NO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</w:p>
    <w:p w14:paraId="06845811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44. </w:t>
      </w:r>
      <w:r w:rsidRPr="00107D3A">
        <w:rPr>
          <w:lang w:val="vi-VN"/>
        </w:rPr>
        <w:t>Dung dịch nước vôi trong phản ứng với chất nào sau đây?</w:t>
      </w:r>
    </w:p>
    <w:p w14:paraId="1E334391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CO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KCl.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CaCl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KNO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</w:p>
    <w:p w14:paraId="2FB3DEC7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45. </w:t>
      </w:r>
      <w:r w:rsidRPr="00107D3A">
        <w:rPr>
          <w:rFonts w:eastAsia="Arial"/>
          <w:lang w:val="id-ID"/>
        </w:rPr>
        <w:t>Trong cùng điều kiện, kim loại nào sau đây có tính khử yếu nhất?</w:t>
      </w:r>
    </w:p>
    <w:p w14:paraId="22764E9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rFonts w:eastAsia="Arial"/>
          <w:lang w:val="nl-NL"/>
        </w:rPr>
        <w:t>Fe.</w:t>
      </w:r>
      <w:r w:rsidRPr="00107D3A">
        <w:rPr>
          <w:b/>
          <w:lang w:val="nl-NL"/>
        </w:rPr>
        <w:tab/>
        <w:t xml:space="preserve">B. </w:t>
      </w:r>
      <w:r w:rsidRPr="00107D3A">
        <w:rPr>
          <w:rFonts w:eastAsia="Arial"/>
          <w:lang w:val="nl-NL"/>
        </w:rPr>
        <w:t>Na.</w:t>
      </w:r>
      <w:r w:rsidRPr="00107D3A">
        <w:rPr>
          <w:b/>
          <w:lang w:val="nl-NL"/>
        </w:rPr>
        <w:tab/>
        <w:t xml:space="preserve">C. </w:t>
      </w:r>
      <w:r w:rsidRPr="00107D3A">
        <w:rPr>
          <w:rFonts w:eastAsia="Arial"/>
          <w:lang w:val="nl-NL"/>
        </w:rPr>
        <w:t>Ag.</w:t>
      </w:r>
      <w:r w:rsidRPr="00107D3A">
        <w:rPr>
          <w:b/>
          <w:lang w:val="nl-NL"/>
        </w:rPr>
        <w:tab/>
        <w:t xml:space="preserve">D. </w:t>
      </w:r>
      <w:r w:rsidRPr="00107D3A">
        <w:rPr>
          <w:rFonts w:eastAsia="Arial"/>
          <w:lang w:val="nl-NL"/>
        </w:rPr>
        <w:t>Cu.</w:t>
      </w:r>
    </w:p>
    <w:p w14:paraId="2FB29A1A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46. </w:t>
      </w:r>
      <w:r w:rsidRPr="00107D3A">
        <w:rPr>
          <w:rFonts w:eastAsia="Arial"/>
          <w:lang w:val="id-ID"/>
        </w:rPr>
        <w:t>Chất nào sau đây có tính lưỡng tính?</w:t>
      </w:r>
    </w:p>
    <w:p w14:paraId="71CEB2B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it-IT"/>
        </w:rPr>
        <w:t xml:space="preserve">A. </w:t>
      </w:r>
      <w:r w:rsidRPr="00107D3A">
        <w:rPr>
          <w:rFonts w:eastAsia="Arial"/>
          <w:lang w:val="it-IT"/>
        </w:rPr>
        <w:t>Al</w:t>
      </w:r>
      <w:r w:rsidRPr="00107D3A">
        <w:rPr>
          <w:rFonts w:eastAsia="Arial"/>
          <w:vertAlign w:val="subscript"/>
          <w:lang w:val="it-IT"/>
        </w:rPr>
        <w:t>2</w:t>
      </w:r>
      <w:r w:rsidRPr="00107D3A">
        <w:rPr>
          <w:rFonts w:eastAsia="Arial"/>
          <w:lang w:val="it-IT"/>
        </w:rPr>
        <w:t>(SO</w:t>
      </w:r>
      <w:r w:rsidRPr="00107D3A">
        <w:rPr>
          <w:rFonts w:eastAsia="Arial"/>
          <w:vertAlign w:val="subscript"/>
          <w:lang w:val="it-IT"/>
        </w:rPr>
        <w:t>4</w:t>
      </w:r>
      <w:r w:rsidRPr="00107D3A">
        <w:rPr>
          <w:rFonts w:eastAsia="Arial"/>
          <w:lang w:val="it-IT"/>
        </w:rPr>
        <w:t>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AlCl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Al.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Al(OH)</w:t>
      </w:r>
      <w:r w:rsidRPr="00107D3A">
        <w:rPr>
          <w:rFonts w:eastAsia="Arial"/>
          <w:vertAlign w:val="subscript"/>
          <w:lang w:val="it-IT"/>
        </w:rPr>
        <w:t>3</w:t>
      </w:r>
      <w:r w:rsidRPr="00107D3A">
        <w:rPr>
          <w:rFonts w:eastAsia="Arial"/>
          <w:lang w:val="it-IT"/>
        </w:rPr>
        <w:t>.</w:t>
      </w:r>
    </w:p>
    <w:p w14:paraId="21AAACB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 xml:space="preserve">Câu 47. </w:t>
      </w:r>
      <w:r w:rsidRPr="00107D3A">
        <w:rPr>
          <w:rFonts w:eastAsia="Arial"/>
          <w:lang w:val="it-IT"/>
        </w:rPr>
        <w:t>Số nguyên tử cacbon trong phân tử axit stearic là</w:t>
      </w:r>
    </w:p>
    <w:p w14:paraId="2BB1803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A. </w:t>
      </w:r>
      <w:r w:rsidRPr="00107D3A">
        <w:rPr>
          <w:rFonts w:eastAsia="Arial"/>
          <w:lang w:val="it-IT"/>
        </w:rPr>
        <w:t>15.</w:t>
      </w:r>
      <w:r w:rsidRPr="00107D3A">
        <w:rPr>
          <w:b/>
          <w:lang w:val="it-IT"/>
        </w:rPr>
        <w:tab/>
        <w:t xml:space="preserve">B. </w:t>
      </w:r>
      <w:r w:rsidRPr="00107D3A">
        <w:rPr>
          <w:rFonts w:eastAsia="Arial"/>
          <w:lang w:val="it-IT"/>
        </w:rPr>
        <w:t>17.</w:t>
      </w:r>
      <w:r w:rsidRPr="00107D3A">
        <w:rPr>
          <w:b/>
          <w:lang w:val="it-IT"/>
        </w:rPr>
        <w:tab/>
        <w:t xml:space="preserve">C. </w:t>
      </w:r>
      <w:r w:rsidRPr="00107D3A">
        <w:rPr>
          <w:rFonts w:eastAsia="Arial"/>
          <w:lang w:val="it-IT"/>
        </w:rPr>
        <w:t>18.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16.</w:t>
      </w:r>
    </w:p>
    <w:p w14:paraId="538F8DC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48. </w:t>
      </w:r>
      <w:r w:rsidRPr="00107D3A">
        <w:rPr>
          <w:lang w:val="pt-BR"/>
        </w:rPr>
        <w:t xml:space="preserve">X là kim loại cứng nhất, được sử dụng chế tạo thép không gỉ. </w:t>
      </w:r>
      <w:r w:rsidRPr="00107D3A">
        <w:rPr>
          <w:position w:val="-4"/>
        </w:rPr>
        <w:object w:dxaOrig="253" w:dyaOrig="253" w14:anchorId="33683F2D">
          <v:shape id="_x0000_i1186" type="#_x0000_t75" style="width:12.65pt;height:12.65pt" o:ole="">
            <v:imagedata r:id="rId6" o:title=""/>
          </v:shape>
          <o:OLEObject Type="Embed" ProgID="Equation.DSMT4" ShapeID="_x0000_i1186" DrawAspect="Content" ObjectID="_1775367752" r:id="rId245"/>
        </w:object>
      </w:r>
      <w:r w:rsidRPr="00107D3A">
        <w:rPr>
          <w:lang w:val="vi-VN"/>
        </w:rPr>
        <w:t>là</w:t>
      </w:r>
    </w:p>
    <w:p w14:paraId="453DD03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Cs.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W.</w:t>
      </w:r>
      <w:r w:rsidRPr="00107D3A">
        <w:rPr>
          <w:b/>
          <w:bCs/>
          <w:lang w:val="vi-VN"/>
        </w:rPr>
        <w:tab/>
        <w:t xml:space="preserve">C. </w:t>
      </w:r>
      <w:r w:rsidRPr="00107D3A">
        <w:rPr>
          <w:bCs/>
          <w:lang w:val="vi-VN"/>
        </w:rPr>
        <w:t>C</w:t>
      </w:r>
      <w:r w:rsidRPr="00107D3A">
        <w:rPr>
          <w:lang w:val="vi-VN"/>
        </w:rPr>
        <w:t>r.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Ag.</w:t>
      </w:r>
    </w:p>
    <w:p w14:paraId="6F68F90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49. </w:t>
      </w:r>
      <w:r w:rsidRPr="00107D3A">
        <w:rPr>
          <w:lang w:val="vi-VN"/>
        </w:rPr>
        <w:t>Amino axit nào sau đây chứa 2 nhóm cacboxyl trong phân tử?</w:t>
      </w:r>
    </w:p>
    <w:p w14:paraId="2925C2A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Axit gl</w:t>
      </w:r>
      <w:r w:rsidRPr="00107D3A">
        <w:t>utamic.</w:t>
      </w:r>
      <w:r w:rsidRPr="00107D3A">
        <w:rPr>
          <w:b/>
        </w:rPr>
        <w:tab/>
        <w:t xml:space="preserve">B. </w:t>
      </w:r>
      <w:r w:rsidRPr="00107D3A">
        <w:t>Lysin.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Alanin.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Glyxin.</w:t>
      </w:r>
    </w:p>
    <w:p w14:paraId="28AA57E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50. </w:t>
      </w:r>
      <w:r w:rsidRPr="00107D3A">
        <w:rPr>
          <w:lang w:val="id-ID"/>
        </w:rPr>
        <w:t>Kim loại nào sau đây là kim loại kiềm thổ?</w:t>
      </w:r>
    </w:p>
    <w:p w14:paraId="29FB898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Zn.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Mg.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Al.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Na.</w:t>
      </w:r>
    </w:p>
    <w:p w14:paraId="31D7812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51. </w:t>
      </w:r>
      <w:r w:rsidRPr="00107D3A">
        <w:rPr>
          <w:lang w:val="id-ID"/>
        </w:rPr>
        <w:t>Este nào sau đây tác dụng với dung dịch NaOH thu được muối 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COONa?</w:t>
      </w:r>
    </w:p>
    <w:p w14:paraId="33831DE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HCOOC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H</w:t>
      </w:r>
      <w:r w:rsidRPr="00107D3A">
        <w:rPr>
          <w:vertAlign w:val="subscript"/>
          <w:lang w:val="id-ID"/>
        </w:rPr>
        <w:t>7</w:t>
      </w:r>
      <w:r w:rsidRPr="00107D3A">
        <w:rPr>
          <w:lang w:val="id-ID"/>
        </w:rPr>
        <w:t>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C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H</w:t>
      </w:r>
      <w:r w:rsidRPr="00107D3A">
        <w:rPr>
          <w:vertAlign w:val="subscript"/>
          <w:lang w:val="id-ID"/>
        </w:rPr>
        <w:t>5</w:t>
      </w:r>
      <w:r w:rsidRPr="00107D3A">
        <w:rPr>
          <w:lang w:val="id-ID"/>
        </w:rPr>
        <w:t>COOCH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HCOOCH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COOCH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>.</w:t>
      </w:r>
    </w:p>
    <w:p w14:paraId="481EBAC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52. </w:t>
      </w:r>
      <w:r w:rsidRPr="00107D3A">
        <w:rPr>
          <w:lang w:val="vi-VN"/>
        </w:rPr>
        <w:t>Tính chất hoá học chung của kim loại là</w:t>
      </w:r>
    </w:p>
    <w:p w14:paraId="5DF01CF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tính khử.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tính axit.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tính bazơ.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tính oxi hóa.</w:t>
      </w:r>
    </w:p>
    <w:p w14:paraId="5F93095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53. </w:t>
      </w:r>
      <w:r w:rsidRPr="00107D3A">
        <w:rPr>
          <w:lang w:val="id-ID"/>
        </w:rPr>
        <w:t>Polime nào sau đây thuộc loại polime thiên nhiên?</w:t>
      </w:r>
    </w:p>
    <w:p w14:paraId="26D93202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P</w:t>
      </w:r>
      <w:r w:rsidRPr="00107D3A">
        <w:rPr>
          <w:lang w:val="it-IT"/>
        </w:rPr>
        <w:t>olietilen.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Poli(vinyl clorua).</w:t>
      </w:r>
    </w:p>
    <w:p w14:paraId="75603870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Xenlulozơ.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P</w:t>
      </w:r>
      <w:r w:rsidRPr="00107D3A">
        <w:rPr>
          <w:lang w:val="it-IT"/>
        </w:rPr>
        <w:t>olistiren.</w:t>
      </w:r>
    </w:p>
    <w:p w14:paraId="076205F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54. </w:t>
      </w:r>
      <w:r w:rsidRPr="00107D3A">
        <w:rPr>
          <w:rFonts w:eastAsia="Arial"/>
          <w:lang w:val="id-ID"/>
        </w:rPr>
        <w:t>Ở điều kiện thường, chất nào sau đây tồn tại ở trạng thái rắn?</w:t>
      </w:r>
    </w:p>
    <w:p w14:paraId="568CAAE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Alanin.</w:t>
      </w:r>
      <w:r w:rsidRPr="00107D3A">
        <w:rPr>
          <w:b/>
        </w:rPr>
        <w:tab/>
        <w:t xml:space="preserve">B. </w:t>
      </w:r>
      <w:r w:rsidRPr="00107D3A">
        <w:rPr>
          <w:rFonts w:eastAsia="Arial"/>
        </w:rPr>
        <w:t>Axit axetic.</w:t>
      </w:r>
      <w:r w:rsidRPr="00107D3A">
        <w:rPr>
          <w:b/>
        </w:rPr>
        <w:tab/>
      </w:r>
      <w:r w:rsidRPr="00107D3A">
        <w:rPr>
          <w:b/>
          <w:lang w:val="it-IT"/>
        </w:rPr>
        <w:t xml:space="preserve">C. </w:t>
      </w:r>
      <w:r w:rsidRPr="00107D3A">
        <w:rPr>
          <w:rFonts w:eastAsia="Arial"/>
          <w:lang w:val="it-IT"/>
        </w:rPr>
        <w:t>Metylamin.</w:t>
      </w:r>
      <w:r w:rsidRPr="00107D3A">
        <w:rPr>
          <w:b/>
          <w:lang w:val="it-IT"/>
        </w:rPr>
        <w:tab/>
        <w:t xml:space="preserve">D. </w:t>
      </w:r>
      <w:r w:rsidRPr="00107D3A">
        <w:rPr>
          <w:rFonts w:eastAsia="Arial"/>
          <w:lang w:val="it-IT"/>
        </w:rPr>
        <w:t>Etyl axetat.</w:t>
      </w:r>
    </w:p>
    <w:p w14:paraId="6D86352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55. </w:t>
      </w:r>
      <w:r w:rsidRPr="00107D3A">
        <w:rPr>
          <w:lang w:val="id-ID"/>
        </w:rPr>
        <w:t>Kim loại nào sau đây có số oxi hóa +1 duy nhất trong hợp chất?</w:t>
      </w:r>
    </w:p>
    <w:p w14:paraId="50B1874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l-PL"/>
        </w:rPr>
        <w:tab/>
        <w:t xml:space="preserve">A. </w:t>
      </w:r>
      <w:r w:rsidRPr="00107D3A">
        <w:rPr>
          <w:lang w:val="pl-PL"/>
        </w:rPr>
        <w:t>Fe.</w:t>
      </w:r>
      <w:r w:rsidRPr="00107D3A">
        <w:rPr>
          <w:b/>
          <w:lang w:val="pl-PL"/>
        </w:rPr>
        <w:tab/>
        <w:t xml:space="preserve">B. </w:t>
      </w:r>
      <w:r w:rsidRPr="00107D3A">
        <w:rPr>
          <w:lang w:val="pl-PL"/>
        </w:rPr>
        <w:t>Al.</w:t>
      </w:r>
      <w:r w:rsidRPr="00107D3A">
        <w:rPr>
          <w:b/>
          <w:lang w:val="pl-PL"/>
        </w:rPr>
        <w:tab/>
        <w:t xml:space="preserve">C. </w:t>
      </w:r>
      <w:r w:rsidRPr="00107D3A">
        <w:rPr>
          <w:lang w:val="pl-PL"/>
        </w:rPr>
        <w:t>K.</w:t>
      </w:r>
      <w:r w:rsidRPr="00107D3A">
        <w:rPr>
          <w:b/>
          <w:lang w:val="pl-PL"/>
        </w:rPr>
        <w:tab/>
        <w:t xml:space="preserve">D. </w:t>
      </w:r>
      <w:r w:rsidRPr="00107D3A">
        <w:rPr>
          <w:lang w:val="pl-PL"/>
        </w:rPr>
        <w:t>Mg.</w:t>
      </w:r>
    </w:p>
    <w:p w14:paraId="459EDF7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56. </w:t>
      </w:r>
      <w:r w:rsidRPr="00107D3A">
        <w:rPr>
          <w:bCs/>
          <w:lang w:val="id-ID"/>
        </w:rPr>
        <w:t>Hợp chất nào sau đây của kim loại kiềm?</w:t>
      </w:r>
    </w:p>
    <w:p w14:paraId="7AEEE48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  <w:lang w:val="nl-NL"/>
        </w:rPr>
        <w:t xml:space="preserve">A. </w:t>
      </w:r>
      <w:r w:rsidRPr="00107D3A">
        <w:rPr>
          <w:lang w:val="nl-NL"/>
        </w:rPr>
        <w:t>Al(OH)</w:t>
      </w:r>
      <w:r w:rsidRPr="00107D3A">
        <w:rPr>
          <w:vertAlign w:val="subscript"/>
          <w:lang w:val="nl-NL"/>
        </w:rPr>
        <w:t>3</w:t>
      </w:r>
      <w:r w:rsidRPr="00107D3A">
        <w:rPr>
          <w:lang w:val="nl-NL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KOH.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Mg(OH)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Zn(OH)</w:t>
      </w:r>
      <w:r w:rsidRPr="00107D3A">
        <w:rPr>
          <w:vertAlign w:val="subscript"/>
          <w:lang w:val="nl-NL"/>
        </w:rPr>
        <w:t>2</w:t>
      </w:r>
      <w:r w:rsidRPr="00107D3A">
        <w:rPr>
          <w:lang w:val="nl-NL"/>
        </w:rPr>
        <w:t>.</w:t>
      </w:r>
    </w:p>
    <w:p w14:paraId="39C270F4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57. </w:t>
      </w:r>
      <w:r w:rsidRPr="00107D3A">
        <w:rPr>
          <w:lang w:val="pt-BR"/>
        </w:rPr>
        <w:t xml:space="preserve">Ở nhiệt độ cao, chất nào sau đây </w:t>
      </w:r>
      <w:r w:rsidRPr="00107D3A">
        <w:rPr>
          <w:b/>
          <w:bCs/>
          <w:lang w:val="pt-BR"/>
        </w:rPr>
        <w:t>không</w:t>
      </w:r>
      <w:r w:rsidRPr="00107D3A">
        <w:rPr>
          <w:lang w:val="pt-BR"/>
        </w:rPr>
        <w:t xml:space="preserve"> khử được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>?</w:t>
      </w:r>
    </w:p>
    <w:p w14:paraId="73740CF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CO.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H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  <w:r w:rsidRPr="00107D3A">
        <w:rPr>
          <w:b/>
          <w:lang w:val="pt-BR"/>
        </w:rPr>
        <w:tab/>
        <w:t xml:space="preserve">C. </w:t>
      </w:r>
      <w:r w:rsidRPr="00107D3A">
        <w:rPr>
          <w:lang w:val="pt-BR"/>
        </w:rPr>
        <w:t>Al.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CO</w:t>
      </w:r>
      <w:r w:rsidRPr="00107D3A">
        <w:rPr>
          <w:vertAlign w:val="subscript"/>
          <w:lang w:val="pt-BR"/>
        </w:rPr>
        <w:t>2</w:t>
      </w:r>
      <w:r w:rsidRPr="00107D3A">
        <w:rPr>
          <w:lang w:val="pt-BR"/>
        </w:rPr>
        <w:t>.</w:t>
      </w:r>
    </w:p>
    <w:p w14:paraId="462349A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58. </w:t>
      </w:r>
      <w:r w:rsidRPr="00107D3A">
        <w:rPr>
          <w:lang w:val="vi-VN"/>
        </w:rPr>
        <w:t>Chất X là chất rắn dạng sợi, màu trắng, chiếm khoảng 98% thành phần bông nõn. Chất X là</w:t>
      </w:r>
    </w:p>
    <w:p w14:paraId="52CCB24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lastRenderedPageBreak/>
        <w:tab/>
        <w:t xml:space="preserve">A. </w:t>
      </w:r>
      <w:r w:rsidRPr="00107D3A">
        <w:rPr>
          <w:lang w:val="vi-VN"/>
        </w:rPr>
        <w:t>xenlulozơ.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tinh bột.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saccarozơ.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glucozơ.</w:t>
      </w:r>
    </w:p>
    <w:p w14:paraId="11E03340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59. </w:t>
      </w:r>
      <w:r w:rsidRPr="00107D3A">
        <w:rPr>
          <w:lang w:val="vi-VN"/>
        </w:rPr>
        <w:t> Kim loại Fe tác dụng với dung dịch H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đặc, nóng, dư sinh ra muối nào sau đây?</w:t>
      </w:r>
    </w:p>
    <w:p w14:paraId="611ACF7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</w:r>
      <w:r w:rsidRPr="00107D3A">
        <w:rPr>
          <w:b/>
        </w:rPr>
        <w:t xml:space="preserve">A. </w:t>
      </w:r>
      <w:r w:rsidRPr="00107D3A">
        <w:t>FeS.</w:t>
      </w:r>
      <w:r w:rsidRPr="00107D3A">
        <w:rPr>
          <w:b/>
        </w:rPr>
        <w:tab/>
        <w:t xml:space="preserve">B. </w:t>
      </w:r>
      <w:r w:rsidRPr="00107D3A">
        <w:t>Fe</w:t>
      </w:r>
      <w:r w:rsidRPr="00107D3A">
        <w:rPr>
          <w:vertAlign w:val="subscript"/>
        </w:rPr>
        <w:t>2</w:t>
      </w:r>
      <w:r w:rsidRPr="00107D3A">
        <w:t>(SO</w:t>
      </w:r>
      <w:r w:rsidRPr="00107D3A">
        <w:rPr>
          <w:vertAlign w:val="subscript"/>
        </w:rPr>
        <w:t>4</w:t>
      </w:r>
      <w:r w:rsidRPr="00107D3A">
        <w:t>)</w:t>
      </w:r>
      <w:r w:rsidRPr="00107D3A">
        <w:rPr>
          <w:vertAlign w:val="subscript"/>
        </w:rPr>
        <w:t>3</w:t>
      </w:r>
      <w:r w:rsidRPr="00107D3A">
        <w:t>.</w:t>
      </w:r>
      <w:r w:rsidRPr="00107D3A">
        <w:rPr>
          <w:b/>
        </w:rPr>
        <w:tab/>
        <w:t xml:space="preserve">C. </w:t>
      </w:r>
      <w:r w:rsidRPr="00107D3A">
        <w:t>FeS</w:t>
      </w:r>
      <w:r w:rsidRPr="00107D3A">
        <w:rPr>
          <w:vertAlign w:val="subscript"/>
        </w:rPr>
        <w:t>2</w:t>
      </w:r>
      <w:r w:rsidRPr="00107D3A">
        <w:t>.</w:t>
      </w:r>
      <w:r w:rsidRPr="00107D3A">
        <w:rPr>
          <w:b/>
        </w:rPr>
        <w:tab/>
        <w:t xml:space="preserve">D. </w:t>
      </w:r>
      <w:r w:rsidRPr="00107D3A">
        <w:t>FeSO</w:t>
      </w:r>
      <w:r w:rsidRPr="00107D3A">
        <w:rPr>
          <w:vertAlign w:val="subscript"/>
        </w:rPr>
        <w:t>4</w:t>
      </w:r>
      <w:r w:rsidRPr="00107D3A">
        <w:t>.</w:t>
      </w:r>
    </w:p>
    <w:p w14:paraId="5C96621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60. </w:t>
      </w:r>
      <w:r w:rsidRPr="00107D3A">
        <w:rPr>
          <w:lang w:val="vi-VN"/>
        </w:rPr>
        <w:t>Crom(VI) oxit</w:t>
      </w:r>
      <w:r w:rsidRPr="00107D3A">
        <w:rPr>
          <w:shd w:val="clear" w:color="auto" w:fill="FFFFFF"/>
          <w:lang w:val="vi-VN"/>
        </w:rPr>
        <w:t xml:space="preserve"> được dùng làm chất làm sạch các dụng cụ thủy tinh như bình cầu, ống nghiệm. Công thức của </w:t>
      </w:r>
      <w:r w:rsidRPr="00107D3A">
        <w:rPr>
          <w:lang w:val="vi-VN"/>
        </w:rPr>
        <w:t>crom(VI) oxit là</w:t>
      </w:r>
    </w:p>
    <w:p w14:paraId="103F2132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Cr(OH)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Cr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3</w:t>
      </w:r>
      <w:r w:rsidRPr="00107D3A">
        <w:rPr>
          <w:lang w:val="vi-VN"/>
        </w:rPr>
        <w:t>.</w:t>
      </w:r>
      <w:r w:rsidRPr="00107D3A">
        <w:rPr>
          <w:b/>
          <w:lang w:val="it-IT"/>
        </w:rPr>
        <w:tab/>
        <w:t xml:space="preserve">C. </w:t>
      </w:r>
      <w:r w:rsidRPr="00107D3A">
        <w:rPr>
          <w:lang w:val="it-IT"/>
        </w:rPr>
        <w:t>CrO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>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CrO.</w:t>
      </w:r>
    </w:p>
    <w:p w14:paraId="60E93E26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61. </w:t>
      </w:r>
      <w:r w:rsidRPr="00107D3A">
        <w:rPr>
          <w:lang w:val="de-DE"/>
        </w:rPr>
        <w:t>Trong quá trình sản xuất đường glucozơ thường còn lẫn 10% tạp chất (không tham gia phản ứng tráng bạc). Người ta lấy</w:t>
      </w:r>
      <w:r w:rsidRPr="00107D3A">
        <w:rPr>
          <w:b/>
          <w:bCs/>
          <w:lang w:val="de-DE"/>
        </w:rPr>
        <w:t xml:space="preserve"> </w:t>
      </w:r>
      <w:r w:rsidRPr="00107D3A">
        <w:rPr>
          <w:lang w:val="de-DE"/>
        </w:rPr>
        <w:t>m gam đường glucozơ ở trên cho phản ứng hoàn toàn với dung dịch AgNO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dư</w:t>
      </w:r>
      <w:r w:rsidRPr="00107D3A">
        <w:rPr>
          <w:vertAlign w:val="subscript"/>
          <w:lang w:val="de-DE"/>
        </w:rPr>
        <w:t xml:space="preserve"> </w:t>
      </w:r>
      <w:r w:rsidRPr="00107D3A">
        <w:rPr>
          <w:lang w:val="de-DE"/>
        </w:rPr>
        <w:t>trong NH</w:t>
      </w:r>
      <w:r w:rsidRPr="00107D3A">
        <w:rPr>
          <w:vertAlign w:val="subscript"/>
          <w:lang w:val="de-DE"/>
        </w:rPr>
        <w:t>3</w:t>
      </w:r>
      <w:r w:rsidRPr="00107D3A">
        <w:rPr>
          <w:lang w:val="de-DE"/>
        </w:rPr>
        <w:t xml:space="preserve"> thấy tạo thành 19,44 gam bạc. Giá trị của m là</w:t>
      </w:r>
    </w:p>
    <w:p w14:paraId="6F02207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18,00.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36,00.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16,20.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17,82.</w:t>
      </w:r>
    </w:p>
    <w:p w14:paraId="3FA4DF0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62. </w:t>
      </w:r>
      <w:r w:rsidRPr="00107D3A">
        <w:rPr>
          <w:lang w:val="de-DE"/>
        </w:rPr>
        <w:t>Xà phòng hoá hoàn toàn 11,44 gam CH</w:t>
      </w:r>
      <w:r w:rsidRPr="00107D3A">
        <w:rPr>
          <w:vertAlign w:val="subscript"/>
          <w:lang w:val="pt-BR"/>
        </w:rPr>
        <w:t>3</w:t>
      </w:r>
      <w:r w:rsidRPr="00107D3A">
        <w:rPr>
          <w:lang w:val="de-DE"/>
        </w:rPr>
        <w:t>COOC</w:t>
      </w:r>
      <w:r w:rsidRPr="00107D3A">
        <w:rPr>
          <w:vertAlign w:val="subscript"/>
          <w:lang w:val="de-DE"/>
        </w:rPr>
        <w:t>2</w:t>
      </w:r>
      <w:r w:rsidRPr="00107D3A">
        <w:rPr>
          <w:lang w:val="de-DE"/>
        </w:rPr>
        <w:t>H</w:t>
      </w:r>
      <w:r w:rsidRPr="00107D3A">
        <w:rPr>
          <w:vertAlign w:val="subscript"/>
          <w:lang w:val="de-DE"/>
        </w:rPr>
        <w:t xml:space="preserve">5 </w:t>
      </w:r>
      <w:r w:rsidRPr="00107D3A">
        <w:rPr>
          <w:lang w:val="de-DE"/>
        </w:rPr>
        <w:t>trong dung dịch NaOH dư, thu được m gam ancol. Giá trị của m là</w:t>
      </w:r>
    </w:p>
    <w:p w14:paraId="330C1EC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ab/>
        <w:t xml:space="preserve">A. </w:t>
      </w:r>
      <w:r w:rsidRPr="00107D3A">
        <w:rPr>
          <w:lang w:val="de-DE"/>
        </w:rPr>
        <w:t>5,98.</w:t>
      </w:r>
      <w:r w:rsidRPr="00107D3A">
        <w:rPr>
          <w:b/>
          <w:lang w:val="de-DE"/>
        </w:rPr>
        <w:tab/>
        <w:t xml:space="preserve">B. </w:t>
      </w:r>
      <w:r w:rsidRPr="00107D3A">
        <w:rPr>
          <w:lang w:val="de-DE"/>
        </w:rPr>
        <w:t>4,16.</w:t>
      </w:r>
      <w:r w:rsidRPr="00107D3A">
        <w:rPr>
          <w:b/>
          <w:lang w:val="de-DE"/>
        </w:rPr>
        <w:tab/>
        <w:t xml:space="preserve">C. </w:t>
      </w:r>
      <w:r w:rsidRPr="00107D3A">
        <w:rPr>
          <w:lang w:val="de-DE"/>
        </w:rPr>
        <w:t>6,68.</w:t>
      </w:r>
      <w:r w:rsidRPr="00107D3A">
        <w:rPr>
          <w:b/>
          <w:lang w:val="de-DE"/>
        </w:rPr>
        <w:tab/>
        <w:t xml:space="preserve">D. </w:t>
      </w:r>
      <w:r w:rsidRPr="00107D3A">
        <w:rPr>
          <w:lang w:val="de-DE"/>
        </w:rPr>
        <w:t>5,52.</w:t>
      </w:r>
    </w:p>
    <w:p w14:paraId="730583F8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lang w:val="fr-FR"/>
        </w:rPr>
        <w:t xml:space="preserve">Câu 63. </w:t>
      </w:r>
      <w:r w:rsidRPr="00107D3A">
        <w:rPr>
          <w:rFonts w:eastAsia="Arial"/>
          <w:lang w:val="fr-FR"/>
        </w:rPr>
        <w:t xml:space="preserve">Cho sơ đồ chuyển hóa: Triolein </w:t>
      </w:r>
      <w:r w:rsidRPr="00107D3A">
        <w:rPr>
          <w:rFonts w:eastAsia="Arial"/>
          <w:position w:val="-18"/>
        </w:rPr>
        <w:object w:dxaOrig="887" w:dyaOrig="478" w14:anchorId="414C6D53">
          <v:shape id="_x0000_i1187" type="#_x0000_t75" style="width:44.35pt;height:23.9pt" o:ole="">
            <v:imagedata r:id="rId24" o:title=""/>
          </v:shape>
          <o:OLEObject Type="Embed" ProgID="Equation.DSMT4" ShapeID="_x0000_i1187" DrawAspect="Content" ObjectID="_1775367753" r:id="rId246"/>
        </w:object>
      </w:r>
      <w:r w:rsidRPr="00107D3A">
        <w:rPr>
          <w:rFonts w:eastAsia="Arial"/>
          <w:lang w:val="fr-FR"/>
        </w:rPr>
        <w:t xml:space="preserve">X </w:t>
      </w:r>
      <w:r w:rsidRPr="00107D3A">
        <w:rPr>
          <w:rFonts w:eastAsia="Arial"/>
          <w:position w:val="-6"/>
        </w:rPr>
        <w:object w:dxaOrig="1302" w:dyaOrig="363" w14:anchorId="2C0AEA09">
          <v:shape id="_x0000_i1188" type="#_x0000_t75" style="width:65.1pt;height:18.15pt" o:ole="">
            <v:imagedata r:id="rId26" o:title=""/>
          </v:shape>
          <o:OLEObject Type="Embed" ProgID="Equation.DSMT4" ShapeID="_x0000_i1188" DrawAspect="Content" ObjectID="_1775367754" r:id="rId247"/>
        </w:object>
      </w:r>
      <w:r w:rsidRPr="00107D3A">
        <w:rPr>
          <w:rFonts w:eastAsia="Arial"/>
          <w:lang w:val="fr-FR"/>
        </w:rPr>
        <w:t>Y</w:t>
      </w:r>
    </w:p>
    <w:p w14:paraId="35A4AC78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id-ID"/>
        </w:rPr>
        <w:t>Phát biểu nào sau đây đúng?</w:t>
      </w:r>
    </w:p>
    <w:p w14:paraId="09793650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</w:r>
      <w:r w:rsidRPr="00107D3A">
        <w:rPr>
          <w:b/>
        </w:rPr>
        <w:t xml:space="preserve">A. </w:t>
      </w:r>
      <w:r w:rsidRPr="00107D3A">
        <w:rPr>
          <w:rFonts w:eastAsia="Arial"/>
        </w:rPr>
        <w:t>Trong X không chứa liên kết pi.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Tên gọi của Y là natri oleat.</w:t>
      </w:r>
    </w:p>
    <w:p w14:paraId="0A254FD1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Công thức của Y là C</w:t>
      </w:r>
      <w:r w:rsidRPr="00107D3A">
        <w:rPr>
          <w:rFonts w:eastAsia="Arial"/>
          <w:vertAlign w:val="subscript"/>
          <w:lang w:val="fr-FR"/>
        </w:rPr>
        <w:t>17</w:t>
      </w:r>
      <w:r w:rsidRPr="00107D3A">
        <w:rPr>
          <w:rFonts w:eastAsia="Arial"/>
          <w:lang w:val="fr-FR"/>
        </w:rPr>
        <w:t>H</w:t>
      </w:r>
      <w:r w:rsidRPr="00107D3A">
        <w:rPr>
          <w:rFonts w:eastAsia="Arial"/>
          <w:vertAlign w:val="subscript"/>
          <w:lang w:val="fr-FR"/>
        </w:rPr>
        <w:t>35</w:t>
      </w:r>
      <w:r w:rsidRPr="00107D3A">
        <w:rPr>
          <w:rFonts w:eastAsia="Arial"/>
          <w:lang w:val="fr-FR"/>
        </w:rPr>
        <w:t>COOH.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Tên gọi của X là tristearin.</w:t>
      </w:r>
    </w:p>
    <w:p w14:paraId="5473B39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64. </w:t>
      </w:r>
      <w:r w:rsidRPr="00107D3A">
        <w:rPr>
          <w:rFonts w:eastAsia="Arial"/>
          <w:lang w:val="id-ID"/>
        </w:rPr>
        <w:t>Hòa tan hết 9,6 gam kim loại Cu trong dung dịch HNO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loãng, thu được x mol khí NO (là sản phẩm khử duy nhất). </w:t>
      </w:r>
      <w:r w:rsidRPr="00107D3A">
        <w:rPr>
          <w:rFonts w:eastAsia="Arial"/>
          <w:lang w:val="fr-FR"/>
        </w:rPr>
        <w:t>Giá trị của x là</w:t>
      </w:r>
    </w:p>
    <w:p w14:paraId="75BE215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0,2.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0,15.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0,3.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0,1.</w:t>
      </w:r>
    </w:p>
    <w:p w14:paraId="1A12E7BF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de-DE"/>
        </w:rPr>
        <w:t xml:space="preserve">Câu 65. </w:t>
      </w:r>
      <w:r w:rsidRPr="00107D3A">
        <w:rPr>
          <w:rFonts w:eastAsia="Calibri"/>
          <w:lang w:val="de-DE"/>
        </w:rPr>
        <w:t>X là chất rắn dạng sợi, màu trắng, không có mùi vị</w:t>
      </w:r>
      <w:r w:rsidRPr="00107D3A">
        <w:rPr>
          <w:rFonts w:eastAsia="Calibri"/>
          <w:lang w:val="vi-VN"/>
        </w:rPr>
        <w:t xml:space="preserve"> . Đun nóng X trong dung dịch axit H</w:t>
      </w:r>
      <w:r w:rsidRPr="00107D3A">
        <w:rPr>
          <w:rFonts w:eastAsia="Calibri"/>
          <w:vertAlign w:val="subscript"/>
          <w:lang w:val="vi-VN"/>
        </w:rPr>
        <w:t>2</w:t>
      </w:r>
      <w:r w:rsidRPr="00107D3A">
        <w:rPr>
          <w:rFonts w:eastAsia="Calibri"/>
          <w:lang w:val="vi-VN"/>
        </w:rPr>
        <w:t>SO</w:t>
      </w:r>
      <w:r w:rsidRPr="00107D3A">
        <w:rPr>
          <w:rFonts w:eastAsia="Calibri"/>
          <w:vertAlign w:val="subscript"/>
          <w:lang w:val="vi-VN"/>
        </w:rPr>
        <w:t>4</w:t>
      </w:r>
      <w:r w:rsidRPr="00107D3A">
        <w:rPr>
          <w:rFonts w:eastAsia="Calibri"/>
          <w:lang w:val="vi-VN"/>
        </w:rPr>
        <w:t xml:space="preserve"> 70% (đặc), X bị thủy phân thu được chất hữu cơ Y. Hai chất X, Y lần lượt là</w:t>
      </w:r>
    </w:p>
    <w:p w14:paraId="625140B5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rFonts w:eastAsia="Calibri"/>
          <w:lang w:val="vi-VN"/>
        </w:rPr>
        <w:t>tinh bột và fructozơ.</w:t>
      </w:r>
      <w:r w:rsidRPr="00107D3A">
        <w:rPr>
          <w:b/>
          <w:lang w:val="vi-VN"/>
        </w:rPr>
        <w:tab/>
        <w:t xml:space="preserve">B. </w:t>
      </w:r>
      <w:r w:rsidRPr="00107D3A">
        <w:rPr>
          <w:rFonts w:eastAsia="Calibri"/>
          <w:lang w:val="vi-VN"/>
        </w:rPr>
        <w:t>tinh bột và glucozơ.</w:t>
      </w:r>
    </w:p>
    <w:p w14:paraId="622C540A" w14:textId="77777777" w:rsidR="00792A10" w:rsidRPr="00107D3A" w:rsidRDefault="00000000" w:rsidP="00557DFC">
      <w:pPr>
        <w:tabs>
          <w:tab w:val="left" w:pos="300"/>
          <w:tab w:val="left" w:pos="566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C. </w:t>
      </w:r>
      <w:r w:rsidRPr="00107D3A">
        <w:rPr>
          <w:rFonts w:eastAsia="Calibri"/>
          <w:lang w:val="vi-VN"/>
        </w:rPr>
        <w:t>xenlulozơ và glucozơ.</w:t>
      </w:r>
      <w:r w:rsidRPr="00107D3A">
        <w:rPr>
          <w:b/>
          <w:lang w:val="vi-VN"/>
        </w:rPr>
        <w:tab/>
        <w:t xml:space="preserve">D. </w:t>
      </w:r>
      <w:r w:rsidRPr="00107D3A">
        <w:rPr>
          <w:rFonts w:eastAsia="Calibri"/>
          <w:lang w:val="vi-VN"/>
        </w:rPr>
        <w:t>xenlulozơ và fructozơ.</w:t>
      </w:r>
    </w:p>
    <w:p w14:paraId="59A1003D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66. </w:t>
      </w:r>
      <w:r w:rsidRPr="00107D3A">
        <w:rPr>
          <w:bCs/>
          <w:lang w:val="id-ID"/>
        </w:rPr>
        <w:t>Lấy 4,65 gam metyl amin tác dụng vừa đủ với dung dịch HCl tạo ra m gam muối. Giá trị của m là</w:t>
      </w:r>
    </w:p>
    <w:p w14:paraId="109300A0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ab/>
        <w:t xml:space="preserve">A. </w:t>
      </w:r>
      <w:r w:rsidRPr="00107D3A">
        <w:rPr>
          <w:bCs/>
          <w:lang w:val="id-ID"/>
        </w:rPr>
        <w:t>11,950.</w:t>
      </w:r>
      <w:r w:rsidRPr="00107D3A">
        <w:rPr>
          <w:b/>
          <w:bCs/>
          <w:lang w:val="id-ID"/>
        </w:rPr>
        <w:tab/>
        <w:t xml:space="preserve">B. </w:t>
      </w:r>
      <w:r w:rsidRPr="00107D3A">
        <w:rPr>
          <w:bCs/>
          <w:lang w:val="id-ID"/>
        </w:rPr>
        <w:t>8,300.</w:t>
      </w:r>
      <w:r w:rsidRPr="00107D3A">
        <w:rPr>
          <w:b/>
          <w:bCs/>
          <w:lang w:val="id-ID"/>
        </w:rPr>
        <w:tab/>
        <w:t xml:space="preserve">C. </w:t>
      </w:r>
      <w:r w:rsidRPr="00107D3A">
        <w:rPr>
          <w:bCs/>
          <w:lang w:val="id-ID"/>
        </w:rPr>
        <w:t>13,775.</w:t>
      </w:r>
      <w:r w:rsidRPr="00107D3A">
        <w:rPr>
          <w:b/>
          <w:bCs/>
          <w:lang w:val="id-ID"/>
        </w:rPr>
        <w:tab/>
        <w:t xml:space="preserve">D. </w:t>
      </w:r>
      <w:r w:rsidRPr="00107D3A">
        <w:rPr>
          <w:bCs/>
          <w:lang w:val="id-ID"/>
        </w:rPr>
        <w:t>10,125.</w:t>
      </w:r>
    </w:p>
    <w:p w14:paraId="728BB32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id-ID"/>
        </w:rPr>
        <w:t xml:space="preserve">Câu 67. </w:t>
      </w:r>
      <w:r w:rsidRPr="00107D3A">
        <w:rPr>
          <w:bCs/>
          <w:lang w:val="id-ID"/>
        </w:rPr>
        <w:t>Cho 15,6 gam kim loại M vào dung dịch HCl dư. Sau khi phản ứng xảy ra hoàn toàn thu được 0,24 mol H</w:t>
      </w:r>
      <w:r w:rsidRPr="00107D3A">
        <w:rPr>
          <w:bCs/>
          <w:vertAlign w:val="subscript"/>
          <w:lang w:val="id-ID"/>
        </w:rPr>
        <w:t>2</w:t>
      </w:r>
      <w:r w:rsidRPr="00107D3A">
        <w:rPr>
          <w:bCs/>
          <w:lang w:val="id-ID"/>
        </w:rPr>
        <w:t>. Kim loại M là</w:t>
      </w:r>
    </w:p>
    <w:p w14:paraId="7464750B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Al.</w:t>
      </w:r>
      <w:r w:rsidRPr="00107D3A">
        <w:rPr>
          <w:b/>
          <w:lang w:val="id-ID"/>
        </w:rPr>
        <w:tab/>
        <w:t xml:space="preserve">B. </w:t>
      </w:r>
      <w:r w:rsidRPr="00107D3A">
        <w:rPr>
          <w:lang w:val="id-ID"/>
        </w:rPr>
        <w:t>Zn.</w:t>
      </w:r>
      <w:r w:rsidRPr="00107D3A">
        <w:rPr>
          <w:b/>
          <w:lang w:val="id-ID"/>
        </w:rPr>
        <w:tab/>
        <w:t xml:space="preserve">C. </w:t>
      </w:r>
      <w:r w:rsidRPr="00107D3A">
        <w:rPr>
          <w:lang w:val="id-ID"/>
        </w:rPr>
        <w:t>Fe.</w:t>
      </w:r>
      <w:r w:rsidRPr="00107D3A">
        <w:rPr>
          <w:b/>
          <w:lang w:val="id-ID"/>
        </w:rPr>
        <w:tab/>
        <w:t xml:space="preserve">D. </w:t>
      </w:r>
      <w:r w:rsidRPr="00107D3A">
        <w:rPr>
          <w:lang w:val="id-ID"/>
        </w:rPr>
        <w:t>Mg.</w:t>
      </w:r>
    </w:p>
    <w:p w14:paraId="4CEB28B2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68. </w:t>
      </w:r>
      <w:r w:rsidRPr="00107D3A">
        <w:rPr>
          <w:lang w:val="vi-VN"/>
        </w:rPr>
        <w:t xml:space="preserve">Phản ứng nào sau đây </w:t>
      </w:r>
      <w:r w:rsidRPr="00107D3A">
        <w:rPr>
          <w:b/>
          <w:lang w:val="vi-VN"/>
        </w:rPr>
        <w:t>không</w:t>
      </w:r>
      <w:r w:rsidRPr="00107D3A">
        <w:rPr>
          <w:lang w:val="vi-VN"/>
        </w:rPr>
        <w:t xml:space="preserve"> xảy ra ở nhiệt độ thường?</w:t>
      </w:r>
    </w:p>
    <w:p w14:paraId="74851EA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lang w:val="id-ID"/>
        </w:rPr>
        <w:t>Ca(OH)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 xml:space="preserve"> + NaHCO</w:t>
      </w:r>
      <w:r w:rsidRPr="00107D3A">
        <w:rPr>
          <w:vertAlign w:val="subscript"/>
          <w:lang w:val="id-ID"/>
        </w:rPr>
        <w:t>3</w:t>
      </w:r>
      <w:r w:rsidRPr="00107D3A">
        <w:rPr>
          <w:rFonts w:eastAsia="Nova Mono"/>
          <w:lang w:val="id-ID"/>
        </w:rPr>
        <w:t xml:space="preserve"> → CaCO</w:t>
      </w:r>
      <w:r w:rsidRPr="00107D3A">
        <w:rPr>
          <w:vertAlign w:val="subscript"/>
          <w:lang w:val="id-ID"/>
        </w:rPr>
        <w:t>3</w:t>
      </w:r>
      <w:r w:rsidRPr="00107D3A">
        <w:rPr>
          <w:lang w:val="id-ID"/>
        </w:rPr>
        <w:t xml:space="preserve"> + NaOH + H</w:t>
      </w:r>
      <w:r w:rsidRPr="00107D3A">
        <w:rPr>
          <w:vertAlign w:val="subscript"/>
          <w:lang w:val="id-ID"/>
        </w:rPr>
        <w:t>2</w:t>
      </w:r>
      <w:r w:rsidRPr="00107D3A">
        <w:rPr>
          <w:lang w:val="id-ID"/>
        </w:rPr>
        <w:t>O.</w:t>
      </w:r>
    </w:p>
    <w:p w14:paraId="31F7209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B. </w:t>
      </w:r>
      <w:r w:rsidRPr="00107D3A">
        <w:rPr>
          <w:lang w:val="it-IT"/>
        </w:rPr>
        <w:t>Ca(OH)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+ 2NH</w:t>
      </w:r>
      <w:r w:rsidRPr="00107D3A">
        <w:rPr>
          <w:vertAlign w:val="subscript"/>
          <w:lang w:val="it-IT"/>
        </w:rPr>
        <w:t>4</w:t>
      </w:r>
      <w:r w:rsidRPr="00107D3A">
        <w:rPr>
          <w:rFonts w:eastAsia="Nova Mono"/>
          <w:lang w:val="it-IT"/>
        </w:rPr>
        <w:t>Cl → 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+ 2H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>O + 2NH</w:t>
      </w:r>
      <w:r w:rsidRPr="00107D3A">
        <w:rPr>
          <w:vertAlign w:val="subscript"/>
          <w:lang w:val="it-IT"/>
        </w:rPr>
        <w:t>3.</w:t>
      </w:r>
    </w:p>
    <w:p w14:paraId="70AA85B0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spacing w:val="-6"/>
          <w:lang w:val="id-ID"/>
        </w:rPr>
        <w:tab/>
        <w:t xml:space="preserve">C. </w:t>
      </w:r>
      <w:r w:rsidRPr="00107D3A">
        <w:rPr>
          <w:spacing w:val="-6"/>
          <w:lang w:val="id-ID"/>
        </w:rPr>
        <w:t>Mg(HCO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>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rFonts w:eastAsia="Nova Mono"/>
          <w:spacing w:val="-6"/>
          <w:lang w:val="id-ID"/>
        </w:rPr>
        <w:t xml:space="preserve"> → Mg(OH)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 xml:space="preserve"> + 2CaCO</w:t>
      </w:r>
      <w:r w:rsidRPr="00107D3A">
        <w:rPr>
          <w:spacing w:val="-6"/>
          <w:vertAlign w:val="subscript"/>
          <w:lang w:val="id-ID"/>
        </w:rPr>
        <w:t>3</w:t>
      </w:r>
      <w:r w:rsidRPr="00107D3A">
        <w:rPr>
          <w:spacing w:val="-6"/>
          <w:lang w:val="id-ID"/>
        </w:rPr>
        <w:t xml:space="preserve"> + 2H</w:t>
      </w:r>
      <w:r w:rsidRPr="00107D3A">
        <w:rPr>
          <w:spacing w:val="-6"/>
          <w:vertAlign w:val="subscript"/>
          <w:lang w:val="id-ID"/>
        </w:rPr>
        <w:t>2</w:t>
      </w:r>
      <w:r w:rsidRPr="00107D3A">
        <w:rPr>
          <w:spacing w:val="-6"/>
          <w:lang w:val="id-ID"/>
        </w:rPr>
        <w:t>O.</w:t>
      </w:r>
    </w:p>
    <w:p w14:paraId="58D7B7A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t-IT"/>
        </w:rPr>
        <w:tab/>
        <w:t xml:space="preserve">D. </w:t>
      </w:r>
      <w:r w:rsidRPr="00107D3A">
        <w:rPr>
          <w:lang w:val="it-IT"/>
        </w:rPr>
        <w:t>CaCl</w:t>
      </w:r>
      <w:r w:rsidRPr="00107D3A">
        <w:rPr>
          <w:vertAlign w:val="subscript"/>
          <w:lang w:val="it-IT"/>
        </w:rPr>
        <w:t>2</w:t>
      </w:r>
      <w:r w:rsidRPr="00107D3A">
        <w:rPr>
          <w:lang w:val="it-IT"/>
        </w:rPr>
        <w:t xml:space="preserve"> + NaHCO</w:t>
      </w:r>
      <w:r w:rsidRPr="00107D3A">
        <w:rPr>
          <w:vertAlign w:val="subscript"/>
          <w:lang w:val="it-IT"/>
        </w:rPr>
        <w:t>3</w:t>
      </w:r>
      <w:r w:rsidRPr="00107D3A">
        <w:rPr>
          <w:rFonts w:eastAsia="Nova Mono"/>
          <w:lang w:val="it-IT"/>
        </w:rPr>
        <w:t xml:space="preserve"> → CaCO</w:t>
      </w:r>
      <w:r w:rsidRPr="00107D3A">
        <w:rPr>
          <w:vertAlign w:val="subscript"/>
          <w:lang w:val="it-IT"/>
        </w:rPr>
        <w:t>3</w:t>
      </w:r>
      <w:r w:rsidRPr="00107D3A">
        <w:rPr>
          <w:lang w:val="it-IT"/>
        </w:rPr>
        <w:t xml:space="preserve"> + NaCl + HCl.</w:t>
      </w:r>
    </w:p>
    <w:p w14:paraId="66AD98A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69.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sai</w:t>
      </w:r>
      <w:r w:rsidRPr="00107D3A">
        <w:rPr>
          <w:rFonts w:eastAsia="Arial"/>
          <w:lang w:val="id-ID"/>
        </w:rPr>
        <w:t>?</w:t>
      </w:r>
    </w:p>
    <w:p w14:paraId="2CC5F25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Tơ visco thuộc loại tơ bán tổng hợp.</w:t>
      </w:r>
    </w:p>
    <w:p w14:paraId="40EFE6BA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Poli(vinyl clorua) được điều chế bằng phản ứng trùng hợp vinyl clorua.</w:t>
      </w:r>
    </w:p>
    <w:p w14:paraId="4E733A99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Cao su buna là vật liệu polime có tính đàn hồi.</w:t>
      </w:r>
    </w:p>
    <w:p w14:paraId="359BCEEF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Axit 6-aminohexanoic là nguyên liệu để sản xuất tơ nilon-6,6.</w:t>
      </w:r>
    </w:p>
    <w:p w14:paraId="355E680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 xml:space="preserve">Câu 70. </w:t>
      </w:r>
      <w:r w:rsidRPr="00107D3A">
        <w:rPr>
          <w:rFonts w:eastAsia="Arial"/>
          <w:lang w:val="id-ID"/>
        </w:rPr>
        <w:t>Phát biểu nào sau đây</w:t>
      </w:r>
      <w:r w:rsidRPr="00107D3A">
        <w:rPr>
          <w:rFonts w:eastAsia="Arial"/>
          <w:b/>
          <w:lang w:val="id-ID"/>
        </w:rPr>
        <w:t xml:space="preserve"> </w:t>
      </w:r>
      <w:r w:rsidRPr="00107D3A">
        <w:rPr>
          <w:rFonts w:eastAsia="Arial"/>
          <w:lang w:val="id-ID"/>
        </w:rPr>
        <w:t>đúng?</w:t>
      </w:r>
    </w:p>
    <w:p w14:paraId="01C915FB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A. </w:t>
      </w:r>
      <w:r w:rsidRPr="00107D3A">
        <w:rPr>
          <w:rFonts w:eastAsia="Arial"/>
          <w:lang w:val="id-ID"/>
        </w:rPr>
        <w:t>Al(OH)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là chất rắn, màu trắng, tan tốt trong nước.</w:t>
      </w:r>
    </w:p>
    <w:p w14:paraId="1A5CFE53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B. </w:t>
      </w:r>
      <w:r w:rsidRPr="00107D3A">
        <w:rPr>
          <w:rFonts w:eastAsia="Arial"/>
          <w:lang w:val="id-ID"/>
        </w:rPr>
        <w:t>Trong công nghiệp, kim loại Al được sản xuất bằng cách điện phân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nóng chảy.</w:t>
      </w:r>
    </w:p>
    <w:p w14:paraId="7C957C36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C. </w:t>
      </w:r>
      <w:r w:rsidRPr="00107D3A">
        <w:rPr>
          <w:rFonts w:eastAsia="Arial"/>
          <w:lang w:val="id-ID"/>
        </w:rPr>
        <w:t>Hỗn hợp tecmit (gồm 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>, Fe) được dùng để hàn đường ray.</w:t>
      </w:r>
    </w:p>
    <w:p w14:paraId="0DCB0E18" w14:textId="77777777" w:rsidR="00792A10" w:rsidRPr="00107D3A" w:rsidRDefault="00000000" w:rsidP="00557DFC">
      <w:pPr>
        <w:tabs>
          <w:tab w:val="left" w:pos="30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id-ID"/>
        </w:rPr>
        <w:tab/>
        <w:t xml:space="preserve">D. </w:t>
      </w:r>
      <w:r w:rsidRPr="00107D3A">
        <w:rPr>
          <w:rFonts w:eastAsia="Arial"/>
          <w:lang w:val="id-ID"/>
        </w:rPr>
        <w:t>Al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O</w:t>
      </w:r>
      <w:r w:rsidRPr="00107D3A">
        <w:rPr>
          <w:rFonts w:eastAsia="Arial"/>
          <w:vertAlign w:val="subscript"/>
          <w:lang w:val="id-ID"/>
        </w:rPr>
        <w:t>3</w:t>
      </w:r>
      <w:r w:rsidRPr="00107D3A">
        <w:rPr>
          <w:rFonts w:eastAsia="Arial"/>
          <w:lang w:val="id-ID"/>
        </w:rPr>
        <w:t xml:space="preserve"> tan được trong dung dịch HCl và giải phóng khí H</w:t>
      </w:r>
      <w:r w:rsidRPr="00107D3A">
        <w:rPr>
          <w:rFonts w:eastAsia="Arial"/>
          <w:vertAlign w:val="subscript"/>
          <w:lang w:val="id-ID"/>
        </w:rPr>
        <w:t>2</w:t>
      </w:r>
      <w:r w:rsidRPr="00107D3A">
        <w:rPr>
          <w:rFonts w:eastAsia="Arial"/>
          <w:lang w:val="id-ID"/>
        </w:rPr>
        <w:t>.</w:t>
      </w:r>
    </w:p>
    <w:p w14:paraId="41E8668A" w14:textId="77777777" w:rsidR="00792A10" w:rsidRPr="00107D3A" w:rsidRDefault="00000000" w:rsidP="00557DFC">
      <w:pPr>
        <w:spacing w:line="264" w:lineRule="auto"/>
        <w:jc w:val="both"/>
        <w:rPr>
          <w:lang w:val="id-ID"/>
        </w:rPr>
      </w:pPr>
      <w:r w:rsidRPr="00107D3A">
        <w:rPr>
          <w:b/>
          <w:kern w:val="2"/>
          <w:lang w:val="id-ID"/>
        </w:rPr>
        <w:t xml:space="preserve">Câu 71. </w:t>
      </w:r>
      <w:r w:rsidRPr="00107D3A">
        <w:rPr>
          <w:rFonts w:eastAsia="Calibri"/>
          <w:kern w:val="2"/>
          <w:lang w:val="id-ID"/>
        </w:rPr>
        <w:t>Cho các phát biểu sau:</w:t>
      </w:r>
    </w:p>
    <w:p w14:paraId="0BB2A257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kern w:val="2"/>
          <w:lang w:val="id-ID"/>
        </w:rPr>
      </w:pPr>
      <w:r w:rsidRPr="00107D3A">
        <w:rPr>
          <w:rFonts w:eastAsia="Calibri"/>
          <w:kern w:val="2"/>
          <w:lang w:val="id-ID"/>
        </w:rPr>
        <w:t>(a) Một số polime của este được dùng để sản xuất chất dẻo như poli(metyl metacrylat).</w:t>
      </w:r>
    </w:p>
    <w:p w14:paraId="5F0A8DCA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(b) Dầu, mỡ sau khi rán, có thể được dùng để tái chế thành nhiên liệu.</w:t>
      </w:r>
    </w:p>
    <w:p w14:paraId="32EE6257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Calibri"/>
          <w:lang w:val="id-ID"/>
        </w:rPr>
      </w:pPr>
      <w:r w:rsidRPr="00107D3A">
        <w:rPr>
          <w:rFonts w:eastAsia="Calibri"/>
          <w:lang w:val="id-ID"/>
        </w:rPr>
        <w:t>(c) Mùi thơm của chuối chín là do glucozơ gây nên.</w:t>
      </w:r>
    </w:p>
    <w:p w14:paraId="7E3F62EB" w14:textId="77777777" w:rsidR="00792A10" w:rsidRPr="00107D3A" w:rsidRDefault="00000000" w:rsidP="00557DFC">
      <w:pPr>
        <w:spacing w:line="264" w:lineRule="auto"/>
        <w:ind w:left="300"/>
        <w:jc w:val="both"/>
        <w:rPr>
          <w:lang w:val="id-ID"/>
        </w:rPr>
      </w:pPr>
      <w:r w:rsidRPr="00107D3A">
        <w:rPr>
          <w:lang w:val="id-ID"/>
        </w:rPr>
        <w:t>(d) Poli(vinyl clorua) được điều chế bằng phản ứng trùng hợp.</w:t>
      </w:r>
    </w:p>
    <w:p w14:paraId="60C2BDDE" w14:textId="77777777" w:rsidR="00792A10" w:rsidRPr="00107D3A" w:rsidRDefault="00000000" w:rsidP="00557DFC">
      <w:pPr>
        <w:spacing w:line="264" w:lineRule="auto"/>
        <w:ind w:left="300"/>
        <w:jc w:val="both"/>
        <w:rPr>
          <w:rFonts w:eastAsia="SimSun"/>
          <w:bCs/>
          <w:lang w:val="id-ID"/>
        </w:rPr>
      </w:pPr>
      <w:r w:rsidRPr="00107D3A">
        <w:rPr>
          <w:lang w:val="id-ID"/>
        </w:rPr>
        <w:t>(e) Dung dịch anilin làm đổi màu</w:t>
      </w:r>
      <w:r w:rsidRPr="00107D3A">
        <w:rPr>
          <w:spacing w:val="-6"/>
          <w:lang w:val="id-ID"/>
        </w:rPr>
        <w:t xml:space="preserve"> </w:t>
      </w:r>
      <w:r w:rsidRPr="00107D3A">
        <w:rPr>
          <w:lang w:val="id-ID"/>
        </w:rPr>
        <w:t>phenolphtalein sang màu hồng.</w:t>
      </w:r>
    </w:p>
    <w:p w14:paraId="29FAC817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Calibri"/>
          <w:kern w:val="2"/>
          <w:lang w:val="fr-FR"/>
        </w:rPr>
        <w:lastRenderedPageBreak/>
        <w:t>Số phát biểu đúng là</w:t>
      </w:r>
    </w:p>
    <w:p w14:paraId="14DAD70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kern w:val="2"/>
          <w:lang w:val="fr-FR"/>
        </w:rPr>
        <w:tab/>
        <w:t xml:space="preserve">A. </w:t>
      </w:r>
      <w:r w:rsidRPr="00107D3A">
        <w:rPr>
          <w:rFonts w:eastAsia="Calibri"/>
          <w:kern w:val="2"/>
          <w:lang w:val="fr-FR"/>
        </w:rPr>
        <w:t>2.</w:t>
      </w:r>
      <w:r w:rsidRPr="00107D3A">
        <w:rPr>
          <w:b/>
          <w:kern w:val="2"/>
          <w:lang w:val="fr-FR"/>
        </w:rPr>
        <w:tab/>
        <w:t xml:space="preserve">B. </w:t>
      </w:r>
      <w:r w:rsidRPr="00107D3A">
        <w:rPr>
          <w:rFonts w:eastAsia="Calibri"/>
          <w:kern w:val="2"/>
          <w:lang w:val="fr-FR"/>
        </w:rPr>
        <w:t>5.</w:t>
      </w:r>
      <w:r w:rsidRPr="00107D3A">
        <w:rPr>
          <w:b/>
          <w:kern w:val="2"/>
          <w:lang w:val="fr-FR"/>
        </w:rPr>
        <w:tab/>
        <w:t xml:space="preserve">C. </w:t>
      </w:r>
      <w:r w:rsidRPr="00107D3A">
        <w:rPr>
          <w:rFonts w:eastAsia="Calibri"/>
          <w:kern w:val="2"/>
          <w:lang w:val="fr-FR"/>
        </w:rPr>
        <w:t>4.</w:t>
      </w:r>
      <w:r w:rsidRPr="00107D3A">
        <w:rPr>
          <w:b/>
          <w:kern w:val="2"/>
          <w:lang w:val="fr-FR"/>
        </w:rPr>
        <w:tab/>
        <w:t xml:space="preserve">D. </w:t>
      </w:r>
      <w:r w:rsidRPr="00107D3A">
        <w:rPr>
          <w:rFonts w:eastAsia="Calibri"/>
          <w:kern w:val="2"/>
          <w:lang w:val="fr-FR"/>
        </w:rPr>
        <w:t>3.</w:t>
      </w:r>
    </w:p>
    <w:p w14:paraId="2A78C625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 xml:space="preserve">Câu 72. </w:t>
      </w:r>
      <w:r w:rsidRPr="00107D3A">
        <w:rPr>
          <w:lang w:val="fr-FR"/>
        </w:rPr>
        <w:t>X là axit no, đơn chức; Y là axit no, hai chức; Z là este đơn chức, không no chứa một liên kết C=C (X, Y, Z đều mạch hở, M</w:t>
      </w:r>
      <w:r w:rsidRPr="00107D3A">
        <w:rPr>
          <w:vertAlign w:val="subscript"/>
          <w:lang w:val="fr-FR"/>
        </w:rPr>
        <w:t xml:space="preserve">Y </w:t>
      </w:r>
      <w:r w:rsidRPr="00107D3A">
        <w:rPr>
          <w:lang w:val="fr-FR"/>
        </w:rPr>
        <w:t>&lt; Mz). Đốt cháy 7,54 gam hỗn hợp E chứa X, Y, Z cần dùng vừa đủ 0,135 mol O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. Mặt khác đun nóng 7,54 gam E với 150 ml dung dịch NaOH 1M (vừa đủ) sau khi phản ứng xảy ra hoàn toàn, thu được dung dịch T chỉ gồm gồm 2 muối natri của 2 axit X, Y có tỉ lệ số mol tương ứng 11 : 2 và 1 ancol. Thành phần phần trăm khối lượng của Y trong E có giá trị</w:t>
      </w:r>
      <w:r w:rsidRPr="00107D3A">
        <w:rPr>
          <w:b/>
          <w:bCs/>
          <w:lang w:val="fr-FR"/>
        </w:rPr>
        <w:t xml:space="preserve"> gần nhất</w:t>
      </w:r>
      <w:r w:rsidRPr="00107D3A">
        <w:rPr>
          <w:lang w:val="fr-FR"/>
        </w:rPr>
        <w:t xml:space="preserve"> với giá trị nào sau đây?</w:t>
      </w:r>
    </w:p>
    <w:p w14:paraId="76564AA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Calibri"/>
          <w:lang w:val="fr-FR"/>
        </w:rPr>
        <w:t>24%.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Calibri"/>
          <w:lang w:val="fr-FR"/>
        </w:rPr>
        <w:t>15%.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Calibri"/>
          <w:lang w:val="fr-FR"/>
        </w:rPr>
        <w:t>61%.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Calibri"/>
          <w:lang w:val="fr-FR"/>
        </w:rPr>
        <w:t>28%.</w:t>
      </w:r>
    </w:p>
    <w:p w14:paraId="677B31B3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 xml:space="preserve">Câu 73. </w:t>
      </w:r>
      <w:r w:rsidRPr="00107D3A">
        <w:rPr>
          <w:lang w:val="vi-VN"/>
        </w:rPr>
        <w:t>Một người nông dân ở huyện Quỳ Hợp tỉnh Nghệ An có 3 sào đất trồng ngô. Vào vụ mùa mới, người nông dân tính toán rằng mỗi sào đất cần các nguyên tố dinh dưỡng tương ứng với 7,5 kg N; 3,0 kg P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>O</w:t>
      </w:r>
      <w:r w:rsidRPr="00107D3A">
        <w:rPr>
          <w:vertAlign w:val="subscript"/>
          <w:lang w:val="vi-VN"/>
        </w:rPr>
        <w:t>5</w:t>
      </w:r>
      <w:r w:rsidRPr="00107D3A">
        <w:rPr>
          <w:lang w:val="vi-VN"/>
        </w:rPr>
        <w:t>; 5,5 kg K</w:t>
      </w:r>
      <w:r w:rsidRPr="00107D3A">
        <w:rPr>
          <w:vertAlign w:val="subscript"/>
          <w:lang w:val="vi-VN"/>
        </w:rPr>
        <w:t>2</w:t>
      </w:r>
      <w:r w:rsidRPr="00107D3A">
        <w:rPr>
          <w:lang w:val="vi-VN"/>
        </w:rPr>
        <w:t xml:space="preserve">O. Để bón cho 3 sào đất đó loại phân mà người nông dân sử dụng là phân chứa x kg NPK (20-20-15) trộn với y kg KCl (độ dinh dưỡng 60%) z kg ure (độ dinh dưỡng 46%). Tổng (x +y+z) </w:t>
      </w:r>
      <w:r w:rsidRPr="00107D3A">
        <w:rPr>
          <w:b/>
          <w:i/>
          <w:lang w:val="vi-VN"/>
        </w:rPr>
        <w:t>gần nhất</w:t>
      </w:r>
      <w:r w:rsidRPr="00107D3A">
        <w:rPr>
          <w:lang w:val="vi-VN"/>
        </w:rPr>
        <w:t xml:space="preserve"> với giá trị nào sau đây?</w:t>
      </w:r>
    </w:p>
    <w:p w14:paraId="7C2E870D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vi-VN"/>
        </w:rPr>
        <w:tab/>
        <w:t xml:space="preserve">A. </w:t>
      </w:r>
      <w:r w:rsidRPr="00107D3A">
        <w:rPr>
          <w:lang w:val="vi-VN"/>
        </w:rPr>
        <w:t>91.</w:t>
      </w:r>
      <w:r w:rsidRPr="00107D3A">
        <w:rPr>
          <w:b/>
          <w:lang w:val="vi-VN"/>
        </w:rPr>
        <w:tab/>
        <w:t xml:space="preserve">B. </w:t>
      </w:r>
      <w:r w:rsidRPr="00107D3A">
        <w:rPr>
          <w:lang w:val="vi-VN"/>
        </w:rPr>
        <w:t>88.</w:t>
      </w:r>
      <w:r w:rsidRPr="00107D3A">
        <w:rPr>
          <w:b/>
          <w:lang w:val="vi-VN"/>
        </w:rPr>
        <w:tab/>
        <w:t xml:space="preserve">C. </w:t>
      </w:r>
      <w:r w:rsidRPr="00107D3A">
        <w:rPr>
          <w:lang w:val="vi-VN"/>
        </w:rPr>
        <w:t>101.</w:t>
      </w:r>
      <w:r w:rsidRPr="00107D3A">
        <w:rPr>
          <w:b/>
          <w:lang w:val="vi-VN"/>
        </w:rPr>
        <w:tab/>
        <w:t xml:space="preserve">D. </w:t>
      </w:r>
      <w:r w:rsidRPr="00107D3A">
        <w:rPr>
          <w:lang w:val="vi-VN"/>
        </w:rPr>
        <w:t>98.</w:t>
      </w:r>
    </w:p>
    <w:p w14:paraId="1FFFF490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74. </w:t>
      </w:r>
      <w:r w:rsidRPr="00107D3A">
        <w:rPr>
          <w:rFonts w:eastAsia="Arial"/>
          <w:lang w:val="vi-VN"/>
        </w:rPr>
        <w:t>Cho các phát biểu sau:</w:t>
      </w:r>
    </w:p>
    <w:p w14:paraId="3955EF16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(a) Hỗn hợp Fe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>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và Cu (tỷ lệ mol tương ứng 2:3) tan hoàn toàn trong dung dịch HCl dư.</w:t>
      </w:r>
    </w:p>
    <w:p w14:paraId="30C1F05E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(b) Trong quá trình điện phân dung dịch NaCl, thu được kim loại Na ở catot.</w:t>
      </w:r>
    </w:p>
    <w:p w14:paraId="1B2F03AB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(c)</w:t>
      </w:r>
      <w:r w:rsidRPr="00107D3A">
        <w:rPr>
          <w:lang w:val="vi-VN"/>
        </w:rPr>
        <w:t xml:space="preserve"> Nguyên tắc điều chế kim loại là khử ion kim loại thành nguyên tử.</w:t>
      </w:r>
    </w:p>
    <w:p w14:paraId="75AC6F7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(d) </w:t>
      </w:r>
      <w:r w:rsidRPr="00107D3A">
        <w:rPr>
          <w:lang w:val="vi-VN"/>
        </w:rPr>
        <w:t>Nhôm nhẹ, dẫn điện tốt nên được dùng làm dây dẫn điện thay cho đồng.</w:t>
      </w:r>
    </w:p>
    <w:p w14:paraId="733D18D8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Cho dung dịch AgNO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 xml:space="preserve"> dư vào dung dịch Fe(NO</w:t>
      </w:r>
      <w:r w:rsidRPr="00107D3A">
        <w:rPr>
          <w:rFonts w:eastAsia="Arial"/>
          <w:vertAlign w:val="subscript"/>
          <w:lang w:val="vi-VN"/>
        </w:rPr>
        <w:t>3</w:t>
      </w:r>
      <w:r w:rsidRPr="00107D3A">
        <w:rPr>
          <w:rFonts w:eastAsia="Arial"/>
          <w:lang w:val="vi-VN"/>
        </w:rPr>
        <w:t>)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thu được kết tủa chỉ chứa một chất.</w:t>
      </w:r>
    </w:p>
    <w:p w14:paraId="09EF16F9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45115B7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2.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5.</w:t>
      </w:r>
    </w:p>
    <w:p w14:paraId="25BADD5B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 xml:space="preserve">Câu 75. </w:t>
      </w:r>
      <w:r w:rsidRPr="00107D3A">
        <w:rPr>
          <w:rFonts w:eastAsia="Arial"/>
          <w:lang w:val="pt-BR"/>
        </w:rPr>
        <w:t>Hỗn hợp T gồm ankan X và amin Y (no, mạch hở) với số mol X nhỏ hơn số mol Y, M</w:t>
      </w:r>
      <w:r w:rsidRPr="00107D3A">
        <w:rPr>
          <w:rFonts w:eastAsia="Arial"/>
          <w:vertAlign w:val="subscript"/>
          <w:lang w:val="pt-BR"/>
        </w:rPr>
        <w:t>X</w:t>
      </w:r>
      <w:r w:rsidRPr="00107D3A">
        <w:rPr>
          <w:rFonts w:eastAsia="Arial"/>
          <w:lang w:val="pt-BR"/>
        </w:rPr>
        <w:t xml:space="preserve"> &lt; M</w:t>
      </w:r>
      <w:r w:rsidRPr="00107D3A">
        <w:rPr>
          <w:rFonts w:eastAsia="Arial"/>
          <w:vertAlign w:val="subscript"/>
          <w:lang w:val="pt-BR"/>
        </w:rPr>
        <w:t>Y</w:t>
      </w:r>
      <w:r w:rsidRPr="00107D3A">
        <w:rPr>
          <w:rFonts w:eastAsia="Arial"/>
          <w:lang w:val="pt-BR"/>
        </w:rPr>
        <w:t>. Đốt cháy hoàn toàn 0,18 mol T cần dùng vừa đủ 1,64 mol 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thu được N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, H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O và 1,0 mol CO</w:t>
      </w:r>
      <w:r w:rsidRPr="00107D3A">
        <w:rPr>
          <w:rFonts w:eastAsia="Arial"/>
          <w:vertAlign w:val="subscript"/>
          <w:lang w:val="pt-BR"/>
        </w:rPr>
        <w:t>2</w:t>
      </w:r>
      <w:r w:rsidRPr="00107D3A">
        <w:rPr>
          <w:rFonts w:eastAsia="Arial"/>
          <w:lang w:val="pt-BR"/>
        </w:rPr>
        <w:t>. Khối lượng của Y trong 8,68 gam hỗn hợp T là</w:t>
      </w:r>
    </w:p>
    <w:p w14:paraId="0CCAB7AA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rFonts w:eastAsia="Arial"/>
          <w:lang w:val="pt-BR"/>
        </w:rPr>
        <w:t>5,80 gam.</w:t>
      </w:r>
      <w:r w:rsidRPr="00107D3A">
        <w:rPr>
          <w:b/>
          <w:lang w:val="pt-BR"/>
        </w:rPr>
        <w:tab/>
      </w:r>
      <w:r w:rsidRPr="00107D3A">
        <w:rPr>
          <w:b/>
        </w:rPr>
        <w:t xml:space="preserve">B. </w:t>
      </w:r>
      <w:r w:rsidRPr="00107D3A">
        <w:rPr>
          <w:rFonts w:eastAsia="Arial"/>
        </w:rPr>
        <w:t>3,60 gam.</w:t>
      </w:r>
      <w:r w:rsidRPr="00107D3A">
        <w:rPr>
          <w:b/>
        </w:rPr>
        <w:tab/>
        <w:t xml:space="preserve">C. </w:t>
      </w:r>
      <w:r w:rsidRPr="00107D3A">
        <w:rPr>
          <w:rFonts w:eastAsia="Arial"/>
        </w:rPr>
        <w:t>2,88 gam.</w:t>
      </w:r>
      <w:r w:rsidRPr="00107D3A">
        <w:rPr>
          <w:b/>
        </w:rPr>
        <w:tab/>
        <w:t xml:space="preserve">D. </w:t>
      </w:r>
      <w:r w:rsidRPr="00107D3A">
        <w:rPr>
          <w:rFonts w:eastAsia="Arial"/>
        </w:rPr>
        <w:t>5,28 gam.</w:t>
      </w:r>
    </w:p>
    <w:p w14:paraId="57F4B2CC" w14:textId="77777777" w:rsidR="00792A10" w:rsidRPr="00107D3A" w:rsidRDefault="00000000" w:rsidP="00557DFC">
      <w:pPr>
        <w:spacing w:line="264" w:lineRule="auto"/>
        <w:jc w:val="both"/>
        <w:rPr>
          <w:lang w:val="pt-BR"/>
        </w:rPr>
      </w:pPr>
      <w:r w:rsidRPr="00107D3A">
        <w:rPr>
          <w:b/>
          <w:lang w:val="pt-BR"/>
        </w:rPr>
        <w:t xml:space="preserve">Câu 76. </w:t>
      </w:r>
      <w:r w:rsidRPr="00107D3A">
        <w:rPr>
          <w:lang w:val="pt-BR"/>
        </w:rPr>
        <w:t>Một nhà máy luyện kim sản xuất thép thành phẩm từ 100 tấn quặng manhetit (chứa 63% Fe</w:t>
      </w:r>
      <w:r w:rsidRPr="00107D3A">
        <w:rPr>
          <w:vertAlign w:val="subscript"/>
          <w:lang w:val="pt-BR"/>
        </w:rPr>
        <w:t>3</w:t>
      </w:r>
      <w:r w:rsidRPr="00107D3A">
        <w:rPr>
          <w:lang w:val="pt-BR"/>
        </w:rPr>
        <w:t>O</w:t>
      </w:r>
      <w:r w:rsidRPr="00107D3A">
        <w:rPr>
          <w:vertAlign w:val="subscript"/>
          <w:lang w:val="pt-BR"/>
        </w:rPr>
        <w:t>4</w:t>
      </w:r>
      <w:r w:rsidRPr="00107D3A">
        <w:rPr>
          <w:lang w:val="pt-BR"/>
        </w:rPr>
        <w:t xml:space="preserve"> về khối lượng, còn lại là tạp chất không chứa sắt) với hiệu suất cả quá trình đạt 90% theo sơ đồ sau:</w:t>
      </w:r>
    </w:p>
    <w:p w14:paraId="617C253B" w14:textId="77777777" w:rsidR="00792A10" w:rsidRPr="00107D3A" w:rsidRDefault="00000000" w:rsidP="00557DFC">
      <w:pPr>
        <w:spacing w:line="264" w:lineRule="auto"/>
        <w:ind w:left="300"/>
        <w:jc w:val="center"/>
        <w:rPr>
          <w:lang w:val="pt-BR"/>
        </w:rPr>
      </w:pPr>
      <w:r w:rsidRPr="00107D3A">
        <w:rPr>
          <w:lang w:val="pt-BR"/>
        </w:rPr>
        <w:t xml:space="preserve">Quặng manhetit </w:t>
      </w:r>
      <w:r w:rsidRPr="00107D3A">
        <w:rPr>
          <w:position w:val="-6"/>
        </w:rPr>
        <w:object w:dxaOrig="1100" w:dyaOrig="351" w14:anchorId="39C12FCA">
          <v:shape id="_x0000_i1189" type="#_x0000_t75" style="width:55.3pt;height:17.55pt" o:ole="">
            <v:imagedata r:id="rId14" o:title=""/>
          </v:shape>
          <o:OLEObject Type="Embed" ProgID="Equation.DSMT4" ShapeID="_x0000_i1189" DrawAspect="Content" ObjectID="_1775367755" r:id="rId248"/>
        </w:object>
      </w:r>
      <w:r w:rsidRPr="00107D3A">
        <w:rPr>
          <w:lang w:val="pt-BR"/>
        </w:rPr>
        <w:t xml:space="preserve"> Gang trắng </w:t>
      </w:r>
      <w:r w:rsidRPr="00107D3A">
        <w:rPr>
          <w:position w:val="-6"/>
        </w:rPr>
        <w:object w:dxaOrig="1129" w:dyaOrig="351" w14:anchorId="43532E07">
          <v:shape id="_x0000_i1190" type="#_x0000_t75" style="width:56.75pt;height:17.55pt" o:ole="">
            <v:imagedata r:id="rId16" o:title=""/>
          </v:shape>
          <o:OLEObject Type="Embed" ProgID="Equation.DSMT4" ShapeID="_x0000_i1190" DrawAspect="Content" ObjectID="_1775367756" r:id="rId249"/>
        </w:object>
      </w:r>
      <w:r w:rsidRPr="00107D3A">
        <w:rPr>
          <w:lang w:val="pt-BR"/>
        </w:rPr>
        <w:t xml:space="preserve"> Thép </w:t>
      </w:r>
      <w:r w:rsidRPr="00107D3A">
        <w:rPr>
          <w:position w:val="-6"/>
        </w:rPr>
        <w:object w:dxaOrig="962" w:dyaOrig="351" w14:anchorId="69198D9E">
          <v:shape id="_x0000_i1191" type="#_x0000_t75" style="width:48.1pt;height:17.55pt" o:ole="">
            <v:imagedata r:id="rId18" o:title=""/>
          </v:shape>
          <o:OLEObject Type="Embed" ProgID="Equation.DSMT4" ShapeID="_x0000_i1191" DrawAspect="Content" ObjectID="_1775367757" r:id="rId250"/>
        </w:object>
      </w:r>
      <w:r w:rsidRPr="00107D3A">
        <w:rPr>
          <w:lang w:val="pt-BR"/>
        </w:rPr>
        <w:t xml:space="preserve"> Thép thành phẩm</w:t>
      </w:r>
    </w:p>
    <w:p w14:paraId="72AD4290" w14:textId="43B8F505" w:rsidR="00792A10" w:rsidRPr="00107D3A" w:rsidRDefault="00000000" w:rsidP="00760B92">
      <w:pPr>
        <w:spacing w:line="264" w:lineRule="auto"/>
        <w:ind w:firstLine="284"/>
        <w:rPr>
          <w:b/>
          <w:lang w:val="id-ID"/>
        </w:rPr>
      </w:pPr>
      <w:r w:rsidRPr="00107D3A">
        <w:rPr>
          <w:lang w:val="pt-BR"/>
        </w:rPr>
        <w:t xml:space="preserve">Toàn bộ thép thành phẩm là </w:t>
      </w:r>
      <w:r w:rsidR="00760B92" w:rsidRPr="00107D3A">
        <w:rPr>
          <w:lang w:val="pt-BR"/>
        </w:rPr>
        <w:t xml:space="preserve">a </w:t>
      </w:r>
      <w:r w:rsidR="00F26A40" w:rsidRPr="00107D3A">
        <w:rPr>
          <w:lang w:val="pt-BR"/>
        </w:rPr>
        <w:t xml:space="preserve">thanh thép đặc hình hộp </w:t>
      </w:r>
      <w:r w:rsidRPr="00107D3A">
        <w:rPr>
          <w:lang w:val="pt-BR"/>
        </w:rPr>
        <w:t xml:space="preserve">có chiều dài 600 cm, chiều rộng 4 cm, chiều cao 4 cm. </w:t>
      </w:r>
      <w:r w:rsidRPr="00107D3A">
        <w:rPr>
          <w:noProof/>
          <w:lang w:val="pt-BR"/>
        </w:rPr>
        <w:t>Biết thép thành phẩm chứa 98% sắt về khối lượng và có khối lượng riêng 7,9 tấn/m</w:t>
      </w:r>
      <w:r w:rsidRPr="00107D3A">
        <w:rPr>
          <w:noProof/>
          <w:vertAlign w:val="superscript"/>
          <w:lang w:val="pt-BR"/>
        </w:rPr>
        <w:t>3</w:t>
      </w:r>
      <w:r w:rsidRPr="00107D3A">
        <w:rPr>
          <w:noProof/>
          <w:lang w:val="pt-BR"/>
        </w:rPr>
        <w:t>. Giá trị của a là</w:t>
      </w:r>
    </w:p>
    <w:p w14:paraId="7BDF915C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pt-BR"/>
        </w:rPr>
        <w:tab/>
        <w:t xml:space="preserve">A. </w:t>
      </w:r>
      <w:r w:rsidRPr="00107D3A">
        <w:rPr>
          <w:lang w:val="pt-BR"/>
        </w:rPr>
        <w:t>497.</w:t>
      </w:r>
      <w:r w:rsidRPr="00107D3A">
        <w:rPr>
          <w:b/>
          <w:lang w:val="pt-BR"/>
        </w:rPr>
        <w:tab/>
        <w:t xml:space="preserve">B. </w:t>
      </w:r>
      <w:r w:rsidRPr="00107D3A">
        <w:rPr>
          <w:lang w:val="pt-BR"/>
        </w:rPr>
        <w:t>552.</w:t>
      </w:r>
      <w:r w:rsidRPr="00107D3A">
        <w:rPr>
          <w:b/>
          <w:bCs/>
          <w:lang w:val="pt-BR"/>
        </w:rPr>
        <w:tab/>
        <w:t xml:space="preserve">C. </w:t>
      </w:r>
      <w:r w:rsidRPr="00107D3A">
        <w:rPr>
          <w:bCs/>
          <w:lang w:val="pt-BR"/>
        </w:rPr>
        <w:t>6</w:t>
      </w:r>
      <w:r w:rsidRPr="00107D3A">
        <w:rPr>
          <w:lang w:val="pt-BR"/>
        </w:rPr>
        <w:t>28.</w:t>
      </w:r>
      <w:r w:rsidRPr="00107D3A">
        <w:rPr>
          <w:b/>
          <w:lang w:val="pt-BR"/>
        </w:rPr>
        <w:tab/>
        <w:t xml:space="preserve">D. </w:t>
      </w:r>
      <w:r w:rsidRPr="00107D3A">
        <w:rPr>
          <w:lang w:val="pt-BR"/>
        </w:rPr>
        <w:t>541.</w:t>
      </w:r>
    </w:p>
    <w:p w14:paraId="4AD86AC9" w14:textId="77777777" w:rsidR="00792A10" w:rsidRPr="00107D3A" w:rsidRDefault="00000000" w:rsidP="00557DFC">
      <w:pPr>
        <w:spacing w:line="264" w:lineRule="auto"/>
        <w:jc w:val="both"/>
        <w:rPr>
          <w:b/>
          <w:lang w:val="id-ID"/>
        </w:rPr>
      </w:pPr>
      <w:r w:rsidRPr="00107D3A">
        <w:rPr>
          <w:b/>
          <w:bCs/>
          <w:lang w:val="fr-FR"/>
        </w:rPr>
        <w:t xml:space="preserve">Câu 77. </w:t>
      </w:r>
      <w:r w:rsidRPr="00107D3A">
        <w:rPr>
          <w:bCs/>
          <w:lang w:val="fr-FR"/>
        </w:rPr>
        <w:t>Hỗn</w:t>
      </w:r>
      <w:r w:rsidRPr="00107D3A">
        <w:rPr>
          <w:lang w:val="fr-FR"/>
        </w:rPr>
        <w:t xml:space="preserve"> hợp A gồm M, MO, MCO</w:t>
      </w:r>
      <w:r w:rsidRPr="00107D3A">
        <w:rPr>
          <w:vertAlign w:val="subscript"/>
          <w:lang w:val="fr-FR"/>
        </w:rPr>
        <w:t>3</w:t>
      </w:r>
      <w:r w:rsidRPr="00107D3A">
        <w:rPr>
          <w:lang w:val="fr-FR"/>
        </w:rPr>
        <w:t xml:space="preserve"> (M là kim loại). Cho 15,8 gam A </w:t>
      </w:r>
      <w:r w:rsidRPr="00107D3A">
        <w:rPr>
          <w:b/>
          <w:bCs/>
          <w:lang w:val="fr-FR"/>
        </w:rPr>
        <w:t>t</w:t>
      </w:r>
      <w:r w:rsidRPr="00107D3A">
        <w:rPr>
          <w:lang w:val="fr-FR"/>
        </w:rPr>
        <w:t>ác dụng với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đặc, nóng, dư, thu được 0,2 mol hỗn hợp gồm 2 khí (có tỉ khối so với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 xml:space="preserve"> bằng 29,5). Mặt khác, hòa tan hết 15,8 gam A trong 100 gam dung dịch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loãng thu được 0,1 mol hỗn hợp khí và dung dịch X chỉ chứa muối trung hòa E duy nhất. Làm lạnh X đến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 thấy tách ra 27,244 gam tinh thể F. Biết ở 10</w:t>
      </w:r>
      <w:r w:rsidRPr="00107D3A">
        <w:rPr>
          <w:vertAlign w:val="superscript"/>
          <w:lang w:val="fr-FR"/>
        </w:rPr>
        <w:t>0</w:t>
      </w:r>
      <w:r w:rsidRPr="00107D3A">
        <w:rPr>
          <w:lang w:val="fr-FR"/>
        </w:rPr>
        <w:t>C, 100 gam nước hòa tan tối đa 21,91 gam E, sản phẩm khử của H</w:t>
      </w:r>
      <w:r w:rsidRPr="00107D3A">
        <w:rPr>
          <w:vertAlign w:val="subscript"/>
          <w:lang w:val="fr-FR"/>
        </w:rPr>
        <w:t>2</w:t>
      </w:r>
      <w:r w:rsidRPr="00107D3A">
        <w:rPr>
          <w:lang w:val="fr-FR"/>
        </w:rPr>
        <w:t>SO</w:t>
      </w:r>
      <w:r w:rsidRPr="00107D3A">
        <w:rPr>
          <w:vertAlign w:val="subscript"/>
          <w:lang w:val="fr-FR"/>
        </w:rPr>
        <w:t>4</w:t>
      </w:r>
      <w:r w:rsidRPr="00107D3A">
        <w:rPr>
          <w:lang w:val="fr-FR"/>
        </w:rPr>
        <w:t xml:space="preserve"> đặc là SO</w:t>
      </w:r>
      <w:r w:rsidRPr="00107D3A">
        <w:rPr>
          <w:vertAlign w:val="subscript"/>
          <w:lang w:val="fr-FR"/>
        </w:rPr>
        <w:t xml:space="preserve">2 </w:t>
      </w:r>
      <w:r w:rsidRPr="00107D3A">
        <w:rPr>
          <w:lang w:val="fr-FR"/>
        </w:rPr>
        <w:t>(duy nhất), các phản ứng xảy ra hoàn toàn. Phần trăm khối lượng nguyên tố O trong F là</w:t>
      </w:r>
    </w:p>
    <w:p w14:paraId="6B857E4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63,31%.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64,80%.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61,54%.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59,50%.</w:t>
      </w:r>
    </w:p>
    <w:p w14:paraId="7B4B55A4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lang w:val="fr-FR"/>
        </w:rPr>
        <w:t xml:space="preserve">Câu 78. </w:t>
      </w:r>
      <w:r w:rsidRPr="00107D3A">
        <w:rPr>
          <w:rFonts w:eastAsia="Arial"/>
          <w:lang w:val="fr-FR"/>
        </w:rPr>
        <w:t>Cho các phát biểu sau:</w:t>
      </w:r>
    </w:p>
    <w:p w14:paraId="14217695" w14:textId="77777777" w:rsidR="00792A10" w:rsidRPr="00107D3A" w:rsidRDefault="00000000" w:rsidP="00557DFC">
      <w:pPr>
        <w:spacing w:line="264" w:lineRule="auto"/>
        <w:ind w:left="300"/>
        <w:jc w:val="both"/>
        <w:rPr>
          <w:lang w:val="fr-FR"/>
        </w:rPr>
      </w:pPr>
      <w:r w:rsidRPr="00107D3A">
        <w:rPr>
          <w:rFonts w:eastAsia="Arial"/>
          <w:lang w:val="fr-FR"/>
        </w:rPr>
        <w:t>(a) Đồng trùng hợp buta-1,3-đien với stiren (xúc tác Na) thu được caosu buna-S.</w:t>
      </w:r>
    </w:p>
    <w:p w14:paraId="62CEEB4C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fr-FR"/>
        </w:rPr>
        <w:t>(b)</w:t>
      </w:r>
      <w:r w:rsidRPr="00107D3A">
        <w:rPr>
          <w:rFonts w:eastAsia="Arial"/>
          <w:lang w:val="vi-VN"/>
        </w:rPr>
        <w:t xml:space="preserve"> Oxi hóa glucozơ bằng H</w:t>
      </w:r>
      <w:r w:rsidRPr="00107D3A">
        <w:rPr>
          <w:rFonts w:eastAsia="Arial"/>
          <w:vertAlign w:val="subscript"/>
          <w:lang w:val="vi-VN"/>
        </w:rPr>
        <w:t>2</w:t>
      </w:r>
      <w:r w:rsidRPr="00107D3A">
        <w:rPr>
          <w:rFonts w:eastAsia="Arial"/>
          <w:lang w:val="vi-VN"/>
        </w:rPr>
        <w:t xml:space="preserve"> (xúc tác Ni, t</w:t>
      </w:r>
      <w:r w:rsidRPr="00107D3A">
        <w:rPr>
          <w:rFonts w:eastAsia="Arial"/>
          <w:vertAlign w:val="superscript"/>
          <w:lang w:val="vi-VN"/>
        </w:rPr>
        <w:t>0</w:t>
      </w:r>
      <w:r w:rsidRPr="00107D3A">
        <w:rPr>
          <w:rFonts w:eastAsia="Arial"/>
          <w:lang w:val="vi-VN"/>
        </w:rPr>
        <w:t>) thu được sobitol.</w:t>
      </w:r>
    </w:p>
    <w:p w14:paraId="3725B327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 xml:space="preserve">(c) </w:t>
      </w:r>
      <w:r w:rsidRPr="00107D3A">
        <w:rPr>
          <w:lang w:val="vi-VN"/>
        </w:rPr>
        <w:t>Trong công nghiệp, chất béo được dùng để điều chế xà phòng và glixerol.</w:t>
      </w:r>
    </w:p>
    <w:p w14:paraId="3C56B244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(d) Trong thành phần của xăng sinh học E5 có chứa 5% thể tích metanol.</w:t>
      </w:r>
    </w:p>
    <w:p w14:paraId="65019F0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rFonts w:eastAsia="Arial"/>
          <w:lang w:val="vi-VN"/>
        </w:rPr>
        <w:t>(đ) Chỉ cần dùng quỳ tím, có thể phân biệt được các dung dịch: alanin, lysin, axit glutamic.</w:t>
      </w:r>
    </w:p>
    <w:p w14:paraId="0A3F0F4A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rFonts w:eastAsia="Arial"/>
          <w:lang w:val="fr-FR"/>
        </w:rPr>
        <w:t>Số phát biểu đúng là</w:t>
      </w:r>
    </w:p>
    <w:p w14:paraId="303A3664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rFonts w:eastAsia="Arial"/>
          <w:lang w:val="fr-FR"/>
        </w:rPr>
        <w:t>3.</w:t>
      </w:r>
      <w:r w:rsidRPr="00107D3A">
        <w:rPr>
          <w:b/>
          <w:lang w:val="fr-FR"/>
        </w:rPr>
        <w:tab/>
        <w:t xml:space="preserve">B. </w:t>
      </w:r>
      <w:r w:rsidRPr="00107D3A">
        <w:rPr>
          <w:rFonts w:eastAsia="Arial"/>
          <w:lang w:val="fr-FR"/>
        </w:rPr>
        <w:t>5.</w:t>
      </w:r>
      <w:r w:rsidRPr="00107D3A">
        <w:rPr>
          <w:b/>
          <w:lang w:val="fr-FR"/>
        </w:rPr>
        <w:tab/>
        <w:t xml:space="preserve">C. </w:t>
      </w:r>
      <w:r w:rsidRPr="00107D3A">
        <w:rPr>
          <w:rFonts w:eastAsia="Arial"/>
          <w:lang w:val="fr-FR"/>
        </w:rPr>
        <w:t>4.</w:t>
      </w:r>
      <w:r w:rsidRPr="00107D3A">
        <w:rPr>
          <w:b/>
          <w:lang w:val="fr-FR"/>
        </w:rPr>
        <w:tab/>
        <w:t xml:space="preserve">D. </w:t>
      </w:r>
      <w:r w:rsidRPr="00107D3A">
        <w:rPr>
          <w:rFonts w:eastAsia="Arial"/>
          <w:lang w:val="fr-FR"/>
        </w:rPr>
        <w:t>2.</w:t>
      </w:r>
    </w:p>
    <w:p w14:paraId="4445701F" w14:textId="77777777" w:rsidR="00792A10" w:rsidRPr="00107D3A" w:rsidRDefault="00000000" w:rsidP="00557DFC">
      <w:pPr>
        <w:spacing w:line="264" w:lineRule="auto"/>
        <w:jc w:val="both"/>
        <w:rPr>
          <w:lang w:val="vi-VN"/>
        </w:rPr>
      </w:pPr>
      <w:r w:rsidRPr="00107D3A">
        <w:rPr>
          <w:b/>
          <w:lang w:val="vi-VN"/>
        </w:rPr>
        <w:t xml:space="preserve">Câu 79. </w:t>
      </w:r>
      <w:r w:rsidRPr="00107D3A">
        <w:rPr>
          <w:lang w:val="vi-VN"/>
        </w:rPr>
        <w:t>Thực hiện thí nghiệm theo các bước sau:</w:t>
      </w:r>
    </w:p>
    <w:p w14:paraId="36EB2E47" w14:textId="77777777" w:rsidR="00792A10" w:rsidRPr="00107D3A" w:rsidRDefault="00000000" w:rsidP="00557DFC">
      <w:pPr>
        <w:spacing w:line="264" w:lineRule="auto"/>
        <w:ind w:left="300"/>
        <w:jc w:val="both"/>
        <w:rPr>
          <w:position w:val="2"/>
          <w:lang w:val="vi-VN"/>
        </w:rPr>
      </w:pPr>
      <w:r w:rsidRPr="00107D3A">
        <w:rPr>
          <w:b/>
          <w:i/>
          <w:position w:val="2"/>
          <w:lang w:val="vi-VN"/>
        </w:rPr>
        <w:t>Bước 1:</w:t>
      </w:r>
      <w:r w:rsidRPr="00107D3A">
        <w:rPr>
          <w:i/>
          <w:position w:val="2"/>
          <w:lang w:val="vi-VN"/>
        </w:rPr>
        <w:t xml:space="preserve"> </w:t>
      </w:r>
      <w:r w:rsidRPr="00107D3A">
        <w:rPr>
          <w:position w:val="2"/>
          <w:lang w:val="vi-VN"/>
        </w:rPr>
        <w:t>Rót vào 2 ống nghiệm mỗi ống khoảng 3 ml dung dịch H</w:t>
      </w:r>
      <w:r w:rsidRPr="00107D3A">
        <w:rPr>
          <w:position w:val="2"/>
          <w:vertAlign w:val="subscript"/>
          <w:lang w:val="vi-VN"/>
        </w:rPr>
        <w:t>2</w:t>
      </w:r>
      <w:r w:rsidRPr="00107D3A">
        <w:rPr>
          <w:position w:val="2"/>
          <w:lang w:val="vi-VN"/>
        </w:rPr>
        <w:t>SO</w:t>
      </w:r>
      <w:r w:rsidRPr="00107D3A">
        <w:rPr>
          <w:position w:val="2"/>
          <w:vertAlign w:val="subscript"/>
          <w:lang w:val="vi-VN"/>
        </w:rPr>
        <w:t>4</w:t>
      </w:r>
      <w:r w:rsidRPr="00107D3A">
        <w:rPr>
          <w:position w:val="2"/>
          <w:lang w:val="vi-VN"/>
        </w:rPr>
        <w:t xml:space="preserve"> loãng và cho vào mỗi ống một mẩu kẽm.</w:t>
      </w:r>
    </w:p>
    <w:p w14:paraId="775B2B89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b/>
          <w:i/>
          <w:lang w:val="vi-VN"/>
        </w:rPr>
        <w:t>Bước 2:</w:t>
      </w:r>
      <w:r w:rsidRPr="00107D3A">
        <w:rPr>
          <w:lang w:val="vi-VN"/>
        </w:rPr>
        <w:t xml:space="preserve"> Nhỏ thêm 2-3 giọt dung dịch CuSO</w:t>
      </w:r>
      <w:r w:rsidRPr="00107D3A">
        <w:rPr>
          <w:vertAlign w:val="subscript"/>
          <w:lang w:val="vi-VN"/>
        </w:rPr>
        <w:t>4</w:t>
      </w:r>
      <w:r w:rsidRPr="00107D3A">
        <w:rPr>
          <w:lang w:val="vi-VN"/>
        </w:rPr>
        <w:t xml:space="preserve"> vào ống nghiệm thứ nhất.</w:t>
      </w:r>
    </w:p>
    <w:p w14:paraId="7FA22D7D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lastRenderedPageBreak/>
        <w:t>Cho các phát biểu sau:</w:t>
      </w:r>
    </w:p>
    <w:p w14:paraId="0BB80508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(a) Sau bước 1, cả 2 ống nghiệm đều xảy ra ăn mòn hóa học.</w:t>
      </w:r>
    </w:p>
    <w:p w14:paraId="2DA5B7AF" w14:textId="77777777" w:rsidR="00792A10" w:rsidRPr="00107D3A" w:rsidRDefault="00000000" w:rsidP="00557DFC">
      <w:pPr>
        <w:spacing w:line="264" w:lineRule="auto"/>
        <w:ind w:left="300"/>
        <w:jc w:val="both"/>
        <w:rPr>
          <w:noProof/>
          <w:lang w:val="vi-VN"/>
        </w:rPr>
      </w:pPr>
      <w:r w:rsidRPr="00107D3A">
        <w:rPr>
          <w:noProof/>
          <w:lang w:val="vi-VN"/>
        </w:rPr>
        <w:t>(b) Sau bước 2,</w:t>
      </w:r>
      <w:r w:rsidRPr="00107D3A">
        <w:rPr>
          <w:lang w:val="vi-VN"/>
        </w:rPr>
        <w:t xml:space="preserve"> cả 2 ống nghiệm đều xảy ra ăn mòn điện hóa học</w:t>
      </w:r>
      <w:r w:rsidRPr="00107D3A">
        <w:rPr>
          <w:noProof/>
          <w:lang w:val="vi-VN"/>
        </w:rPr>
        <w:t xml:space="preserve"> .</w:t>
      </w:r>
    </w:p>
    <w:p w14:paraId="49847BC1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lang w:val="vi-VN"/>
        </w:rPr>
        <w:t>(c) Sau bước 2, ống nghiệm thứ nhất có xảy ra ăn mòn điện hóa học.</w:t>
      </w:r>
    </w:p>
    <w:p w14:paraId="7A8C8A61" w14:textId="77777777" w:rsidR="00792A10" w:rsidRPr="00107D3A" w:rsidRDefault="00000000" w:rsidP="00557DFC">
      <w:pPr>
        <w:spacing w:line="264" w:lineRule="auto"/>
        <w:ind w:left="300"/>
        <w:jc w:val="both"/>
        <w:rPr>
          <w:spacing w:val="-4"/>
          <w:lang w:val="vi-VN"/>
        </w:rPr>
      </w:pPr>
      <w:r w:rsidRPr="00107D3A">
        <w:rPr>
          <w:spacing w:val="-4"/>
          <w:lang w:val="vi-VN"/>
        </w:rPr>
        <w:t>(d)</w:t>
      </w:r>
      <w:r w:rsidRPr="00107D3A">
        <w:rPr>
          <w:lang w:val="vi-VN"/>
        </w:rPr>
        <w:t xml:space="preserve"> Sau bước 2, ống nghiệm thứ nhất có khí thoát ra chậm ống nghiệm thứ hai</w:t>
      </w:r>
      <w:r w:rsidRPr="00107D3A">
        <w:rPr>
          <w:spacing w:val="-4"/>
          <w:lang w:val="vi-VN"/>
        </w:rPr>
        <w:t>.</w:t>
      </w:r>
    </w:p>
    <w:p w14:paraId="7CA5A152" w14:textId="77777777" w:rsidR="00792A10" w:rsidRPr="00107D3A" w:rsidRDefault="00000000" w:rsidP="00557DFC">
      <w:pPr>
        <w:spacing w:line="264" w:lineRule="auto"/>
        <w:ind w:left="300"/>
        <w:jc w:val="both"/>
        <w:rPr>
          <w:lang w:val="vi-VN"/>
        </w:rPr>
      </w:pPr>
      <w:r w:rsidRPr="00107D3A">
        <w:rPr>
          <w:spacing w:val="-4"/>
          <w:lang w:val="vi-VN"/>
        </w:rPr>
        <w:t>(đ)</w:t>
      </w:r>
      <w:r w:rsidRPr="00107D3A">
        <w:rPr>
          <w:lang w:val="vi-VN"/>
        </w:rPr>
        <w:t xml:space="preserve"> Sau bước 2, chỉ có ống nghiệm thứ hai xảy ra ăn mòn điện hóa học</w:t>
      </w:r>
      <w:r w:rsidRPr="00107D3A">
        <w:rPr>
          <w:spacing w:val="-4"/>
          <w:lang w:val="vi-VN"/>
        </w:rPr>
        <w:t>.</w:t>
      </w:r>
    </w:p>
    <w:p w14:paraId="792AD12E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lang w:val="fr-FR"/>
        </w:rPr>
        <w:t xml:space="preserve">Số phát biểu </w:t>
      </w:r>
      <w:r w:rsidRPr="00107D3A">
        <w:rPr>
          <w:b/>
          <w:lang w:val="fr-FR"/>
        </w:rPr>
        <w:t xml:space="preserve">sai </w:t>
      </w:r>
      <w:r w:rsidRPr="00107D3A">
        <w:rPr>
          <w:lang w:val="fr-FR"/>
        </w:rPr>
        <w:t>là</w:t>
      </w:r>
    </w:p>
    <w:p w14:paraId="7AA7BE6E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fr-FR"/>
        </w:rPr>
        <w:tab/>
        <w:t xml:space="preserve">A. </w:t>
      </w:r>
      <w:r w:rsidRPr="00107D3A">
        <w:rPr>
          <w:lang w:val="fr-FR"/>
        </w:rPr>
        <w:t>4.</w:t>
      </w:r>
      <w:r w:rsidRPr="00107D3A">
        <w:rPr>
          <w:b/>
          <w:lang w:val="fr-FR"/>
        </w:rPr>
        <w:tab/>
        <w:t xml:space="preserve">B. </w:t>
      </w:r>
      <w:r w:rsidRPr="00107D3A">
        <w:rPr>
          <w:lang w:val="fr-FR"/>
        </w:rPr>
        <w:t>3.</w:t>
      </w:r>
      <w:r w:rsidRPr="00107D3A">
        <w:rPr>
          <w:b/>
          <w:lang w:val="fr-FR"/>
        </w:rPr>
        <w:tab/>
        <w:t xml:space="preserve">C. </w:t>
      </w:r>
      <w:r w:rsidRPr="00107D3A">
        <w:rPr>
          <w:lang w:val="fr-FR"/>
        </w:rPr>
        <w:t>1.</w:t>
      </w:r>
      <w:r w:rsidRPr="00107D3A">
        <w:rPr>
          <w:b/>
          <w:lang w:val="fr-FR"/>
        </w:rPr>
        <w:tab/>
        <w:t xml:space="preserve">D. </w:t>
      </w:r>
      <w:r w:rsidRPr="00107D3A">
        <w:rPr>
          <w:lang w:val="fr-FR"/>
        </w:rPr>
        <w:t>2.</w:t>
      </w:r>
    </w:p>
    <w:p w14:paraId="10417162" w14:textId="77777777" w:rsidR="00792A10" w:rsidRPr="00107D3A" w:rsidRDefault="00000000" w:rsidP="00557DFC">
      <w:pPr>
        <w:spacing w:line="264" w:lineRule="auto"/>
        <w:jc w:val="both"/>
        <w:rPr>
          <w:lang w:val="fr-FR"/>
        </w:rPr>
      </w:pPr>
      <w:r w:rsidRPr="00107D3A">
        <w:rPr>
          <w:b/>
          <w:bCs/>
          <w:lang w:val="fr-FR"/>
        </w:rPr>
        <w:t xml:space="preserve">Câu 80. </w:t>
      </w:r>
      <w:r w:rsidRPr="00107D3A">
        <w:rPr>
          <w:bCs/>
          <w:lang w:val="fr-FR"/>
        </w:rPr>
        <w:t xml:space="preserve">Axit sunfuric là hóa chất hàng đầu được dùng trong nhiều ngành sản xuất. </w:t>
      </w:r>
      <w:r w:rsidRPr="00107D3A">
        <w:rPr>
          <w:iCs/>
          <w:lang w:val="fr-FR"/>
        </w:rPr>
        <w:t>Trong công nghiệp, axit sunfuric được sản xuất từ quặng pirit sắt (có chứa 72%</w:t>
      </w:r>
      <w:r w:rsidRPr="00107D3A">
        <w:rPr>
          <w:b/>
          <w:iCs/>
          <w:lang w:val="fr-FR"/>
        </w:rPr>
        <w:t xml:space="preserve"> </w:t>
      </w:r>
      <w:r w:rsidRPr="00107D3A">
        <w:rPr>
          <w:iCs/>
          <w:lang w:val="fr-FR"/>
        </w:rPr>
        <w:t>FeS</w:t>
      </w:r>
      <w:r w:rsidRPr="00107D3A">
        <w:rPr>
          <w:iCs/>
          <w:vertAlign w:val="subscript"/>
          <w:lang w:val="fr-FR"/>
        </w:rPr>
        <w:t>2</w:t>
      </w:r>
      <w:r w:rsidRPr="00107D3A">
        <w:rPr>
          <w:iCs/>
          <w:lang w:val="fr-FR"/>
        </w:rPr>
        <w:t>, phần còn lại hợp chất không chứa S) theo sơ đồ sau:</w:t>
      </w:r>
    </w:p>
    <w:p w14:paraId="39A773F9" w14:textId="77777777" w:rsidR="00792A10" w:rsidRPr="00107D3A" w:rsidRDefault="00000000" w:rsidP="00557DFC">
      <w:pPr>
        <w:spacing w:line="264" w:lineRule="auto"/>
        <w:ind w:left="300"/>
        <w:jc w:val="center"/>
        <w:rPr>
          <w:lang w:val="nl-NL"/>
        </w:rPr>
      </w:pPr>
      <w:r w:rsidRPr="00107D3A">
        <w:rPr>
          <w:iCs/>
          <w:position w:val="-12"/>
        </w:rPr>
        <w:object w:dxaOrig="4118" w:dyaOrig="403" w14:anchorId="145AE6C1">
          <v:shape id="_x0000_i1192" type="#_x0000_t75" style="width:205.9pt;height:20.15pt" o:ole="">
            <v:imagedata r:id="rId12" o:title=""/>
          </v:shape>
          <o:OLEObject Type="Embed" ProgID="Equation.DSMT4" ShapeID="_x0000_i1192" DrawAspect="Content" ObjectID="_1775367758" r:id="rId251"/>
        </w:object>
      </w:r>
    </w:p>
    <w:p w14:paraId="6818FA36" w14:textId="77777777" w:rsidR="00792A10" w:rsidRPr="00107D3A" w:rsidRDefault="00000000" w:rsidP="00557DFC">
      <w:pPr>
        <w:spacing w:line="264" w:lineRule="auto"/>
        <w:ind w:left="300"/>
        <w:rPr>
          <w:b/>
          <w:lang w:val="id-ID"/>
        </w:rPr>
      </w:pPr>
      <w:r w:rsidRPr="00107D3A">
        <w:rPr>
          <w:iCs/>
          <w:lang w:val="nl-NL"/>
        </w:rPr>
        <w:t>Biết hiệu suất cả quá trình là 80%. Khối lượng H</w:t>
      </w:r>
      <w:r w:rsidRPr="00107D3A">
        <w:rPr>
          <w:iCs/>
          <w:vertAlign w:val="subscript"/>
          <w:lang w:val="nl-NL"/>
        </w:rPr>
        <w:t>2</w:t>
      </w:r>
      <w:r w:rsidRPr="00107D3A">
        <w:rPr>
          <w:iCs/>
          <w:lang w:val="nl-NL"/>
        </w:rPr>
        <w:t>SO</w:t>
      </w:r>
      <w:r w:rsidRPr="00107D3A">
        <w:rPr>
          <w:iCs/>
          <w:vertAlign w:val="subscript"/>
          <w:lang w:val="nl-NL"/>
        </w:rPr>
        <w:t>4</w:t>
      </w:r>
      <w:r w:rsidRPr="00107D3A">
        <w:rPr>
          <w:iCs/>
          <w:lang w:val="nl-NL"/>
        </w:rPr>
        <w:t xml:space="preserve"> 98% điều chế được từ 2 tấn quặng trên</w:t>
      </w:r>
      <w:r w:rsidRPr="00107D3A">
        <w:rPr>
          <w:iCs/>
          <w:vertAlign w:val="subscript"/>
          <w:lang w:val="nl-NL"/>
        </w:rPr>
        <w:t xml:space="preserve"> </w:t>
      </w:r>
      <w:r w:rsidRPr="00107D3A">
        <w:rPr>
          <w:iCs/>
          <w:lang w:val="nl-NL"/>
        </w:rPr>
        <w:t>là</w:t>
      </w:r>
    </w:p>
    <w:p w14:paraId="2143D2E5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both"/>
        <w:rPr>
          <w:b/>
          <w:lang w:val="id-ID"/>
        </w:rPr>
      </w:pPr>
      <w:r w:rsidRPr="00107D3A">
        <w:rPr>
          <w:b/>
          <w:lang w:val="nl-NL"/>
        </w:rPr>
        <w:tab/>
        <w:t xml:space="preserve">A. </w:t>
      </w:r>
      <w:r w:rsidRPr="00107D3A">
        <w:rPr>
          <w:lang w:val="nl-NL"/>
        </w:rPr>
        <w:t>1,88 tấn.</w:t>
      </w:r>
      <w:r w:rsidRPr="00107D3A">
        <w:rPr>
          <w:b/>
          <w:lang w:val="nl-NL"/>
        </w:rPr>
        <w:tab/>
        <w:t xml:space="preserve">B. </w:t>
      </w:r>
      <w:r w:rsidRPr="00107D3A">
        <w:rPr>
          <w:lang w:val="nl-NL"/>
        </w:rPr>
        <w:t>2,00 tấn.</w:t>
      </w:r>
      <w:r w:rsidRPr="00107D3A">
        <w:rPr>
          <w:b/>
          <w:lang w:val="nl-NL"/>
        </w:rPr>
        <w:tab/>
        <w:t xml:space="preserve">C. </w:t>
      </w:r>
      <w:r w:rsidRPr="00107D3A">
        <w:rPr>
          <w:lang w:val="nl-NL"/>
        </w:rPr>
        <w:t>1,92 tấn.</w:t>
      </w:r>
      <w:r w:rsidRPr="00107D3A">
        <w:rPr>
          <w:b/>
          <w:lang w:val="nl-NL"/>
        </w:rPr>
        <w:tab/>
        <w:t xml:space="preserve">D. </w:t>
      </w:r>
      <w:r w:rsidRPr="00107D3A">
        <w:rPr>
          <w:lang w:val="nl-NL"/>
        </w:rPr>
        <w:t>1,96 tấn.</w:t>
      </w:r>
    </w:p>
    <w:p w14:paraId="41FE5689" w14:textId="77777777" w:rsidR="00792A10" w:rsidRPr="00107D3A" w:rsidRDefault="00000000" w:rsidP="00557DFC">
      <w:pPr>
        <w:tabs>
          <w:tab w:val="left" w:pos="300"/>
          <w:tab w:val="left" w:pos="2980"/>
          <w:tab w:val="left" w:pos="5660"/>
          <w:tab w:val="left" w:pos="8340"/>
        </w:tabs>
        <w:spacing w:line="264" w:lineRule="auto"/>
        <w:jc w:val="center"/>
        <w:rPr>
          <w:b/>
          <w:lang w:val="id-ID"/>
        </w:rPr>
      </w:pPr>
      <w:r w:rsidRPr="00107D3A">
        <w:rPr>
          <w:b/>
          <w:lang w:val="id-ID"/>
        </w:rPr>
        <w:t>-------------- HẾT --------------</w:t>
      </w:r>
    </w:p>
    <w:sectPr w:rsidR="00792A10" w:rsidRPr="00107D3A">
      <w:footerReference w:type="even" r:id="rId252"/>
      <w:footerReference w:type="default" r:id="rId253"/>
      <w:footerReference w:type="first" r:id="rId254"/>
      <w:pgSz w:w="11906" w:h="16838"/>
      <w:pgMar w:top="580" w:right="580" w:bottom="580" w:left="580" w:header="400" w:footer="50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8BD2" w14:textId="77777777" w:rsidR="005B44F4" w:rsidRDefault="005B44F4">
      <w:r>
        <w:separator/>
      </w:r>
    </w:p>
  </w:endnote>
  <w:endnote w:type="continuationSeparator" w:id="0">
    <w:p w14:paraId="234CEDD1" w14:textId="77777777" w:rsidR="005B44F4" w:rsidRDefault="005B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va Mon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7444F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F6C0E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204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1CB74" w14:textId="444336B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204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A8C8D" w14:textId="65247FAF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204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26A57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205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3ABB1" w14:textId="71F62FA9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205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345EC" w14:textId="6196D1A9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205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14FDF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206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62997" w14:textId="72DBBEB6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206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B8F4D" w14:textId="0C8F5C7C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206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A13EC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C713D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201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9AB4D" w14:textId="1BFE795E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207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D8733" w14:textId="733038C3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207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E3EFB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208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8E022" w14:textId="1116B7EF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208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62005" w14:textId="0C82CD9D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208</w: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79AC3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209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DFEA6" w14:textId="6B269D4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209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68788" w14:textId="2F9B12A2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209</w:t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3218E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210</w: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8EA2B" w14:textId="3708347E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431FC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201</w: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7CA5" w14:textId="436C911F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210</w:t>
    </w: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96A0A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211</w: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00D7E" w14:textId="3C02B30B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211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BBEF" w14:textId="50D2A4A2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211</w:t>
    </w: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50BE2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212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0C7CA" w14:textId="3E5CFF41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212</w:t>
    </w: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E3EE6" w14:textId="4E9B7ED1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212</w:t>
    </w: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B215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213</w: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FCFD1" w14:textId="2A0A8816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213</w:t>
    </w: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F8AA8" w14:textId="10B92699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31C13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202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9C281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214</w:t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E7F08" w14:textId="1312FA23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214</w:t>
    </w: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1A22D" w14:textId="711378EC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214</w:t>
    </w: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E7774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215</w:t>
    </w: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EE652" w14:textId="1CC3E010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215</w:t>
    </w: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702ED" w14:textId="5A12C2B1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215</w:t>
    </w: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35191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216</w:t>
    </w: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419F9" w14:textId="003E1482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216</w:t>
    </w: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85246" w14:textId="21777E89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216</w:t>
    </w: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3DF54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217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97874" w14:textId="70E551AE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202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0D62B" w14:textId="2B20583E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217</w:t>
    </w: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80D19" w14:textId="68A55E52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217</w:t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D13A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218</w:t>
    </w: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C490" w14:textId="1E73C923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218</w:t>
    </w: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AE86D" w14:textId="12E60C55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218</w:t>
    </w: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495A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219</w:t>
    </w: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81F47" w14:textId="75B06606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219</w:t>
    </w: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2B74E" w14:textId="5AF7F64A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219</w:t>
    </w: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6FE82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220</w:t>
    </w: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0F3F" w14:textId="37F29533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220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53926" w14:textId="799F574E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202</w:t>
    </w: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33512" w14:textId="0B46D8A9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220</w:t>
    </w: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4E484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221</w:t>
    </w: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44EA1" w14:textId="2C3D1062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221</w:t>
    </w: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F6DAB" w14:textId="70529C24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221</w:t>
    </w: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E5737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222</w:t>
    </w: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6419E" w14:textId="48F72F96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222</w:t>
    </w: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44921" w14:textId="3DAA4A75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222</w:t>
    </w: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8339F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223</w:t>
    </w: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4DB36" w14:textId="10E59A42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223</w:t>
    </w: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EF708" w14:textId="4DE979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20484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203</w:t>
    </w: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344C" w14:textId="7777777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>
      <w:rPr>
        <w:color w:val="00008B"/>
      </w:rPr>
      <w:fldChar w:fldCharType="end"/>
    </w:r>
    <w:r>
      <w:rPr>
        <w:color w:val="00008B"/>
      </w:rPr>
      <w:t>/4 - Mã đề 224</w:t>
    </w: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12692" w14:textId="79A97954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224</w:t>
    </w: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31CF9" w14:textId="535B892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224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D05E7" w14:textId="23288935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2</w:t>
    </w:r>
    <w:r>
      <w:rPr>
        <w:color w:val="00008B"/>
      </w:rPr>
      <w:fldChar w:fldCharType="end"/>
    </w:r>
    <w:r>
      <w:rPr>
        <w:color w:val="00008B"/>
      </w:rPr>
      <w:t>/4 - Mã đề 203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E292C" w14:textId="287B7447" w:rsidR="00015C7C" w:rsidRDefault="00000000">
    <w:pPr>
      <w:jc w:val="right"/>
      <w:rPr>
        <w:color w:val="00008B"/>
      </w:rPr>
    </w:pPr>
    <w:r>
      <w:rPr>
        <w:color w:val="00008B"/>
      </w:rPr>
      <w:t xml:space="preserve">Trang </w:t>
    </w:r>
    <w:r>
      <w:rPr>
        <w:color w:val="00008B"/>
      </w:rPr>
      <w:fldChar w:fldCharType="begin"/>
    </w:r>
    <w:r>
      <w:rPr>
        <w:color w:val="00008B"/>
      </w:rPr>
      <w:instrText>PAGE</w:instrText>
    </w:r>
    <w:r>
      <w:rPr>
        <w:color w:val="00008B"/>
      </w:rPr>
      <w:fldChar w:fldCharType="separate"/>
    </w:r>
    <w:r w:rsidR="00557DFC">
      <w:rPr>
        <w:noProof/>
        <w:color w:val="00008B"/>
      </w:rPr>
      <w:t>1</w:t>
    </w:r>
    <w:r>
      <w:rPr>
        <w:color w:val="00008B"/>
      </w:rPr>
      <w:fldChar w:fldCharType="end"/>
    </w:r>
    <w:r>
      <w:rPr>
        <w:color w:val="00008B"/>
      </w:rPr>
      <w:t>/4 - Mã đề 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9F5BB" w14:textId="77777777" w:rsidR="005B44F4" w:rsidRDefault="005B44F4">
      <w:r>
        <w:separator/>
      </w:r>
    </w:p>
  </w:footnote>
  <w:footnote w:type="continuationSeparator" w:id="0">
    <w:p w14:paraId="2761D9AC" w14:textId="77777777" w:rsidR="005B44F4" w:rsidRDefault="005B4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15C7C"/>
    <w:rsid w:val="00107D3A"/>
    <w:rsid w:val="00252BB8"/>
    <w:rsid w:val="002C4ABD"/>
    <w:rsid w:val="00371674"/>
    <w:rsid w:val="003C77CB"/>
    <w:rsid w:val="004D3C9A"/>
    <w:rsid w:val="00510B67"/>
    <w:rsid w:val="00557DFC"/>
    <w:rsid w:val="005B44F4"/>
    <w:rsid w:val="005F7356"/>
    <w:rsid w:val="006658F9"/>
    <w:rsid w:val="00693754"/>
    <w:rsid w:val="00760B92"/>
    <w:rsid w:val="00792A10"/>
    <w:rsid w:val="00A34C3F"/>
    <w:rsid w:val="00A40697"/>
    <w:rsid w:val="00A77B3E"/>
    <w:rsid w:val="00B2632D"/>
    <w:rsid w:val="00C15A4B"/>
    <w:rsid w:val="00C82EF3"/>
    <w:rsid w:val="00CA2A55"/>
    <w:rsid w:val="00CB354E"/>
    <w:rsid w:val="00DF4CA1"/>
    <w:rsid w:val="00EC301B"/>
    <w:rsid w:val="00ED76AC"/>
    <w:rsid w:val="00F26A40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456E24"/>
  <w15:docId w15:val="{79D1B64D-BD78-4BA9-B52B-17A99995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3.bin"/><Relationship Id="rId21" Type="http://schemas.openxmlformats.org/officeDocument/2006/relationships/footer" Target="footer2.xml"/><Relationship Id="rId42" Type="http://schemas.openxmlformats.org/officeDocument/2006/relationships/footer" Target="footer7.xml"/><Relationship Id="rId63" Type="http://schemas.openxmlformats.org/officeDocument/2006/relationships/footer" Target="footer14.xml"/><Relationship Id="rId84" Type="http://schemas.openxmlformats.org/officeDocument/2006/relationships/footer" Target="footer21.xml"/><Relationship Id="rId138" Type="http://schemas.openxmlformats.org/officeDocument/2006/relationships/oleObject" Target="embeddings/oleObject88.bin"/><Relationship Id="rId159" Type="http://schemas.openxmlformats.org/officeDocument/2006/relationships/oleObject" Target="embeddings/oleObject103.bin"/><Relationship Id="rId170" Type="http://schemas.openxmlformats.org/officeDocument/2006/relationships/oleObject" Target="embeddings/oleObject111.bin"/><Relationship Id="rId191" Type="http://schemas.openxmlformats.org/officeDocument/2006/relationships/oleObject" Target="embeddings/oleObject126.bin"/><Relationship Id="rId205" Type="http://schemas.openxmlformats.org/officeDocument/2006/relationships/oleObject" Target="embeddings/oleObject134.bin"/><Relationship Id="rId226" Type="http://schemas.openxmlformats.org/officeDocument/2006/relationships/oleObject" Target="embeddings/oleObject149.bin"/><Relationship Id="rId247" Type="http://schemas.openxmlformats.org/officeDocument/2006/relationships/oleObject" Target="embeddings/oleObject164.bin"/><Relationship Id="rId107" Type="http://schemas.openxmlformats.org/officeDocument/2006/relationships/oleObject" Target="embeddings/oleObject66.bin"/><Relationship Id="rId11" Type="http://schemas.openxmlformats.org/officeDocument/2006/relationships/oleObject" Target="embeddings/oleObject3.bin"/><Relationship Id="rId32" Type="http://schemas.openxmlformats.org/officeDocument/2006/relationships/footer" Target="footer4.xml"/><Relationship Id="rId53" Type="http://schemas.openxmlformats.org/officeDocument/2006/relationships/footer" Target="footer11.xml"/><Relationship Id="rId74" Type="http://schemas.openxmlformats.org/officeDocument/2006/relationships/footer" Target="footer18.xml"/><Relationship Id="rId128" Type="http://schemas.openxmlformats.org/officeDocument/2006/relationships/oleObject" Target="embeddings/oleObject81.bin"/><Relationship Id="rId149" Type="http://schemas.openxmlformats.org/officeDocument/2006/relationships/oleObject" Target="embeddings/oleObject96.bin"/><Relationship Id="rId5" Type="http://schemas.openxmlformats.org/officeDocument/2006/relationships/endnotes" Target="endnotes.xml"/><Relationship Id="rId95" Type="http://schemas.openxmlformats.org/officeDocument/2006/relationships/oleObject" Target="embeddings/oleObject57.bin"/><Relationship Id="rId160" Type="http://schemas.openxmlformats.org/officeDocument/2006/relationships/oleObject" Target="embeddings/oleObject104.bin"/><Relationship Id="rId181" Type="http://schemas.openxmlformats.org/officeDocument/2006/relationships/oleObject" Target="embeddings/oleObject119.bin"/><Relationship Id="rId216" Type="http://schemas.openxmlformats.org/officeDocument/2006/relationships/oleObject" Target="embeddings/oleObject142.bin"/><Relationship Id="rId237" Type="http://schemas.openxmlformats.org/officeDocument/2006/relationships/oleObject" Target="embeddings/oleObject157.bin"/><Relationship Id="rId22" Type="http://schemas.openxmlformats.org/officeDocument/2006/relationships/footer" Target="footer3.xml"/><Relationship Id="rId43" Type="http://schemas.openxmlformats.org/officeDocument/2006/relationships/footer" Target="footer8.xml"/><Relationship Id="rId64" Type="http://schemas.openxmlformats.org/officeDocument/2006/relationships/footer" Target="footer15.xml"/><Relationship Id="rId118" Type="http://schemas.openxmlformats.org/officeDocument/2006/relationships/oleObject" Target="embeddings/oleObject74.bin"/><Relationship Id="rId139" Type="http://schemas.openxmlformats.org/officeDocument/2006/relationships/oleObject" Target="embeddings/oleObject89.bin"/><Relationship Id="rId85" Type="http://schemas.openxmlformats.org/officeDocument/2006/relationships/oleObject" Target="embeddings/oleObject50.bin"/><Relationship Id="rId150" Type="http://schemas.openxmlformats.org/officeDocument/2006/relationships/oleObject" Target="embeddings/oleObject97.bin"/><Relationship Id="rId171" Type="http://schemas.openxmlformats.org/officeDocument/2006/relationships/oleObject" Target="embeddings/oleObject112.bin"/><Relationship Id="rId192" Type="http://schemas.openxmlformats.org/officeDocument/2006/relationships/footer" Target="footer52.xml"/><Relationship Id="rId206" Type="http://schemas.openxmlformats.org/officeDocument/2006/relationships/oleObject" Target="embeddings/oleObject135.bin"/><Relationship Id="rId227" Type="http://schemas.openxmlformats.org/officeDocument/2006/relationships/oleObject" Target="embeddings/oleObject150.bin"/><Relationship Id="rId248" Type="http://schemas.openxmlformats.org/officeDocument/2006/relationships/oleObject" Target="embeddings/oleObject165.bin"/><Relationship Id="rId12" Type="http://schemas.openxmlformats.org/officeDocument/2006/relationships/image" Target="media/image4.wmf"/><Relationship Id="rId33" Type="http://schemas.openxmlformats.org/officeDocument/2006/relationships/footer" Target="footer5.xml"/><Relationship Id="rId108" Type="http://schemas.openxmlformats.org/officeDocument/2006/relationships/oleObject" Target="embeddings/oleObject67.bin"/><Relationship Id="rId129" Type="http://schemas.openxmlformats.org/officeDocument/2006/relationships/oleObject" Target="embeddings/oleObject82.bin"/><Relationship Id="rId54" Type="http://schemas.openxmlformats.org/officeDocument/2006/relationships/footer" Target="footer12.xml"/><Relationship Id="rId75" Type="http://schemas.openxmlformats.org/officeDocument/2006/relationships/oleObject" Target="embeddings/oleObject43.bin"/><Relationship Id="rId96" Type="http://schemas.openxmlformats.org/officeDocument/2006/relationships/oleObject" Target="embeddings/oleObject58.bin"/><Relationship Id="rId140" Type="http://schemas.openxmlformats.org/officeDocument/2006/relationships/oleObject" Target="embeddings/oleObject90.bin"/><Relationship Id="rId161" Type="http://schemas.openxmlformats.org/officeDocument/2006/relationships/oleObject" Target="embeddings/oleObject105.bin"/><Relationship Id="rId182" Type="http://schemas.openxmlformats.org/officeDocument/2006/relationships/footer" Target="footer49.xml"/><Relationship Id="rId217" Type="http://schemas.openxmlformats.org/officeDocument/2006/relationships/oleObject" Target="embeddings/oleObject143.bin"/><Relationship Id="rId6" Type="http://schemas.openxmlformats.org/officeDocument/2006/relationships/image" Target="media/image1.wmf"/><Relationship Id="rId238" Type="http://schemas.openxmlformats.org/officeDocument/2006/relationships/oleObject" Target="embeddings/oleObject158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75.bin"/><Relationship Id="rId44" Type="http://schemas.openxmlformats.org/officeDocument/2006/relationships/footer" Target="footer9.xml"/><Relationship Id="rId65" Type="http://schemas.openxmlformats.org/officeDocument/2006/relationships/oleObject" Target="embeddings/oleObject36.bin"/><Relationship Id="rId86" Type="http://schemas.openxmlformats.org/officeDocument/2006/relationships/oleObject" Target="embeddings/oleObject51.bin"/><Relationship Id="rId130" Type="http://schemas.openxmlformats.org/officeDocument/2006/relationships/oleObject" Target="embeddings/oleObject83.bin"/><Relationship Id="rId151" Type="http://schemas.openxmlformats.org/officeDocument/2006/relationships/oleObject" Target="embeddings/oleObject98.bin"/><Relationship Id="rId172" Type="http://schemas.openxmlformats.org/officeDocument/2006/relationships/footer" Target="footer46.xml"/><Relationship Id="rId193" Type="http://schemas.openxmlformats.org/officeDocument/2006/relationships/footer" Target="footer53.xml"/><Relationship Id="rId207" Type="http://schemas.openxmlformats.org/officeDocument/2006/relationships/oleObject" Target="embeddings/oleObject136.bin"/><Relationship Id="rId228" Type="http://schemas.openxmlformats.org/officeDocument/2006/relationships/oleObject" Target="embeddings/oleObject151.bin"/><Relationship Id="rId249" Type="http://schemas.openxmlformats.org/officeDocument/2006/relationships/oleObject" Target="embeddings/oleObject166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68.bin"/><Relationship Id="rId34" Type="http://schemas.openxmlformats.org/officeDocument/2006/relationships/footer" Target="footer6.xml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4.bin"/><Relationship Id="rId97" Type="http://schemas.openxmlformats.org/officeDocument/2006/relationships/oleObject" Target="embeddings/oleObject59.bin"/><Relationship Id="rId120" Type="http://schemas.openxmlformats.org/officeDocument/2006/relationships/oleObject" Target="embeddings/oleObject76.bin"/><Relationship Id="rId141" Type="http://schemas.openxmlformats.org/officeDocument/2006/relationships/oleObject" Target="embeddings/oleObject91.bin"/><Relationship Id="rId7" Type="http://schemas.openxmlformats.org/officeDocument/2006/relationships/oleObject" Target="embeddings/oleObject1.bin"/><Relationship Id="rId162" Type="http://schemas.openxmlformats.org/officeDocument/2006/relationships/footer" Target="footer43.xml"/><Relationship Id="rId183" Type="http://schemas.openxmlformats.org/officeDocument/2006/relationships/footer" Target="footer50.xml"/><Relationship Id="rId218" Type="http://schemas.openxmlformats.org/officeDocument/2006/relationships/oleObject" Target="embeddings/oleObject144.bin"/><Relationship Id="rId239" Type="http://schemas.openxmlformats.org/officeDocument/2006/relationships/oleObject" Target="embeddings/oleObject159.bin"/><Relationship Id="rId250" Type="http://schemas.openxmlformats.org/officeDocument/2006/relationships/oleObject" Target="embeddings/oleObject167.bin"/><Relationship Id="rId24" Type="http://schemas.openxmlformats.org/officeDocument/2006/relationships/image" Target="media/image8.w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7.bin"/><Relationship Id="rId87" Type="http://schemas.openxmlformats.org/officeDocument/2006/relationships/oleObject" Target="embeddings/oleObject52.bin"/><Relationship Id="rId110" Type="http://schemas.openxmlformats.org/officeDocument/2006/relationships/oleObject" Target="embeddings/oleObject69.bin"/><Relationship Id="rId131" Type="http://schemas.openxmlformats.org/officeDocument/2006/relationships/oleObject" Target="embeddings/oleObject84.bin"/><Relationship Id="rId152" Type="http://schemas.openxmlformats.org/officeDocument/2006/relationships/footer" Target="footer40.xml"/><Relationship Id="rId173" Type="http://schemas.openxmlformats.org/officeDocument/2006/relationships/footer" Target="footer47.xml"/><Relationship Id="rId194" Type="http://schemas.openxmlformats.org/officeDocument/2006/relationships/footer" Target="footer54.xml"/><Relationship Id="rId208" Type="http://schemas.openxmlformats.org/officeDocument/2006/relationships/oleObject" Target="embeddings/oleObject137.bin"/><Relationship Id="rId229" Type="http://schemas.openxmlformats.org/officeDocument/2006/relationships/oleObject" Target="embeddings/oleObject152.bin"/><Relationship Id="rId240" Type="http://schemas.openxmlformats.org/officeDocument/2006/relationships/oleObject" Target="embeddings/oleObject160.bin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5.bin"/><Relationship Id="rId100" Type="http://schemas.openxmlformats.org/officeDocument/2006/relationships/oleObject" Target="embeddings/oleObject62.bin"/><Relationship Id="rId8" Type="http://schemas.openxmlformats.org/officeDocument/2006/relationships/image" Target="media/image2.wmf"/><Relationship Id="rId98" Type="http://schemas.openxmlformats.org/officeDocument/2006/relationships/oleObject" Target="embeddings/oleObject60.bin"/><Relationship Id="rId121" Type="http://schemas.openxmlformats.org/officeDocument/2006/relationships/oleObject" Target="embeddings/oleObject77.bin"/><Relationship Id="rId142" Type="http://schemas.openxmlformats.org/officeDocument/2006/relationships/footer" Target="footer37.xml"/><Relationship Id="rId163" Type="http://schemas.openxmlformats.org/officeDocument/2006/relationships/footer" Target="footer44.xml"/><Relationship Id="rId184" Type="http://schemas.openxmlformats.org/officeDocument/2006/relationships/footer" Target="footer51.xml"/><Relationship Id="rId219" Type="http://schemas.openxmlformats.org/officeDocument/2006/relationships/oleObject" Target="embeddings/oleObject145.bin"/><Relationship Id="rId230" Type="http://schemas.openxmlformats.org/officeDocument/2006/relationships/oleObject" Target="embeddings/oleObject153.bin"/><Relationship Id="rId251" Type="http://schemas.openxmlformats.org/officeDocument/2006/relationships/oleObject" Target="embeddings/oleObject168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8.bin"/><Relationship Id="rId88" Type="http://schemas.openxmlformats.org/officeDocument/2006/relationships/oleObject" Target="embeddings/oleObject53.bin"/><Relationship Id="rId111" Type="http://schemas.openxmlformats.org/officeDocument/2006/relationships/oleObject" Target="embeddings/oleObject70.bin"/><Relationship Id="rId132" Type="http://schemas.openxmlformats.org/officeDocument/2006/relationships/footer" Target="footer34.xml"/><Relationship Id="rId153" Type="http://schemas.openxmlformats.org/officeDocument/2006/relationships/footer" Target="footer41.xml"/><Relationship Id="rId174" Type="http://schemas.openxmlformats.org/officeDocument/2006/relationships/footer" Target="footer48.xml"/><Relationship Id="rId195" Type="http://schemas.openxmlformats.org/officeDocument/2006/relationships/oleObject" Target="embeddings/oleObject127.bin"/><Relationship Id="rId209" Type="http://schemas.openxmlformats.org/officeDocument/2006/relationships/oleObject" Target="embeddings/oleObject138.bin"/><Relationship Id="rId220" Type="http://schemas.openxmlformats.org/officeDocument/2006/relationships/oleObject" Target="embeddings/oleObject146.bin"/><Relationship Id="rId241" Type="http://schemas.openxmlformats.org/officeDocument/2006/relationships/oleObject" Target="embeddings/oleObject161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1.bin"/><Relationship Id="rId78" Type="http://schemas.openxmlformats.org/officeDocument/2006/relationships/oleObject" Target="embeddings/oleObject46.bin"/><Relationship Id="rId99" Type="http://schemas.openxmlformats.org/officeDocument/2006/relationships/oleObject" Target="embeddings/oleObject61.bin"/><Relationship Id="rId101" Type="http://schemas.openxmlformats.org/officeDocument/2006/relationships/oleObject" Target="embeddings/oleObject63.bin"/><Relationship Id="rId122" Type="http://schemas.openxmlformats.org/officeDocument/2006/relationships/footer" Target="footer31.xml"/><Relationship Id="rId143" Type="http://schemas.openxmlformats.org/officeDocument/2006/relationships/footer" Target="footer38.xml"/><Relationship Id="rId164" Type="http://schemas.openxmlformats.org/officeDocument/2006/relationships/footer" Target="footer45.xml"/><Relationship Id="rId185" Type="http://schemas.openxmlformats.org/officeDocument/2006/relationships/oleObject" Target="embeddings/oleObject120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39.bin"/><Relationship Id="rId26" Type="http://schemas.openxmlformats.org/officeDocument/2006/relationships/image" Target="media/image9.wmf"/><Relationship Id="rId231" Type="http://schemas.openxmlformats.org/officeDocument/2006/relationships/oleObject" Target="embeddings/oleObject154.bin"/><Relationship Id="rId252" Type="http://schemas.openxmlformats.org/officeDocument/2006/relationships/footer" Target="footer70.xml"/><Relationship Id="rId47" Type="http://schemas.openxmlformats.org/officeDocument/2006/relationships/oleObject" Target="embeddings/oleObject24.bin"/><Relationship Id="rId68" Type="http://schemas.openxmlformats.org/officeDocument/2006/relationships/oleObject" Target="embeddings/oleObject39.bin"/><Relationship Id="rId89" Type="http://schemas.openxmlformats.org/officeDocument/2006/relationships/oleObject" Target="embeddings/oleObject54.bin"/><Relationship Id="rId112" Type="http://schemas.openxmlformats.org/officeDocument/2006/relationships/footer" Target="footer28.xml"/><Relationship Id="rId133" Type="http://schemas.openxmlformats.org/officeDocument/2006/relationships/footer" Target="footer35.xml"/><Relationship Id="rId154" Type="http://schemas.openxmlformats.org/officeDocument/2006/relationships/footer" Target="footer42.xml"/><Relationship Id="rId175" Type="http://schemas.openxmlformats.org/officeDocument/2006/relationships/oleObject" Target="embeddings/oleObject113.bin"/><Relationship Id="rId196" Type="http://schemas.openxmlformats.org/officeDocument/2006/relationships/oleObject" Target="embeddings/oleObject128.bin"/><Relationship Id="rId200" Type="http://schemas.openxmlformats.org/officeDocument/2006/relationships/oleObject" Target="embeddings/oleObject132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47.bin"/><Relationship Id="rId242" Type="http://schemas.openxmlformats.org/officeDocument/2006/relationships/footer" Target="footer67.xml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2.bin"/><Relationship Id="rId79" Type="http://schemas.openxmlformats.org/officeDocument/2006/relationships/oleObject" Target="embeddings/oleObject47.bin"/><Relationship Id="rId102" Type="http://schemas.openxmlformats.org/officeDocument/2006/relationships/footer" Target="footer25.xml"/><Relationship Id="rId123" Type="http://schemas.openxmlformats.org/officeDocument/2006/relationships/footer" Target="footer32.xml"/><Relationship Id="rId144" Type="http://schemas.openxmlformats.org/officeDocument/2006/relationships/footer" Target="footer39.xml"/><Relationship Id="rId90" Type="http://schemas.openxmlformats.org/officeDocument/2006/relationships/oleObject" Target="embeddings/oleObject55.bin"/><Relationship Id="rId165" Type="http://schemas.openxmlformats.org/officeDocument/2006/relationships/oleObject" Target="embeddings/oleObject106.bin"/><Relationship Id="rId186" Type="http://schemas.openxmlformats.org/officeDocument/2006/relationships/oleObject" Target="embeddings/oleObject121.bin"/><Relationship Id="rId211" Type="http://schemas.openxmlformats.org/officeDocument/2006/relationships/oleObject" Target="embeddings/oleObject140.bin"/><Relationship Id="rId232" Type="http://schemas.openxmlformats.org/officeDocument/2006/relationships/footer" Target="footer64.xml"/><Relationship Id="rId253" Type="http://schemas.openxmlformats.org/officeDocument/2006/relationships/footer" Target="footer71.xml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5.bin"/><Relationship Id="rId69" Type="http://schemas.openxmlformats.org/officeDocument/2006/relationships/oleObject" Target="embeddings/oleObject40.bin"/><Relationship Id="rId113" Type="http://schemas.openxmlformats.org/officeDocument/2006/relationships/footer" Target="footer29.xml"/><Relationship Id="rId134" Type="http://schemas.openxmlformats.org/officeDocument/2006/relationships/footer" Target="footer36.xml"/><Relationship Id="rId80" Type="http://schemas.openxmlformats.org/officeDocument/2006/relationships/oleObject" Target="embeddings/oleObject48.bin"/><Relationship Id="rId155" Type="http://schemas.openxmlformats.org/officeDocument/2006/relationships/oleObject" Target="embeddings/oleObject99.bin"/><Relationship Id="rId176" Type="http://schemas.openxmlformats.org/officeDocument/2006/relationships/oleObject" Target="embeddings/oleObject114.bin"/><Relationship Id="rId197" Type="http://schemas.openxmlformats.org/officeDocument/2006/relationships/oleObject" Target="embeddings/oleObject129.bin"/><Relationship Id="rId201" Type="http://schemas.openxmlformats.org/officeDocument/2006/relationships/oleObject" Target="embeddings/oleObject133.bin"/><Relationship Id="rId222" Type="http://schemas.openxmlformats.org/officeDocument/2006/relationships/footer" Target="footer61.xml"/><Relationship Id="rId243" Type="http://schemas.openxmlformats.org/officeDocument/2006/relationships/footer" Target="footer68.xml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3.bin"/><Relationship Id="rId103" Type="http://schemas.openxmlformats.org/officeDocument/2006/relationships/footer" Target="footer26.xml"/><Relationship Id="rId124" Type="http://schemas.openxmlformats.org/officeDocument/2006/relationships/footer" Target="footer33.xml"/><Relationship Id="rId70" Type="http://schemas.openxmlformats.org/officeDocument/2006/relationships/oleObject" Target="embeddings/oleObject41.bin"/><Relationship Id="rId91" Type="http://schemas.openxmlformats.org/officeDocument/2006/relationships/oleObject" Target="embeddings/oleObject56.bin"/><Relationship Id="rId145" Type="http://schemas.openxmlformats.org/officeDocument/2006/relationships/oleObject" Target="embeddings/oleObject92.bin"/><Relationship Id="rId166" Type="http://schemas.openxmlformats.org/officeDocument/2006/relationships/oleObject" Target="embeddings/oleObject107.bin"/><Relationship Id="rId187" Type="http://schemas.openxmlformats.org/officeDocument/2006/relationships/oleObject" Target="embeddings/oleObject122.bin"/><Relationship Id="rId1" Type="http://schemas.openxmlformats.org/officeDocument/2006/relationships/styles" Target="styles.xml"/><Relationship Id="rId212" Type="http://schemas.openxmlformats.org/officeDocument/2006/relationships/footer" Target="footer58.xml"/><Relationship Id="rId233" Type="http://schemas.openxmlformats.org/officeDocument/2006/relationships/footer" Target="footer65.xml"/><Relationship Id="rId254" Type="http://schemas.openxmlformats.org/officeDocument/2006/relationships/footer" Target="footer72.xml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6.bin"/><Relationship Id="rId114" Type="http://schemas.openxmlformats.org/officeDocument/2006/relationships/footer" Target="footer30.xml"/><Relationship Id="rId60" Type="http://schemas.openxmlformats.org/officeDocument/2006/relationships/oleObject" Target="embeddings/oleObject34.bin"/><Relationship Id="rId81" Type="http://schemas.openxmlformats.org/officeDocument/2006/relationships/oleObject" Target="embeddings/oleObject49.bin"/><Relationship Id="rId135" Type="http://schemas.openxmlformats.org/officeDocument/2006/relationships/oleObject" Target="embeddings/oleObject85.bin"/><Relationship Id="rId156" Type="http://schemas.openxmlformats.org/officeDocument/2006/relationships/oleObject" Target="embeddings/oleObject100.bin"/><Relationship Id="rId177" Type="http://schemas.openxmlformats.org/officeDocument/2006/relationships/oleObject" Target="embeddings/oleObject115.bin"/><Relationship Id="rId198" Type="http://schemas.openxmlformats.org/officeDocument/2006/relationships/oleObject" Target="embeddings/oleObject130.bin"/><Relationship Id="rId202" Type="http://schemas.openxmlformats.org/officeDocument/2006/relationships/footer" Target="footer55.xml"/><Relationship Id="rId223" Type="http://schemas.openxmlformats.org/officeDocument/2006/relationships/footer" Target="footer62.xml"/><Relationship Id="rId244" Type="http://schemas.openxmlformats.org/officeDocument/2006/relationships/footer" Target="footer69.xml"/><Relationship Id="rId18" Type="http://schemas.openxmlformats.org/officeDocument/2006/relationships/image" Target="media/image7.wmf"/><Relationship Id="rId39" Type="http://schemas.openxmlformats.org/officeDocument/2006/relationships/oleObject" Target="embeddings/oleObject19.bin"/><Relationship Id="rId50" Type="http://schemas.openxmlformats.org/officeDocument/2006/relationships/oleObject" Target="embeddings/oleObject27.bin"/><Relationship Id="rId104" Type="http://schemas.openxmlformats.org/officeDocument/2006/relationships/footer" Target="footer27.xml"/><Relationship Id="rId125" Type="http://schemas.openxmlformats.org/officeDocument/2006/relationships/oleObject" Target="embeddings/oleObject78.bin"/><Relationship Id="rId146" Type="http://schemas.openxmlformats.org/officeDocument/2006/relationships/oleObject" Target="embeddings/oleObject93.bin"/><Relationship Id="rId167" Type="http://schemas.openxmlformats.org/officeDocument/2006/relationships/oleObject" Target="embeddings/oleObject108.bin"/><Relationship Id="rId188" Type="http://schemas.openxmlformats.org/officeDocument/2006/relationships/oleObject" Target="embeddings/oleObject123.bin"/><Relationship Id="rId71" Type="http://schemas.openxmlformats.org/officeDocument/2006/relationships/oleObject" Target="embeddings/oleObject42.bin"/><Relationship Id="rId92" Type="http://schemas.openxmlformats.org/officeDocument/2006/relationships/footer" Target="footer22.xml"/><Relationship Id="rId213" Type="http://schemas.openxmlformats.org/officeDocument/2006/relationships/footer" Target="footer59.xml"/><Relationship Id="rId234" Type="http://schemas.openxmlformats.org/officeDocument/2006/relationships/footer" Target="footer66.xml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5" Type="http://schemas.openxmlformats.org/officeDocument/2006/relationships/fontTable" Target="fontTable.xml"/><Relationship Id="rId40" Type="http://schemas.openxmlformats.org/officeDocument/2006/relationships/oleObject" Target="embeddings/oleObject20.bin"/><Relationship Id="rId115" Type="http://schemas.openxmlformats.org/officeDocument/2006/relationships/oleObject" Target="embeddings/oleObject71.bin"/><Relationship Id="rId136" Type="http://schemas.openxmlformats.org/officeDocument/2006/relationships/oleObject" Target="embeddings/oleObject86.bin"/><Relationship Id="rId157" Type="http://schemas.openxmlformats.org/officeDocument/2006/relationships/oleObject" Target="embeddings/oleObject101.bin"/><Relationship Id="rId178" Type="http://schemas.openxmlformats.org/officeDocument/2006/relationships/oleObject" Target="embeddings/oleObject116.bin"/><Relationship Id="rId61" Type="http://schemas.openxmlformats.org/officeDocument/2006/relationships/oleObject" Target="embeddings/oleObject35.bin"/><Relationship Id="rId82" Type="http://schemas.openxmlformats.org/officeDocument/2006/relationships/footer" Target="footer19.xml"/><Relationship Id="rId199" Type="http://schemas.openxmlformats.org/officeDocument/2006/relationships/oleObject" Target="embeddings/oleObject131.bin"/><Relationship Id="rId203" Type="http://schemas.openxmlformats.org/officeDocument/2006/relationships/footer" Target="footer56.xml"/><Relationship Id="rId19" Type="http://schemas.openxmlformats.org/officeDocument/2006/relationships/oleObject" Target="embeddings/oleObject7.bin"/><Relationship Id="rId224" Type="http://schemas.openxmlformats.org/officeDocument/2006/relationships/footer" Target="footer63.xml"/><Relationship Id="rId245" Type="http://schemas.openxmlformats.org/officeDocument/2006/relationships/oleObject" Target="embeddings/oleObject162.bin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64.bin"/><Relationship Id="rId126" Type="http://schemas.openxmlformats.org/officeDocument/2006/relationships/oleObject" Target="embeddings/oleObject79.bin"/><Relationship Id="rId147" Type="http://schemas.openxmlformats.org/officeDocument/2006/relationships/oleObject" Target="embeddings/oleObject94.bin"/><Relationship Id="rId168" Type="http://schemas.openxmlformats.org/officeDocument/2006/relationships/oleObject" Target="embeddings/oleObject109.bin"/><Relationship Id="rId51" Type="http://schemas.openxmlformats.org/officeDocument/2006/relationships/oleObject" Target="embeddings/oleObject28.bin"/><Relationship Id="rId72" Type="http://schemas.openxmlformats.org/officeDocument/2006/relationships/footer" Target="footer16.xml"/><Relationship Id="rId93" Type="http://schemas.openxmlformats.org/officeDocument/2006/relationships/footer" Target="footer23.xml"/><Relationship Id="rId189" Type="http://schemas.openxmlformats.org/officeDocument/2006/relationships/oleObject" Target="embeddings/oleObject124.bin"/><Relationship Id="rId3" Type="http://schemas.openxmlformats.org/officeDocument/2006/relationships/webSettings" Target="webSettings.xml"/><Relationship Id="rId214" Type="http://schemas.openxmlformats.org/officeDocument/2006/relationships/footer" Target="footer60.xml"/><Relationship Id="rId235" Type="http://schemas.openxmlformats.org/officeDocument/2006/relationships/oleObject" Target="embeddings/oleObject155.bin"/><Relationship Id="rId256" Type="http://schemas.openxmlformats.org/officeDocument/2006/relationships/theme" Target="theme/theme1.xml"/><Relationship Id="rId116" Type="http://schemas.openxmlformats.org/officeDocument/2006/relationships/oleObject" Target="embeddings/oleObject72.bin"/><Relationship Id="rId137" Type="http://schemas.openxmlformats.org/officeDocument/2006/relationships/oleObject" Target="embeddings/oleObject87.bin"/><Relationship Id="rId158" Type="http://schemas.openxmlformats.org/officeDocument/2006/relationships/oleObject" Target="embeddings/oleObject102.bin"/><Relationship Id="rId20" Type="http://schemas.openxmlformats.org/officeDocument/2006/relationships/footer" Target="footer1.xml"/><Relationship Id="rId41" Type="http://schemas.openxmlformats.org/officeDocument/2006/relationships/oleObject" Target="embeddings/oleObject21.bin"/><Relationship Id="rId62" Type="http://schemas.openxmlformats.org/officeDocument/2006/relationships/footer" Target="footer13.xml"/><Relationship Id="rId83" Type="http://schemas.openxmlformats.org/officeDocument/2006/relationships/footer" Target="footer20.xml"/><Relationship Id="rId179" Type="http://schemas.openxmlformats.org/officeDocument/2006/relationships/oleObject" Target="embeddings/oleObject117.bin"/><Relationship Id="rId190" Type="http://schemas.openxmlformats.org/officeDocument/2006/relationships/oleObject" Target="embeddings/oleObject125.bin"/><Relationship Id="rId204" Type="http://schemas.openxmlformats.org/officeDocument/2006/relationships/footer" Target="footer57.xml"/><Relationship Id="rId225" Type="http://schemas.openxmlformats.org/officeDocument/2006/relationships/oleObject" Target="embeddings/oleObject148.bin"/><Relationship Id="rId246" Type="http://schemas.openxmlformats.org/officeDocument/2006/relationships/oleObject" Target="embeddings/oleObject163.bin"/><Relationship Id="rId106" Type="http://schemas.openxmlformats.org/officeDocument/2006/relationships/oleObject" Target="embeddings/oleObject65.bin"/><Relationship Id="rId127" Type="http://schemas.openxmlformats.org/officeDocument/2006/relationships/oleObject" Target="embeddings/oleObject8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52" Type="http://schemas.openxmlformats.org/officeDocument/2006/relationships/footer" Target="footer10.xml"/><Relationship Id="rId73" Type="http://schemas.openxmlformats.org/officeDocument/2006/relationships/footer" Target="footer17.xml"/><Relationship Id="rId94" Type="http://schemas.openxmlformats.org/officeDocument/2006/relationships/footer" Target="footer24.xml"/><Relationship Id="rId148" Type="http://schemas.openxmlformats.org/officeDocument/2006/relationships/oleObject" Target="embeddings/oleObject95.bin"/><Relationship Id="rId169" Type="http://schemas.openxmlformats.org/officeDocument/2006/relationships/oleObject" Target="embeddings/oleObject110.bin"/><Relationship Id="rId4" Type="http://schemas.openxmlformats.org/officeDocument/2006/relationships/footnotes" Target="footnotes.xml"/><Relationship Id="rId180" Type="http://schemas.openxmlformats.org/officeDocument/2006/relationships/oleObject" Target="embeddings/oleObject118.bin"/><Relationship Id="rId215" Type="http://schemas.openxmlformats.org/officeDocument/2006/relationships/oleObject" Target="embeddings/oleObject141.bin"/><Relationship Id="rId236" Type="http://schemas.openxmlformats.org/officeDocument/2006/relationships/oleObject" Target="embeddings/oleObject156.bin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36576</Words>
  <Characters>208488</Characters>
  <Application>Microsoft Office Word</Application>
  <DocSecurity>0</DocSecurity>
  <Lines>1737</Lines>
  <Paragraphs>489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Truong</dc:creator>
  <cp:lastModifiedBy>Pham Van Truong</cp:lastModifiedBy>
  <cp:revision>2</cp:revision>
  <dcterms:created xsi:type="dcterms:W3CDTF">2024-04-23T01:51:00Z</dcterms:created>
  <dcterms:modified xsi:type="dcterms:W3CDTF">2024-04-23T01:51:00Z</dcterms:modified>
</cp:coreProperties>
</file>